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5D" w:rsidRDefault="006072F1" w:rsidP="000D4E6F">
      <w:pPr>
        <w:pStyle w:val="31"/>
        <w:framePr w:w="10258" w:h="5266" w:hRule="exact" w:wrap="none" w:vAnchor="page" w:hAnchor="page" w:x="871" w:y="1291"/>
        <w:shd w:val="clear" w:color="auto" w:fill="auto"/>
        <w:spacing w:after="0" w:line="240" w:lineRule="exact"/>
        <w:ind w:left="5160"/>
        <w:jc w:val="right"/>
      </w:pPr>
      <w:r>
        <w:t>Приложение № 6</w:t>
      </w:r>
    </w:p>
    <w:p w:rsidR="00C9345D" w:rsidRDefault="006072F1" w:rsidP="000D4E6F">
      <w:pPr>
        <w:pStyle w:val="70"/>
        <w:framePr w:w="10258" w:h="5266" w:hRule="exact" w:wrap="none" w:vAnchor="page" w:hAnchor="page" w:x="871" w:y="1291"/>
        <w:shd w:val="clear" w:color="auto" w:fill="auto"/>
        <w:tabs>
          <w:tab w:val="left" w:pos="7534"/>
          <w:tab w:val="left" w:leader="underscore" w:pos="7678"/>
        </w:tabs>
        <w:spacing w:line="80" w:lineRule="exact"/>
        <w:ind w:left="5360"/>
        <w:jc w:val="right"/>
      </w:pPr>
      <w:r>
        <w:rPr>
          <w:rStyle w:val="70pt"/>
        </w:rPr>
        <w:tab/>
      </w:r>
    </w:p>
    <w:p w:rsidR="00C9345D" w:rsidRDefault="006072F1" w:rsidP="000D4E6F">
      <w:pPr>
        <w:pStyle w:val="31"/>
        <w:framePr w:w="10258" w:h="5266" w:hRule="exact" w:wrap="none" w:vAnchor="page" w:hAnchor="page" w:x="871" w:y="1291"/>
        <w:shd w:val="clear" w:color="auto" w:fill="auto"/>
        <w:ind w:left="5160" w:right="54"/>
        <w:jc w:val="right"/>
      </w:pPr>
      <w:r>
        <w:t xml:space="preserve">к </w:t>
      </w:r>
      <w:r>
        <w:t>Территориальной программе государственных гарантий бесплатного оказания гражданам медицинской помощи в Свердловской области на 2020 год и на плановый период 2021 и 2022 годов</w:t>
      </w:r>
    </w:p>
    <w:p w:rsidR="00C9345D" w:rsidRDefault="006072F1" w:rsidP="000D4E6F">
      <w:pPr>
        <w:pStyle w:val="50"/>
        <w:framePr w:w="10258" w:h="5266" w:hRule="exact" w:wrap="none" w:vAnchor="page" w:hAnchor="page" w:x="871" w:y="1291"/>
        <w:shd w:val="clear" w:color="auto" w:fill="auto"/>
        <w:spacing w:before="0" w:after="0" w:line="322" w:lineRule="exact"/>
        <w:ind w:left="200"/>
      </w:pPr>
      <w:r>
        <w:rPr>
          <w:rStyle w:val="51"/>
          <w:b/>
          <w:bCs/>
        </w:rPr>
        <w:t>ПЕРЕЧЕНЬ</w:t>
      </w:r>
    </w:p>
    <w:p w:rsidR="00C9345D" w:rsidRDefault="006072F1" w:rsidP="000D4E6F">
      <w:pPr>
        <w:pStyle w:val="50"/>
        <w:framePr w:w="10258" w:h="5266" w:hRule="exact" w:wrap="none" w:vAnchor="page" w:hAnchor="page" w:x="871" w:y="1291"/>
        <w:shd w:val="clear" w:color="auto" w:fill="auto"/>
        <w:spacing w:before="0" w:after="0" w:line="322" w:lineRule="exact"/>
        <w:ind w:left="60" w:right="760" w:firstLine="520"/>
        <w:jc w:val="both"/>
      </w:pPr>
      <w:proofErr w:type="gramStart"/>
      <w:r>
        <w:rPr>
          <w:rStyle w:val="51"/>
          <w:b/>
          <w:bCs/>
        </w:rPr>
        <w:t>лекарственных препаратов, отпускаемых населению в соответствии с перечне</w:t>
      </w:r>
      <w:r>
        <w:rPr>
          <w:rStyle w:val="51"/>
          <w:b/>
          <w:bCs/>
        </w:rPr>
        <w:t>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</w:t>
      </w:r>
      <w:r>
        <w:rPr>
          <w:rStyle w:val="51"/>
          <w:b/>
          <w:bCs/>
        </w:rPr>
        <w:t>енные препараты отпускаются по рецептам врачей с 50-процентной</w:t>
      </w:r>
      <w:r w:rsidR="000D4E6F">
        <w:rPr>
          <w:rStyle w:val="51"/>
          <w:b/>
          <w:bCs/>
        </w:rPr>
        <w:t xml:space="preserve"> </w:t>
      </w:r>
      <w:r>
        <w:rPr>
          <w:rStyle w:val="51"/>
          <w:b/>
          <w:bCs/>
        </w:rPr>
        <w:t>скидкой в аптечных организациях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1042"/>
        <w:gridCol w:w="3264"/>
        <w:gridCol w:w="2328"/>
        <w:gridCol w:w="2496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after="120" w:line="240" w:lineRule="exact"/>
              <w:jc w:val="center"/>
            </w:pPr>
            <w:r>
              <w:t>Номер</w:t>
            </w:r>
          </w:p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before="120" w:after="0" w:line="240" w:lineRule="exact"/>
              <w:jc w:val="center"/>
            </w:pPr>
            <w:r>
              <w:t>строки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after="0" w:line="240" w:lineRule="exact"/>
              <w:jc w:val="center"/>
            </w:pPr>
            <w:r>
              <w:rPr>
                <w:vertAlign w:val="superscript"/>
              </w:rPr>
              <w:t>Ко</w:t>
            </w:r>
            <w:r>
              <w:t>д</w:t>
            </w:r>
          </w:p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after="0" w:line="240" w:lineRule="exact"/>
              <w:jc w:val="center"/>
            </w:pPr>
            <w:r>
              <w:t>АТХ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after="0" w:line="274" w:lineRule="exact"/>
              <w:jc w:val="center"/>
            </w:pPr>
            <w:r>
              <w:t>Анатомо-терапевтическ</w:t>
            </w:r>
            <w:proofErr w:type="gramStart"/>
            <w:r>
              <w:t>о-</w:t>
            </w:r>
            <w:proofErr w:type="gramEnd"/>
            <w:r>
              <w:t xml:space="preserve"> химическая классификация (АТХ)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after="120" w:line="240" w:lineRule="exact"/>
              <w:jc w:val="center"/>
            </w:pPr>
            <w:r>
              <w:t>Лекарственные</w:t>
            </w:r>
          </w:p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before="120" w:after="0" w:line="240" w:lineRule="exact"/>
              <w:jc w:val="center"/>
            </w:pPr>
            <w:r>
              <w:t>препараты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after="0" w:line="240" w:lineRule="exact"/>
              <w:jc w:val="center"/>
            </w:pPr>
            <w:r>
              <w:t>Лекарственные формы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after="0" w:line="240" w:lineRule="exact"/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after="0" w:line="240" w:lineRule="exact"/>
              <w:jc w:val="center"/>
            </w:pPr>
            <w: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after="0" w:line="240" w:lineRule="exact"/>
              <w:jc w:val="center"/>
            </w:pPr>
            <w: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after="0" w:line="240" w:lineRule="exact"/>
              <w:jc w:val="center"/>
            </w:pPr>
            <w: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after="0" w:line="240" w:lineRule="exact"/>
              <w:jc w:val="center"/>
            </w:pPr>
            <w: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after="0" w:line="240" w:lineRule="exact"/>
              <w:jc w:val="center"/>
            </w:pPr>
            <w:r>
              <w:t>1.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after="0" w:line="278" w:lineRule="exact"/>
              <w:jc w:val="both"/>
            </w:pPr>
            <w:r>
              <w:t xml:space="preserve">пищеварительный тракт и </w:t>
            </w:r>
            <w:r>
              <w:t>обмен веществ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7507" w:wrap="none" w:vAnchor="page" w:hAnchor="page" w:x="831" w:y="822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7507" w:wrap="none" w:vAnchor="page" w:hAnchor="page" w:x="831" w:y="8221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after="0" w:line="240" w:lineRule="exact"/>
              <w:jc w:val="center"/>
            </w:pPr>
            <w:r>
              <w:t>2.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after="0" w:line="274" w:lineRule="exact"/>
              <w:jc w:val="both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7507" w:wrap="none" w:vAnchor="page" w:hAnchor="page" w:x="831" w:y="822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7507" w:wrap="none" w:vAnchor="page" w:hAnchor="page" w:x="831" w:y="8221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after="0" w:line="240" w:lineRule="exact"/>
              <w:jc w:val="center"/>
            </w:pPr>
            <w:r>
              <w:t>3.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A02B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after="0" w:line="274" w:lineRule="exact"/>
              <w:ind w:left="60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7507" w:wrap="none" w:vAnchor="page" w:hAnchor="page" w:x="831" w:y="822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7507" w:wrap="none" w:vAnchor="page" w:hAnchor="page" w:x="831" w:y="8221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after="0" w:line="240" w:lineRule="exact"/>
              <w:jc w:val="center"/>
            </w:pPr>
            <w:r>
              <w:t>4.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A02BA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after="0" w:line="278" w:lineRule="exact"/>
              <w:ind w:left="60"/>
            </w:pPr>
            <w:r>
              <w:t xml:space="preserve">блокаторы </w:t>
            </w:r>
            <w:r>
              <w:t>Н2-гистаминовых рецепторов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after="0" w:line="240" w:lineRule="exact"/>
              <w:ind w:left="80"/>
            </w:pPr>
            <w:r>
              <w:t>ранитидин*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after="0" w:line="274" w:lineRule="exact"/>
              <w:ind w:left="6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after="0" w:line="240" w:lineRule="exact"/>
              <w:jc w:val="center"/>
            </w:pPr>
            <w:r>
              <w:t>5.</w:t>
            </w: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7507" w:wrap="none" w:vAnchor="page" w:hAnchor="page" w:x="831" w:y="8221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7507" w:wrap="none" w:vAnchor="page" w:hAnchor="page" w:x="831" w:y="8221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after="0" w:line="240" w:lineRule="exact"/>
              <w:ind w:left="80"/>
            </w:pPr>
            <w:r>
              <w:t>фамотидин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after="0" w:line="274" w:lineRule="exact"/>
              <w:ind w:left="6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after="0" w:line="240" w:lineRule="exact"/>
              <w:jc w:val="center"/>
            </w:pPr>
            <w:r>
              <w:t>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A02BC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after="0" w:line="278" w:lineRule="exact"/>
              <w:jc w:val="both"/>
            </w:pPr>
            <w:r>
              <w:t>ингибиторы протонного насоса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after="0" w:line="240" w:lineRule="exact"/>
              <w:ind w:left="80"/>
            </w:pPr>
            <w:r>
              <w:t>омепразол*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7507" w:wrap="none" w:vAnchor="page" w:hAnchor="page" w:x="831" w:y="8221"/>
              <w:shd w:val="clear" w:color="auto" w:fill="auto"/>
              <w:spacing w:after="0" w:line="274" w:lineRule="exact"/>
              <w:ind w:left="60"/>
            </w:pPr>
            <w:r>
              <w:t xml:space="preserve">капсулы; </w:t>
            </w:r>
            <w:r>
              <w:t>капсулы кишечнорастворимые; таблетки, покрытые пленочной оболочкой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345D" w:rsidRDefault="00C9345D">
      <w:pPr>
        <w:pStyle w:val="a7"/>
        <w:framePr w:wrap="none" w:vAnchor="page" w:hAnchor="page" w:x="5828" w:y="963"/>
        <w:shd w:val="clear" w:color="auto" w:fill="auto"/>
        <w:spacing w:line="240" w:lineRule="exact"/>
        <w:ind w:left="2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57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57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эзомепразол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капсулы</w:t>
            </w:r>
          </w:p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кишечнорастворимые; таблетки, покрытые кишечнорастворимой пленочной оболочкой; таблетки, покрытые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A02BX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 xml:space="preserve">другие </w:t>
            </w: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>висмута трикалия дицитрат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78" w:lineRule="exact"/>
              <w:ind w:left="80"/>
            </w:pPr>
            <w: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 xml:space="preserve">препараты для лечения функциональных нарушений желудочно-кишечного </w:t>
            </w:r>
            <w:r>
              <w:t>тракта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57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57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ind w:left="320"/>
            </w:pPr>
            <w:r>
              <w:t>10.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A03A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57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57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ind w:left="320"/>
            </w:pPr>
            <w:r>
              <w:t>11.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A03AA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мебеверин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78" w:lineRule="exact"/>
              <w:ind w:left="80"/>
            </w:pPr>
            <w:r>
              <w:t>таблетки, покрытые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ind w:left="320"/>
            </w:pPr>
            <w:r>
              <w:t>12.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57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57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платифиллин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 xml:space="preserve">раствор для </w:t>
            </w:r>
            <w:r>
              <w:t>подкожного введения; 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ind w:left="320"/>
            </w:pPr>
            <w:r>
              <w:t>13.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A03AD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папаверин и его производные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дротаверин*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таблетки;</w:t>
            </w:r>
          </w:p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ind w:left="320"/>
            </w:pPr>
            <w:r>
              <w:t>14.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A03B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препараты белладонны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57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57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ind w:left="320"/>
            </w:pPr>
            <w:r>
              <w:t>15.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A03BA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алкалоиды белладонны, третичные амины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атропин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ind w:left="80"/>
            </w:pPr>
            <w:r>
              <w:t>капли глазные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ind w:left="320"/>
            </w:pPr>
            <w:r>
              <w:t>16.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A03F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 xml:space="preserve">стимуляторы </w:t>
            </w:r>
            <w:r>
              <w:t>моторики желудочно-кишечного тракта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57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57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ind w:left="320"/>
            </w:pPr>
            <w:r>
              <w:t>17.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A03FA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>стимуляторы моторики желудочно-кишечного тракта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метоклопрамид*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ind w:left="80"/>
            </w:pPr>
            <w: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ind w:left="320"/>
            </w:pPr>
            <w:r>
              <w:t>18.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противорвотные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57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57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ind w:left="320"/>
            </w:pPr>
            <w:r>
              <w:t>19.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A04A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противорвотные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57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57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ind w:left="320"/>
            </w:pPr>
            <w:r>
              <w:t>20.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A04AA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>блокаторы серотониновых 5НТ3-рецепторов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ондансетрон*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таблетки;</w:t>
            </w:r>
          </w:p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ind w:left="320"/>
            </w:pPr>
            <w:r>
              <w:t>21.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57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57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ind w:left="320"/>
            </w:pPr>
            <w:r>
              <w:t>22.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A05A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57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57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57" w:wrap="none" w:vAnchor="page" w:hAnchor="page" w:x="956" w:y="1558"/>
              <w:rPr>
                <w:sz w:val="10"/>
                <w:szCs w:val="10"/>
              </w:rPr>
            </w:pP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23.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A05AA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препараты желчных кислот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60" w:line="240" w:lineRule="exact"/>
              <w:jc w:val="center"/>
            </w:pPr>
            <w:r>
              <w:t>урсодезоксихолевая</w:t>
            </w:r>
          </w:p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before="60" w:after="0" w:line="240" w:lineRule="exact"/>
              <w:ind w:left="60"/>
            </w:pPr>
            <w:r>
              <w:t>кислота*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капсулы;</w:t>
            </w:r>
          </w:p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суспензия для приема внутрь;</w:t>
            </w:r>
          </w:p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24.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A05B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25.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A05BA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 xml:space="preserve">препараты для </w:t>
            </w:r>
            <w:r>
              <w:t>лечения заболеваний печени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4" w:lineRule="exact"/>
              <w:jc w:val="center"/>
            </w:pPr>
            <w:r>
              <w:t>фосфолипиды +</w:t>
            </w:r>
          </w:p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4" w:lineRule="exact"/>
              <w:jc w:val="center"/>
            </w:pPr>
            <w:r>
              <w:t>глицирризиновая</w:t>
            </w:r>
          </w:p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кислота*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both"/>
            </w:pPr>
            <w: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26.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раствор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27.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слабительные 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28.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A06A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слабительные 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29.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A06AB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 xml:space="preserve">контактные </w:t>
            </w:r>
            <w:r>
              <w:t>слабительные 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бисакодил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30.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 xml:space="preserve">сеннозиды </w:t>
            </w:r>
            <w:r>
              <w:rPr>
                <w:lang w:val="en-US"/>
              </w:rPr>
              <w:t xml:space="preserve">A </w:t>
            </w:r>
            <w:r>
              <w:t xml:space="preserve">и </w:t>
            </w:r>
            <w:r>
              <w:rPr>
                <w:lang w:val="en-US"/>
              </w:rPr>
              <w:t>B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таблетки;</w:t>
            </w:r>
          </w:p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31.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A06AD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>осмотические слабительные 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лактулоза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both"/>
            </w:pPr>
            <w:r>
              <w:t>сироп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32.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макрогол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порошок для приготовления раствора для приема внутрь (для детей)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33.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34.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A07B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>адсорбирующие кишечные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35.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A07BC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 xml:space="preserve">адсорбирующие </w:t>
            </w:r>
            <w:r>
              <w:t>кишечные препараты другие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60" w:line="240" w:lineRule="exact"/>
              <w:ind w:left="60"/>
            </w:pPr>
            <w:r>
              <w:t>смектит</w:t>
            </w:r>
          </w:p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before="60" w:after="0" w:line="240" w:lineRule="exact"/>
              <w:jc w:val="center"/>
            </w:pPr>
            <w:r>
              <w:t>диоктаэдрический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порошок для приготовления суспензии для приема внутрь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36.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A07D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препараты, снижающие моторику желудочно</w:t>
            </w:r>
            <w:r>
              <w:softHyphen/>
              <w:t>кишечного тракта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37.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A07DA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препараты, снижающие моторику желудочно</w:t>
            </w:r>
            <w:r>
              <w:softHyphen/>
              <w:t>кишечного тракта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лоперамид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капсулы; таблетки; таблетки для рассасывания; таблетки жевательные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38.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A07E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кишечные</w:t>
            </w:r>
          </w:p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противовоспалительные</w:t>
            </w:r>
          </w:p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373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373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39.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A07EC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>аминосалициловая кислота и аналогичные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40" w:lineRule="exact"/>
              <w:ind w:left="80"/>
            </w:pPr>
            <w:r>
              <w:t>сульфасалазин*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 xml:space="preserve">таблетки, покрытые </w:t>
            </w:r>
            <w:r>
              <w:t>кишечнорастворимой оболочкой; 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469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40.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373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373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40" w:lineRule="exact"/>
              <w:ind w:left="80"/>
            </w:pPr>
            <w:r>
              <w:t>месалазин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</w:t>
            </w:r>
          </w:p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пролонгированного</w:t>
            </w:r>
          </w:p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действия;</w:t>
            </w:r>
          </w:p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таблетки</w:t>
            </w:r>
          </w:p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proofErr w:type="gramStart"/>
            <w:r>
              <w:t>пролонгированного действия, покрытые кишечнорастворимой оболочкой</w:t>
            </w:r>
            <w:proofErr w:type="gramEnd"/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41.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A07F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120" w:line="240" w:lineRule="exact"/>
              <w:ind w:left="60"/>
            </w:pPr>
            <w:r>
              <w:t>противодиарейные</w:t>
            </w:r>
          </w:p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before="120" w:after="0" w:line="240" w:lineRule="exact"/>
              <w:ind w:left="60"/>
            </w:pPr>
            <w:r>
              <w:t>микроорганизмы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373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373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42.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A07FA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120" w:line="240" w:lineRule="exact"/>
              <w:ind w:left="60"/>
            </w:pPr>
            <w:r>
              <w:t>противодиарейные</w:t>
            </w:r>
          </w:p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before="120" w:after="0" w:line="240" w:lineRule="exact"/>
              <w:ind w:left="60"/>
            </w:pPr>
            <w:r>
              <w:t>микроорганизмы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60" w:line="240" w:lineRule="exact"/>
              <w:ind w:left="80"/>
            </w:pPr>
            <w:r>
              <w:t>бифидобактерии</w:t>
            </w:r>
          </w:p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before="60" w:after="0" w:line="240" w:lineRule="exact"/>
              <w:ind w:left="80"/>
            </w:pPr>
            <w:r>
              <w:t>бифидум*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капсулы;</w:t>
            </w:r>
          </w:p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порошок для приема внутрь;</w:t>
            </w:r>
          </w:p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порошок для приема внутрь и местного применения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43.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373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373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44.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A09A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373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373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45.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A09AA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ферментные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40" w:lineRule="exact"/>
              <w:ind w:left="80"/>
            </w:pPr>
            <w:r>
              <w:t>панкреатин*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таблетки, покрытые кишечнорастворимой оболочкой; таблетки, покрытые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46.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>препараты для лечения сахарного диабета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373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373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47.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A10A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373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инсулины и их аналоги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373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373" w:wrap="none" w:vAnchor="page" w:hAnchor="page" w:x="956" w:y="1558"/>
              <w:rPr>
                <w:sz w:val="10"/>
                <w:szCs w:val="10"/>
              </w:rPr>
            </w:pP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345D" w:rsidRDefault="00C9345D">
      <w:pPr>
        <w:pStyle w:val="a7"/>
        <w:framePr w:wrap="none" w:vAnchor="page" w:hAnchor="page" w:x="5828" w:y="963"/>
        <w:shd w:val="clear" w:color="auto" w:fill="auto"/>
        <w:spacing w:line="240" w:lineRule="exact"/>
        <w:ind w:left="2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48.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A10AB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 xml:space="preserve">инсулины короткого действия и их аналоги для </w:t>
            </w:r>
            <w:r>
              <w:t>инъекционного введения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инсулин аспарт*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раствор для подкожного и внутривенного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49.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42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42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инсулин глулизин*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раствор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50.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42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42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инсулин лизпро*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раствор для внутривенного и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51.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42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42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 xml:space="preserve">инсулин растворимый (человеческий </w:t>
            </w:r>
            <w:r>
              <w:t>генно</w:t>
            </w:r>
            <w:r>
              <w:softHyphen/>
              <w:t>инженерный)*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раствор для инъекций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52.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A10AC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инсулин-изофан</w:t>
            </w:r>
          </w:p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proofErr w:type="gramStart"/>
            <w:r>
              <w:t>(человеческий</w:t>
            </w:r>
            <w:proofErr w:type="gramEnd"/>
          </w:p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74" w:lineRule="exact"/>
              <w:jc w:val="center"/>
            </w:pPr>
            <w:proofErr w:type="gramStart"/>
            <w:r>
              <w:t>генно-инженерный)*</w:t>
            </w:r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суспензия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53.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A10AD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 xml:space="preserve">инсулины средней </w:t>
            </w:r>
            <w:r>
              <w:t>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инсулин аспарт двухфазный*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суспензия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54.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42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42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74" w:lineRule="exact"/>
              <w:jc w:val="center"/>
            </w:pPr>
            <w:r>
              <w:t>инсулин двухфазный</w:t>
            </w:r>
          </w:p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proofErr w:type="gramStart"/>
            <w:r>
              <w:t>(человеческий</w:t>
            </w:r>
            <w:proofErr w:type="gramEnd"/>
          </w:p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74" w:lineRule="exact"/>
              <w:jc w:val="center"/>
            </w:pPr>
            <w:proofErr w:type="gramStart"/>
            <w:r>
              <w:t>генно-инженерный)*</w:t>
            </w:r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суспензия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55.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42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42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>инсулин деглудек + инсулин аспарт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78" w:lineRule="exact"/>
              <w:ind w:left="80"/>
            </w:pPr>
            <w:r>
              <w:t>раствор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56.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42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42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>инсулин лизпро двухфазный*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78" w:lineRule="exact"/>
              <w:ind w:left="80"/>
            </w:pPr>
            <w:r>
              <w:t>суспензия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57.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A10AE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инсулин гларгин*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раствор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58.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42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42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инсулин деглудек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раствор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59.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42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42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инсулин детемир*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раствор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60.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A10B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гипогликемические препараты, кроме инсулинов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42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42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44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61.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A10BA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бигуаниды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метформин*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таблетки;</w:t>
            </w:r>
          </w:p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таблетки, покрытые кишечнорастворимой оболочкой; таблетки, покрытые оболочкой; таблетки, покрытые пленочной оболочкой; таблетки</w:t>
            </w:r>
          </w:p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74" w:lineRule="exact"/>
              <w:jc w:val="center"/>
            </w:pPr>
            <w:r>
              <w:t>пролонгированного</w:t>
            </w:r>
          </w:p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действия;</w:t>
            </w:r>
          </w:p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таблетки</w:t>
            </w:r>
          </w:p>
          <w:p w:rsidR="00C9345D" w:rsidRDefault="006072F1">
            <w:pPr>
              <w:pStyle w:val="31"/>
              <w:framePr w:w="9998" w:h="14242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пролонгированного действия, покрытые оболочкой; таблетки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proofErr w:type="gramStart"/>
            <w:r>
              <w:t>пролонгированного действия, покрытые пленочной оболочкой</w:t>
            </w:r>
            <w:proofErr w:type="gramEnd"/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62.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A10BB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60" w:line="240" w:lineRule="exact"/>
              <w:jc w:val="both"/>
            </w:pPr>
            <w:r>
              <w:t>производные</w:t>
            </w:r>
          </w:p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before="60" w:after="0" w:line="240" w:lineRule="exact"/>
              <w:jc w:val="both"/>
            </w:pPr>
            <w:r>
              <w:t>сульфонилмочевины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глибенкламид*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jc w:val="both"/>
            </w:pPr>
            <w: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63.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гликлазид*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таблетки;</w:t>
            </w:r>
          </w:p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таблетки</w:t>
            </w:r>
          </w:p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74" w:lineRule="exact"/>
              <w:jc w:val="center"/>
            </w:pPr>
            <w:r>
              <w:t>пролонгированного</w:t>
            </w:r>
          </w:p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действия;</w:t>
            </w:r>
          </w:p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таблетки</w:t>
            </w:r>
          </w:p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с модифицированным высвобождением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64.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A10BH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ингибиторы</w:t>
            </w:r>
          </w:p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дипептидилпептидазы-4</w:t>
            </w:r>
          </w:p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(ДПП-4)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алоглиптин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65.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вилдаглиптин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jc w:val="both"/>
            </w:pPr>
            <w: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66.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гозоглиптин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78" w:lineRule="exact"/>
              <w:jc w:val="both"/>
            </w:pPr>
            <w: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67.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линаглиптин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78" w:lineRule="exact"/>
              <w:jc w:val="both"/>
            </w:pPr>
            <w: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68.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саксаглиптин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78" w:lineRule="exact"/>
              <w:jc w:val="both"/>
            </w:pPr>
            <w: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69.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ситаглиптин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78" w:lineRule="exact"/>
              <w:jc w:val="both"/>
            </w:pPr>
            <w: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70.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A10BJ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аналоги глюкагоноподобного пептида-1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ликсисенатид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раствор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71.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A10BК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 xml:space="preserve">другие гипогликемические препараты, кроме </w:t>
            </w:r>
            <w:r>
              <w:t>инсулинов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дапаглифлозин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72.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эмпаглифлозин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73.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A10BX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другие гипогликемические препараты, кроме инсулинов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репаглинид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jc w:val="both"/>
            </w:pPr>
            <w: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74.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витамины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75.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A11C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 xml:space="preserve">витамины </w:t>
            </w:r>
            <w:r>
              <w:rPr>
                <w:lang w:val="en-US"/>
              </w:rPr>
              <w:t>A</w:t>
            </w:r>
            <w:r w:rsidRPr="000D4E6F">
              <w:t xml:space="preserve"> </w:t>
            </w:r>
            <w:r>
              <w:t xml:space="preserve">и </w:t>
            </w:r>
            <w:r>
              <w:rPr>
                <w:lang w:val="en-US"/>
              </w:rPr>
              <w:t>D</w:t>
            </w:r>
            <w:r w:rsidRPr="000D4E6F">
              <w:t xml:space="preserve">, </w:t>
            </w:r>
            <w:r>
              <w:t>включая их комбинации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76.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A11CA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 xml:space="preserve">витамин </w:t>
            </w:r>
            <w:r>
              <w:rPr>
                <w:lang w:val="en-US"/>
              </w:rPr>
              <w:t>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Ретинол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120" w:line="240" w:lineRule="exact"/>
              <w:jc w:val="both"/>
            </w:pPr>
            <w:r>
              <w:t>драже;</w:t>
            </w:r>
          </w:p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before="120" w:after="0" w:line="240" w:lineRule="exact"/>
              <w:jc w:val="both"/>
            </w:pPr>
            <w: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77.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A11CC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 xml:space="preserve">витамин </w:t>
            </w:r>
            <w:r>
              <w:rPr>
                <w:lang w:val="en-US"/>
              </w:rPr>
              <w:t>D</w:t>
            </w:r>
            <w:r w:rsidRPr="000D4E6F">
              <w:t xml:space="preserve"> </w:t>
            </w:r>
            <w:r>
              <w:t>и его аналоги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альфакальцидол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60" w:line="240" w:lineRule="exact"/>
              <w:jc w:val="both"/>
            </w:pPr>
            <w:r>
              <w:t>капсулы;</w:t>
            </w:r>
          </w:p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before="60" w:after="0" w:line="240" w:lineRule="exact"/>
              <w:jc w:val="both"/>
            </w:pPr>
            <w: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78.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кальцитриол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jc w:val="both"/>
            </w:pPr>
            <w: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79.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колекальциферол*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капли для приема внутрь;</w:t>
            </w:r>
          </w:p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раствор для приема внутрь (масляный)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80.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A11D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83" w:lineRule="exact"/>
              <w:ind w:left="60"/>
            </w:pPr>
            <w:r>
              <w:t xml:space="preserve">витамин </w:t>
            </w:r>
            <w:r>
              <w:rPr>
                <w:lang w:val="en-US"/>
              </w:rPr>
              <w:t>B</w:t>
            </w:r>
            <w:r w:rsidRPr="000D4E6F">
              <w:rPr>
                <w:vertAlign w:val="subscript"/>
              </w:rPr>
              <w:t>1</w:t>
            </w:r>
            <w:r w:rsidRPr="000D4E6F">
              <w:t xml:space="preserve"> </w:t>
            </w:r>
            <w:r>
              <w:t xml:space="preserve">и его комбинации с витаминами </w:t>
            </w:r>
            <w:r>
              <w:rPr>
                <w:lang w:val="en-US"/>
              </w:rPr>
              <w:t>B</w:t>
            </w:r>
            <w:r w:rsidRPr="000D4E6F">
              <w:t xml:space="preserve">6 </w:t>
            </w:r>
            <w:r>
              <w:t xml:space="preserve">и </w:t>
            </w:r>
            <w:r>
              <w:rPr>
                <w:lang w:val="en-US"/>
              </w:rPr>
              <w:t>B</w:t>
            </w:r>
            <w:r w:rsidRPr="000D4E6F">
              <w:rPr>
                <w:rStyle w:val="65pt0pt"/>
                <w:lang w:val="ru-RU"/>
              </w:rPr>
              <w:t>12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81.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A11DA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 xml:space="preserve">витамин </w:t>
            </w: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тиамин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78" w:lineRule="exact"/>
              <w:jc w:val="both"/>
            </w:pPr>
            <w:r>
              <w:t>раствор для внутри</w:t>
            </w:r>
            <w:r>
              <w:softHyphen/>
              <w:t>мышечного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82.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A11G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 xml:space="preserve">аскорбиновая кислота (витамин </w:t>
            </w:r>
            <w:r>
              <w:rPr>
                <w:lang w:val="en-US"/>
              </w:rPr>
              <w:t>C</w:t>
            </w:r>
            <w:r w:rsidRPr="000D4E6F">
              <w:t xml:space="preserve">), </w:t>
            </w:r>
            <w:r>
              <w:t>включая комбинации с другими средствами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56" w:y="1558"/>
              <w:rPr>
                <w:sz w:val="10"/>
                <w:szCs w:val="10"/>
              </w:rPr>
            </w:pP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83.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A11GA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 xml:space="preserve">аскорбиновая кислота (витамин </w:t>
            </w:r>
            <w:r>
              <w:rPr>
                <w:lang w:val="en-US"/>
              </w:rPr>
              <w:t>C)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120" w:line="240" w:lineRule="exact"/>
              <w:ind w:left="60"/>
            </w:pPr>
            <w:r>
              <w:t>аскорбиновая</w:t>
            </w:r>
          </w:p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before="120" w:after="0" w:line="240" w:lineRule="exact"/>
              <w:ind w:left="60"/>
            </w:pPr>
            <w:r>
              <w:t>кислота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60" w:line="240" w:lineRule="exact"/>
              <w:ind w:left="80"/>
            </w:pPr>
            <w:r>
              <w:t>драже;</w:t>
            </w:r>
          </w:p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before="60" w:after="0" w:line="240" w:lineRule="exact"/>
              <w:ind w:left="80"/>
            </w:pPr>
            <w: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84.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A11H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другие витаминные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85.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A11HA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>другие витаминные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пиридоксин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раствор для инъекций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86.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минеральные добавки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87.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A12A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препараты кальция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88.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A12AA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препараты кальция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кальция глюконат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80"/>
            </w:pPr>
            <w: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89.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A12C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другие минеральные добавки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90.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A12CX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другие минеральные вещества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>калия и магния аспарагинат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таблетки;</w:t>
            </w:r>
          </w:p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91.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анаболические средства системного действия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92.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A14A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анаболические стероиды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93.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A14AB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производные эстрена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нандролон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раствор для внутримышечного введения (масляный)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94.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другие препараты для лечения заболеваний желудочно</w:t>
            </w:r>
            <w:r>
              <w:softHyphen/>
              <w:t>кишечного тракта и нарушений обмена веществ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95.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A16A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 xml:space="preserve">другие </w:t>
            </w:r>
            <w:r>
              <w:t>препараты для лечения заболеваний желудочно</w:t>
            </w:r>
            <w:r>
              <w:softHyphen/>
              <w:t>кишечного тракта и нарушений обмена веществ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96.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A16AA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>аминокислоты и их производные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адеметионин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97.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A16AB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ферментные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агалсидаза альфа**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98.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агалсидаза бета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99.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идурсульфаза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концентрат для приготовления раствора</w:t>
            </w:r>
            <w:r>
              <w:t xml:space="preserve">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100.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идурсульфаза бета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300"/>
            </w:pPr>
            <w:r>
              <w:t>101.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ларонидаза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концентрат для приготовления раствора для инфузий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102.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86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86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велаглюцераза альфа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 xml:space="preserve">лиофилизат для приготовления </w:t>
            </w:r>
            <w:r>
              <w:t>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103.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86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86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галсульфаза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104.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86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86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имиглюцераза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105.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86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86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себелипаза альфа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106.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86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86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60" w:line="240" w:lineRule="exact"/>
              <w:ind w:left="60"/>
            </w:pPr>
            <w:r>
              <w:t>талиглюцераза</w:t>
            </w:r>
          </w:p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before="60" w:after="0" w:line="240" w:lineRule="exact"/>
              <w:ind w:left="60"/>
            </w:pPr>
            <w:r>
              <w:t>альфа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107.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A16AX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 xml:space="preserve">прочие препараты </w:t>
            </w:r>
            <w:proofErr w:type="gramStart"/>
            <w:r>
              <w:t>для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миглустат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both"/>
            </w:pPr>
            <w: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108.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86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лечения заболеваний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нитизинон**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both"/>
            </w:pPr>
            <w: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109.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86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 xml:space="preserve">желудочно-кишечного тракта и нарушений обмена </w:t>
            </w:r>
            <w:r>
              <w:t>веществ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сапроптерин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120" w:line="240" w:lineRule="exact"/>
              <w:jc w:val="both"/>
            </w:pPr>
            <w:r>
              <w:t>таблетки</w:t>
            </w:r>
          </w:p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before="120" w:after="0" w:line="240" w:lineRule="exact"/>
              <w:jc w:val="both"/>
            </w:pPr>
            <w:r>
              <w:t>диспергируемые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110.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86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86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тиоктовая кислота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капсулы;</w:t>
            </w:r>
          </w:p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111.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кровь и система кроветворения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86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86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112.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B01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антитромботические 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86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86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113.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B01A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антитромботические 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86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86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114.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B01AA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 xml:space="preserve">антагонисты витамина </w:t>
            </w:r>
            <w:r>
              <w:rPr>
                <w:lang w:val="en-US"/>
              </w:rPr>
              <w:t>K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варфарин*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both"/>
            </w:pPr>
            <w: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115.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B01AB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группа гепарина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гепарин натрия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раствор для внутривенного и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116.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86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86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эноксапарин натрия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78" w:lineRule="exact"/>
              <w:ind w:left="80"/>
            </w:pPr>
            <w:r>
              <w:t>раствор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117.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86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86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 xml:space="preserve">парнапарин </w:t>
            </w:r>
            <w:r>
              <w:t>натрия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78" w:lineRule="exact"/>
              <w:ind w:left="80"/>
            </w:pPr>
            <w:r>
              <w:t>раствор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118.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B01AC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антиагреганты, кроме гепарина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клопидогрел*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119.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86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86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тикагрелор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120.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В01АЛ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ферментные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алтеплаза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86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 xml:space="preserve">лиофилизат для </w:t>
            </w:r>
            <w:r>
              <w:t>приготовления раствора для инфузий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121.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проурокиназа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122.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123.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тенектеплаза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124.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B01AE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прямые ингибиторы тромбина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120" w:line="240" w:lineRule="exact"/>
              <w:ind w:left="60"/>
            </w:pPr>
            <w:r>
              <w:t>дабигатрана</w:t>
            </w:r>
          </w:p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before="120" w:after="0" w:line="240" w:lineRule="exact"/>
              <w:ind w:left="60"/>
            </w:pPr>
            <w:r>
              <w:t>этексилат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80"/>
            </w:pPr>
            <w: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125.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B01AF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 xml:space="preserve">прямые ингибиторы фактора </w:t>
            </w:r>
            <w:r>
              <w:rPr>
                <w:lang w:val="en-US"/>
              </w:rPr>
              <w:t>Xa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апиксабан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126.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ривароксабан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127.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B02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гемостатические 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128.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B02A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120" w:line="240" w:lineRule="exact"/>
              <w:jc w:val="center"/>
            </w:pPr>
            <w:r>
              <w:t>антифибринолитические</w:t>
            </w:r>
          </w:p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before="120" w:after="0" w:line="240" w:lineRule="exact"/>
              <w:ind w:left="60"/>
            </w:pPr>
            <w:r>
              <w:t>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129.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B02AA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аминокислоты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60" w:line="240" w:lineRule="exact"/>
              <w:ind w:left="60"/>
            </w:pPr>
            <w:r>
              <w:t>транексамовая</w:t>
            </w:r>
          </w:p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before="60" w:after="0" w:line="240" w:lineRule="exact"/>
              <w:ind w:left="60"/>
            </w:pPr>
            <w:r>
              <w:t>кислота**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8" w:lineRule="exact"/>
              <w:ind w:left="80"/>
            </w:pPr>
            <w: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130.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120" w:line="240" w:lineRule="exact"/>
              <w:ind w:left="60"/>
            </w:pPr>
            <w:r>
              <w:t>аминокапроновая</w:t>
            </w:r>
          </w:p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before="120" w:after="0" w:line="240" w:lineRule="exact"/>
              <w:ind w:left="60"/>
            </w:pPr>
            <w:r>
              <w:t>кислота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раствор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131.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B02AB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ингибиторы протеиназ плазмы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апротинин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раствор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132.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B02B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 xml:space="preserve">витамин </w:t>
            </w:r>
            <w:r>
              <w:rPr>
                <w:lang w:val="en-US"/>
              </w:rPr>
              <w:t>K</w:t>
            </w:r>
            <w:r w:rsidRPr="000D4E6F">
              <w:t xml:space="preserve"> </w:t>
            </w:r>
            <w:r>
              <w:t>и другие гемостатики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133.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B02BA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менадиона натрия бисульфит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 xml:space="preserve">раствор </w:t>
            </w:r>
            <w:proofErr w:type="gramStart"/>
            <w:r>
              <w:t>для</w:t>
            </w:r>
            <w:proofErr w:type="gramEnd"/>
          </w:p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4" w:lineRule="exact"/>
              <w:jc w:val="center"/>
            </w:pPr>
            <w:r>
              <w:t>внутримышечного</w:t>
            </w:r>
          </w:p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134.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B02BC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местные гемостатики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>фибриноген + тромбин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80"/>
            </w:pPr>
            <w:r>
              <w:t>губка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135.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B02BD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факторы свертывания крови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 xml:space="preserve">лиофилизат для приготовления раствора для внутривенного </w:t>
            </w:r>
            <w:r>
              <w:t>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136.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B02BX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другие системные гемостатики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ромиплостим**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порошок для приготовления раствора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137.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элтромбопаг**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78" w:lineRule="exact"/>
              <w:ind w:left="80"/>
            </w:pPr>
            <w: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138.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этамзилат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ind w:left="80"/>
            </w:pPr>
            <w: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139.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B03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антианемические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56" w:y="1558"/>
              <w:rPr>
                <w:sz w:val="10"/>
                <w:szCs w:val="10"/>
              </w:rPr>
            </w:pP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140.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B03A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препараты железа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18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18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141.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B03AB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>пероральные препараты трехвалентного железа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железа (III)</w:t>
            </w:r>
          </w:p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гидроксид</w:t>
            </w:r>
          </w:p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полимальтозат*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8" w:lineRule="exact"/>
              <w:ind w:left="80"/>
            </w:pPr>
            <w:r>
              <w:t>капли для приема внутрь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142.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18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18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 xml:space="preserve">железа </w:t>
            </w:r>
            <w:r>
              <w:rPr>
                <w:lang w:val="en-US"/>
              </w:rPr>
              <w:t>(III)</w:t>
            </w:r>
          </w:p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гидроксид</w:t>
            </w:r>
          </w:p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олигоизомальтозат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 xml:space="preserve">раствор </w:t>
            </w:r>
            <w:proofErr w:type="gramStart"/>
            <w:r>
              <w:t>для</w:t>
            </w:r>
            <w:proofErr w:type="gramEnd"/>
          </w:p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внутривенного</w:t>
            </w:r>
          </w:p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143.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18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18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 xml:space="preserve">железа </w:t>
            </w:r>
            <w:r w:rsidRPr="000D4E6F">
              <w:t>(</w:t>
            </w:r>
            <w:r>
              <w:rPr>
                <w:lang w:val="en-US"/>
              </w:rPr>
              <w:t>III</w:t>
            </w:r>
            <w:r w:rsidRPr="000D4E6F">
              <w:t xml:space="preserve">) </w:t>
            </w:r>
            <w:r>
              <w:t>гидроксида сахарозный комплекс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 xml:space="preserve">раствор </w:t>
            </w:r>
            <w:proofErr w:type="gramStart"/>
            <w:r>
              <w:t>для</w:t>
            </w:r>
            <w:proofErr w:type="gramEnd"/>
          </w:p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внутривенного</w:t>
            </w:r>
          </w:p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144.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B03AC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парентеральные препараты трехвалентного железа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60" w:line="240" w:lineRule="exact"/>
              <w:jc w:val="both"/>
            </w:pPr>
            <w:r>
              <w:t>железа</w:t>
            </w:r>
          </w:p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before="60" w:after="0" w:line="240" w:lineRule="exact"/>
              <w:jc w:val="both"/>
            </w:pPr>
            <w:r>
              <w:t>карбоксимальтозат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 xml:space="preserve">раствор </w:t>
            </w:r>
            <w:proofErr w:type="gramStart"/>
            <w:r>
              <w:t>для</w:t>
            </w:r>
            <w:proofErr w:type="gramEnd"/>
          </w:p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внутривенного</w:t>
            </w:r>
          </w:p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145.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B03B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 xml:space="preserve">витамин </w:t>
            </w:r>
            <w:r>
              <w:rPr>
                <w:lang w:val="en-US"/>
              </w:rPr>
              <w:t>B</w:t>
            </w:r>
            <w:r w:rsidRPr="000D4E6F">
              <w:rPr>
                <w:rStyle w:val="65pt0pt"/>
                <w:lang w:val="ru-RU"/>
              </w:rPr>
              <w:t>12</w:t>
            </w:r>
            <w:r w:rsidRPr="000D4E6F">
              <w:t xml:space="preserve"> </w:t>
            </w:r>
            <w:r>
              <w:t xml:space="preserve">и </w:t>
            </w:r>
            <w:r>
              <w:t>фолиевая кислота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18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18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146.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B03BA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 xml:space="preserve">витамин </w:t>
            </w:r>
            <w:r>
              <w:rPr>
                <w:lang w:val="en-US"/>
              </w:rPr>
              <w:t>B</w:t>
            </w:r>
            <w:r w:rsidRPr="000D4E6F">
              <w:rPr>
                <w:vertAlign w:val="subscript"/>
              </w:rPr>
              <w:t>12</w:t>
            </w:r>
            <w:r w:rsidRPr="000D4E6F">
              <w:t xml:space="preserve"> </w:t>
            </w:r>
            <w:r>
              <w:t>(цианокобаламин и его аналоги)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both"/>
            </w:pPr>
            <w:r>
              <w:t>цианокобаламин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раствор для инъекций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147.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B03B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 xml:space="preserve">витамин </w:t>
            </w:r>
            <w:r>
              <w:rPr>
                <w:lang w:val="en-US"/>
              </w:rPr>
              <w:t>B</w:t>
            </w:r>
            <w:r w:rsidRPr="000D4E6F">
              <w:rPr>
                <w:vertAlign w:val="subscript"/>
              </w:rPr>
              <w:t>12</w:t>
            </w:r>
            <w:r w:rsidRPr="000D4E6F">
              <w:t xml:space="preserve"> </w:t>
            </w:r>
            <w:r>
              <w:t>и фолиевая кислота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18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18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148.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B03BB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>фолиевая кислота и ее производные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both"/>
            </w:pPr>
            <w:r>
              <w:t>фолиевая кислота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таблетки;</w:t>
            </w:r>
          </w:p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149.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B03X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>другие антианемические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18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18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150.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B03XA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>другие антианемические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both"/>
            </w:pPr>
            <w:r>
              <w:t>дарбэпоэтин альфа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раствор для инъекций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151.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18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18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метоксиполиэти-</w:t>
            </w:r>
          </w:p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jc w:val="center"/>
            </w:pPr>
            <w:r>
              <w:t>ленгликоль-эпоэтин</w:t>
            </w:r>
          </w:p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бета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раствор для внутривенного и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152.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18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18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both"/>
            </w:pPr>
            <w:r>
              <w:t xml:space="preserve">эпоэтин </w:t>
            </w:r>
            <w:r>
              <w:t>альфа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раствор для внутривенного и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153.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18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18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both"/>
            </w:pPr>
            <w:r>
              <w:t>эпоэтин бета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раствор для внутривенного и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154.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B05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>кровезаменители и перфузионные растворы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18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18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155.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B05B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>растворы для внутривенного введения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18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18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156.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B05BB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 xml:space="preserve">растворы, влияющие </w:t>
            </w:r>
            <w:r>
              <w:t>на водно-электролитный баланс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 xml:space="preserve">порошок </w:t>
            </w:r>
            <w:proofErr w:type="gramStart"/>
            <w:r>
              <w:t>для</w:t>
            </w:r>
            <w:proofErr w:type="gramEnd"/>
          </w:p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приготовления</w:t>
            </w:r>
          </w:p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раствора для приема</w:t>
            </w:r>
          </w:p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внутрь;</w:t>
            </w:r>
          </w:p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 xml:space="preserve">порошок </w:t>
            </w:r>
            <w:proofErr w:type="gramStart"/>
            <w:r>
              <w:t>для</w:t>
            </w:r>
            <w:proofErr w:type="gramEnd"/>
          </w:p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приготовления</w:t>
            </w:r>
          </w:p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раствора для приема</w:t>
            </w:r>
          </w:p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внутрь</w:t>
            </w:r>
          </w:p>
          <w:p w:rsidR="00C9345D" w:rsidRDefault="006072F1">
            <w:pPr>
              <w:pStyle w:val="31"/>
              <w:framePr w:w="9998" w:h="13718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(для детей)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157.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В05ВС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 xml:space="preserve">растворы </w:t>
            </w:r>
            <w:proofErr w:type="gramStart"/>
            <w:r>
              <w:t>с</w:t>
            </w:r>
            <w:proofErr w:type="gramEnd"/>
          </w:p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осмодиуретическим</w:t>
            </w:r>
          </w:p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действием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маннитол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 xml:space="preserve">порошок </w:t>
            </w:r>
            <w:proofErr w:type="gramStart"/>
            <w:r>
              <w:t>для</w:t>
            </w:r>
            <w:proofErr w:type="gramEnd"/>
          </w:p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ингалаций</w:t>
            </w:r>
          </w:p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дозированный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158.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4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4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декстроза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 xml:space="preserve">раствор </w:t>
            </w:r>
            <w:proofErr w:type="gramStart"/>
            <w:r>
              <w:t>для</w:t>
            </w:r>
            <w:proofErr w:type="gramEnd"/>
          </w:p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внутривенного</w:t>
            </w:r>
          </w:p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159.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B05X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>добавки к растворам для внутривенного введения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4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4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160.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B05XA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растворы электролитов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калия хлорид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 xml:space="preserve">раствор </w:t>
            </w:r>
            <w:proofErr w:type="gramStart"/>
            <w:r>
              <w:t>для</w:t>
            </w:r>
            <w:proofErr w:type="gramEnd"/>
          </w:p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внутривенного</w:t>
            </w:r>
          </w:p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161.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4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4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магния сульфат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 xml:space="preserve">раствор </w:t>
            </w:r>
            <w:proofErr w:type="gramStart"/>
            <w:r>
              <w:t>для</w:t>
            </w:r>
            <w:proofErr w:type="gramEnd"/>
          </w:p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внутривенного</w:t>
            </w:r>
          </w:p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162.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4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4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60" w:line="240" w:lineRule="exact"/>
              <w:ind w:left="60"/>
            </w:pPr>
            <w:r>
              <w:t>натрия</w:t>
            </w:r>
          </w:p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before="60" w:after="0" w:line="240" w:lineRule="exact"/>
              <w:ind w:left="60"/>
            </w:pPr>
            <w:r>
              <w:t>гидрокарбонат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раствор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163.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4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4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натрия хлорид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раствор для инъекций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164.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4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4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165.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 xml:space="preserve">препараты для лечения заболеваний </w:t>
            </w:r>
            <w:r>
              <w:t>сердца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4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4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166.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C01A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сердечные гликозиды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4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4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167.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C01AA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гликозиды наперстянки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дигоксин*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ind w:left="80"/>
            </w:pPr>
            <w: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168.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C01B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антиаритмические препараты, классы I и III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4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4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169.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C01BA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антиаритмические препараты, класс</w:t>
            </w:r>
            <w:proofErr w:type="gramStart"/>
            <w:r>
              <w:rPr>
                <w:lang w:val="en-US"/>
              </w:rPr>
              <w:t>IA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прокаинамид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ind w:left="80"/>
            </w:pPr>
            <w: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170.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C01BB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 xml:space="preserve">антиаритмические препараты, класс </w:t>
            </w:r>
            <w:r>
              <w:rPr>
                <w:lang w:val="en-US"/>
              </w:rPr>
              <w:t>IB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лидокаин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 xml:space="preserve">спрей для местного и наружного применения; 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171.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C01BC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антиаритмические препараты, класс</w:t>
            </w:r>
            <w:proofErr w:type="gramStart"/>
            <w:r>
              <w:rPr>
                <w:lang w:val="en-US"/>
              </w:rPr>
              <w:t>IC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пропафенон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172.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C01BD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антиаритмические препараты, класс III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амиодарон*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ind w:left="80"/>
            </w:pPr>
            <w: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173.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C01BG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>другие антиаритмические препараты, классы I и III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60" w:line="240" w:lineRule="exact"/>
              <w:ind w:left="60"/>
            </w:pPr>
            <w:r>
              <w:t>лаппаконитина</w:t>
            </w:r>
          </w:p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before="60" w:after="0" w:line="240" w:lineRule="exact"/>
              <w:ind w:left="60"/>
            </w:pPr>
            <w:r>
              <w:t>гидробромид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ind w:left="80"/>
            </w:pPr>
            <w: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174.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C01C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4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4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175.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C01CA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 xml:space="preserve">адренергические и </w:t>
            </w:r>
            <w:r>
              <w:t>дофаминергические 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допамин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раствор для инъекций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176.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4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4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добутамин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раствор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177.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4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4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ноэрпинефрин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178.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4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4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фенилэфрин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раствор для инъекций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179.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4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4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эпинефрин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 xml:space="preserve">раствор для </w:t>
            </w:r>
            <w:r>
              <w:t>инъекций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180.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09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другие кардиотонические 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левосимендан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181.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C01D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>вазодилататоры для лечения заболеваний сердца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09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09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182.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C01DA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органические нитраты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60" w:line="240" w:lineRule="exact"/>
              <w:ind w:left="60"/>
            </w:pPr>
            <w:r>
              <w:t>изосорбида</w:t>
            </w:r>
          </w:p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before="60" w:after="0" w:line="240" w:lineRule="exact"/>
              <w:ind w:left="60"/>
            </w:pPr>
            <w:r>
              <w:t>динитрат*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таблетки;</w:t>
            </w:r>
          </w:p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таблетки</w:t>
            </w:r>
          </w:p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пролонгированного</w:t>
            </w:r>
          </w:p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действия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183.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09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09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60" w:line="240" w:lineRule="exact"/>
              <w:ind w:left="60"/>
            </w:pPr>
            <w:r>
              <w:t>изосорбида</w:t>
            </w:r>
          </w:p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before="60" w:after="0" w:line="240" w:lineRule="exact"/>
              <w:ind w:left="60"/>
            </w:pPr>
            <w:r>
              <w:t>мононитрат*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таблетки</w:t>
            </w:r>
          </w:p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пролонгированного</w:t>
            </w:r>
          </w:p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действия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184.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09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09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нитроглицерин*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таблетки</w:t>
            </w:r>
          </w:p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подъязычные;</w:t>
            </w:r>
          </w:p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таблетки</w:t>
            </w:r>
          </w:p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сублингвальные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185.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C01E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>другие препараты для лечения заболеваний сердца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09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09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186.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С01АЕ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простагландины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алпростадил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187.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C01EB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другие препараты для лечения заболеваний сердца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ивабрадин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188.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09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09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мельдоний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both"/>
            </w:pPr>
            <w: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189.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 xml:space="preserve">антигипертензивные </w:t>
            </w:r>
            <w:r>
              <w:t>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09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09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190.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C02A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>антиадренергические средства центрального действия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09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09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191.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C02AB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метилдопа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метилдопа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both"/>
            </w:pPr>
            <w: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192.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C02AC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агонисты имидазолиновых рецепторов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клонидин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both"/>
            </w:pPr>
            <w: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193.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09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09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моксонидин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 xml:space="preserve">таблетки, покрытые оболочкой; таблетки, покрытые </w:t>
            </w:r>
            <w:r>
              <w:t>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194.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C02C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09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09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195.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C02CA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альфа-адреноблокаторы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доксазозин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таблетки;</w:t>
            </w:r>
          </w:p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таблетки</w:t>
            </w:r>
          </w:p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пролонгированного</w:t>
            </w:r>
          </w:p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действия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196.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09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09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урапидил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капсулы</w:t>
            </w:r>
          </w:p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пролонгированного</w:t>
            </w:r>
          </w:p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действия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197.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C02K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 xml:space="preserve">другие </w:t>
            </w:r>
            <w:r>
              <w:t>антигипертензивные 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09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09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198.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C02KX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амбризентан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78" w:lineRule="exact"/>
              <w:ind w:left="80"/>
            </w:pPr>
            <w: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199.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09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09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бозентан**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78" w:lineRule="exact"/>
              <w:ind w:left="80"/>
            </w:pPr>
            <w: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200.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09" w:wrap="none" w:vAnchor="page" w:hAnchor="page" w:x="956" w:y="1558"/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09" w:wrap="none" w:vAnchor="page" w:hAnchor="page" w:x="956" w:y="1558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мацитентан**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09" w:wrap="none" w:vAnchor="page" w:hAnchor="page" w:x="956" w:y="1558"/>
              <w:shd w:val="clear" w:color="auto" w:fill="auto"/>
              <w:spacing w:after="0" w:line="278" w:lineRule="exact"/>
              <w:ind w:left="80"/>
            </w:pPr>
            <w:r>
              <w:t xml:space="preserve">таблетки, </w:t>
            </w:r>
            <w:r>
              <w:t>покрытые пленочной оболочкой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201.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риоцигуат**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202.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both"/>
            </w:pPr>
            <w:r>
              <w:t>диуретики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203.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C03A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both"/>
            </w:pPr>
            <w:r>
              <w:t>тиазидные диуретики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204.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C03AA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both"/>
            </w:pPr>
            <w:r>
              <w:t>тиазиды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гидрохлоротиазид*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80"/>
            </w:pPr>
            <w: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205.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C03B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 xml:space="preserve">тиазидоподобные </w:t>
            </w:r>
            <w:r>
              <w:t>диуретики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206.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C03BA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both"/>
            </w:pPr>
            <w:r>
              <w:t>сульфонамиды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индапамид*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207.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C03C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both"/>
            </w:pPr>
            <w:r>
              <w:t>«петлевые» диуретики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208.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C03CA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both"/>
            </w:pPr>
            <w:r>
              <w:t>сульфонамиды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фуросемид*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80"/>
            </w:pPr>
            <w: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209.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C03D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калийсберегающие диуретики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210.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C03DA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антагонисты альдостерона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спиронолактон*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80"/>
            </w:pPr>
            <w: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211.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120" w:line="240" w:lineRule="exact"/>
              <w:jc w:val="both"/>
            </w:pPr>
            <w:r>
              <w:t>периферические</w:t>
            </w:r>
          </w:p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before="120" w:after="0" w:line="240" w:lineRule="exact"/>
              <w:jc w:val="both"/>
            </w:pPr>
            <w:r>
              <w:t>вазодилататоры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212.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C04A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120" w:line="240" w:lineRule="exact"/>
              <w:jc w:val="both"/>
            </w:pPr>
            <w:r>
              <w:t>периферические</w:t>
            </w:r>
          </w:p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before="120" w:after="0" w:line="240" w:lineRule="exact"/>
              <w:jc w:val="both"/>
            </w:pPr>
            <w:r>
              <w:t>вазодилататоры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213.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C04AD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both"/>
            </w:pPr>
            <w:r>
              <w:t>производные пурина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пентоксифиллин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раствор для инъекций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214.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120" w:line="240" w:lineRule="exact"/>
              <w:jc w:val="both"/>
            </w:pPr>
            <w:r>
              <w:t>периферические</w:t>
            </w:r>
          </w:p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before="120" w:after="0" w:line="240" w:lineRule="exact"/>
              <w:jc w:val="both"/>
            </w:pPr>
            <w:r>
              <w:t>вазодилататоры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215.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both"/>
            </w:pPr>
            <w:r>
              <w:t>бета-адреноблокаторы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216.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C07A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both"/>
            </w:pPr>
            <w:r>
              <w:t>бета-адреноблокаторы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217.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C07AA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both"/>
            </w:pPr>
            <w:proofErr w:type="gramStart"/>
            <w:r>
              <w:t>неселективные</w:t>
            </w:r>
            <w:proofErr w:type="gramEnd"/>
            <w:r>
              <w:t xml:space="preserve"> бета-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пропранолол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80"/>
            </w:pPr>
            <w: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218.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both"/>
            </w:pPr>
            <w:r>
              <w:t>адреноблокаторы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соталол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80"/>
            </w:pPr>
            <w: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219.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C07AB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4" w:lineRule="exact"/>
              <w:ind w:left="60"/>
            </w:pPr>
            <w:r>
              <w:t>селективные бет</w:t>
            </w:r>
            <w:proofErr w:type="gramStart"/>
            <w:r>
              <w:t>а-</w:t>
            </w:r>
            <w:proofErr w:type="gramEnd"/>
            <w:r>
              <w:t xml:space="preserve"> адреноблокаторы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атенолол*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таблетки;</w:t>
            </w:r>
          </w:p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 xml:space="preserve">таблетки, покрытые оболочкой; таблетки, </w:t>
            </w:r>
            <w:r>
              <w:t>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220.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бисопролол*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таблетки;</w:t>
            </w:r>
          </w:p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221.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метопролол*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таблетки;</w:t>
            </w:r>
          </w:p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r>
              <w:t>таблетки, покрытые пленочной оболочкой; таблетки</w:t>
            </w:r>
          </w:p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proofErr w:type="gramStart"/>
            <w:r>
              <w:t>пролонгированного действия, покрытые пленочной оболочкой</w:t>
            </w:r>
            <w:proofErr w:type="gramEnd"/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222.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C07AG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8" w:lineRule="exact"/>
              <w:ind w:left="60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</w:t>
            </w:r>
            <w:r>
              <w:t>бета- адреноблокаторы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ind w:left="60"/>
            </w:pPr>
            <w:r>
              <w:t>карведилол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таблетки,</w:t>
            </w:r>
          </w:p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4" w:lineRule="exact"/>
              <w:ind w:left="80"/>
            </w:pPr>
            <w: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223.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8" w:lineRule="exact"/>
              <w:jc w:val="both"/>
            </w:pPr>
            <w:r>
              <w:t>блокаторы кальциевых каналов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t>224.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40" w:lineRule="exact"/>
              <w:jc w:val="center"/>
            </w:pPr>
            <w:r>
              <w:rPr>
                <w:lang w:val="en-US"/>
              </w:rPr>
              <w:t>C08C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64" w:wrap="none" w:vAnchor="page" w:hAnchor="page" w:x="956" w:y="1558"/>
              <w:shd w:val="clear" w:color="auto" w:fill="auto"/>
              <w:spacing w:after="0" w:line="274" w:lineRule="exact"/>
              <w:jc w:val="both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64" w:wrap="none" w:vAnchor="page" w:hAnchor="page" w:x="956" w:y="1558"/>
              <w:rPr>
                <w:sz w:val="10"/>
                <w:szCs w:val="10"/>
              </w:rPr>
            </w:pP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225.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C08CA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120" w:line="240" w:lineRule="exact"/>
              <w:ind w:left="60"/>
            </w:pPr>
            <w:r>
              <w:rPr>
                <w:rStyle w:val="0pt1"/>
              </w:rPr>
              <w:t>производные</w:t>
            </w:r>
          </w:p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before="120" w:after="0" w:line="240" w:lineRule="exact"/>
              <w:ind w:left="60"/>
            </w:pPr>
            <w:r>
              <w:rPr>
                <w:rStyle w:val="0pt1"/>
              </w:rPr>
              <w:t>дигидропиридина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амлодипин*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таблетки;</w:t>
            </w:r>
          </w:p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226.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5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5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нимодипин**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227.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5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5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нифедипин*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оболочкой; таблетки, покрытые пленочной оболочкой; таблетки</w:t>
            </w:r>
          </w:p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пролонгированного</w:t>
            </w:r>
          </w:p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действия,</w:t>
            </w:r>
          </w:p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покрытые оболочкой; таблетки</w:t>
            </w:r>
          </w:p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0pt1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228.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C08D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proofErr w:type="gramStart"/>
            <w:r>
              <w:rPr>
                <w:rStyle w:val="0pt1"/>
              </w:rPr>
              <w:t>селективные</w:t>
            </w:r>
            <w:proofErr w:type="gramEnd"/>
            <w:r>
              <w:rPr>
                <w:rStyle w:val="0pt1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5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54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229.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C08DA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60" w:line="240" w:lineRule="exact"/>
              <w:ind w:left="60"/>
            </w:pPr>
            <w:r>
              <w:rPr>
                <w:rStyle w:val="0pt1"/>
              </w:rPr>
              <w:t>производные</w:t>
            </w:r>
          </w:p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before="60" w:after="0" w:line="240" w:lineRule="exact"/>
              <w:ind w:left="60"/>
            </w:pPr>
            <w:r>
              <w:rPr>
                <w:rStyle w:val="0pt1"/>
              </w:rPr>
              <w:t>фенилалкиламина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верапамил*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оболочкой; таблетки, покрытые пленочной оболочкой; таблетки,</w:t>
            </w:r>
          </w:p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пролонгированного действия, покрытые оболочкой; таблетки</w:t>
            </w:r>
          </w:p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0pt1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230.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C09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 xml:space="preserve">средства, действующие </w:t>
            </w:r>
            <w:proofErr w:type="gramStart"/>
            <w:r>
              <w:rPr>
                <w:rStyle w:val="0pt1"/>
              </w:rPr>
              <w:t>на</w:t>
            </w:r>
            <w:proofErr w:type="gramEnd"/>
          </w:p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ренин-ангиотензиновую</w:t>
            </w:r>
          </w:p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систему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5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54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231.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C09A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ингибиторы АПФ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5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54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232.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C09AA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ингибиторы АПФ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каптоприл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таблетки;</w:t>
            </w:r>
          </w:p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233.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5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5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лизиноприл*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234.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5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5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периндоприл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таблетки;</w:t>
            </w:r>
          </w:p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235.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5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5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эналаприл*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236.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C09C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антагонисты ангиотензина II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5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54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237.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C09CA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 xml:space="preserve">антагонисты ангиотензина </w:t>
            </w:r>
            <w:r>
              <w:rPr>
                <w:rStyle w:val="0pt1"/>
                <w:lang w:val="en-US"/>
              </w:rPr>
              <w:t>II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лозартан*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54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оболочкой; таблетки, покрытые пленочной оболочкой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238.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C09DX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 xml:space="preserve">антагонисты рецепторов ангиотензина </w:t>
            </w:r>
            <w:r>
              <w:rPr>
                <w:rStyle w:val="0pt1"/>
                <w:lang w:val="en-US"/>
              </w:rPr>
              <w:t>II</w:t>
            </w:r>
            <w:r w:rsidRPr="000D4E6F">
              <w:rPr>
                <w:rStyle w:val="0pt1"/>
              </w:rPr>
              <w:t xml:space="preserve"> </w:t>
            </w:r>
            <w:r>
              <w:rPr>
                <w:rStyle w:val="0pt1"/>
              </w:rPr>
              <w:t xml:space="preserve">в комбинации с </w:t>
            </w:r>
            <w:r>
              <w:rPr>
                <w:rStyle w:val="0pt1"/>
              </w:rPr>
              <w:t>другими средствами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валсартан + сакубитрил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239.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C10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гиполипидемические 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38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38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240.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C10A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гиполипидемические 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38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38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241.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C10AA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ингибиторы ГМГ - Ко</w:t>
            </w:r>
            <w:proofErr w:type="gramStart"/>
            <w:r>
              <w:rPr>
                <w:rStyle w:val="0pt1"/>
              </w:rPr>
              <w:t>А-</w:t>
            </w:r>
            <w:proofErr w:type="gramEnd"/>
            <w:r>
              <w:rPr>
                <w:rStyle w:val="0pt1"/>
              </w:rPr>
              <w:t xml:space="preserve"> редуктазы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аторвастатин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таблетки, покрытые оболочкой; </w:t>
            </w: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242.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38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38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симвастатин*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оболочкой; 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243.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C10AB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фибраты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фенофибрат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244.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C10AX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другие гиполипидемические 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алирокумаб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раствор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245.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38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38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эволокумаб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раствор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246.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D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дерматологические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38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38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247.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D01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противогрибковые препараты, применяемые в дерматологии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38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38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248.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D01A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противогрибковые препараты для местного применения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38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38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249.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D01AE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прочие противогрибковые препараты для местного применения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салициловая кислота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раствор для наружного применения (спиртовой)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250.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D03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препараты для лечения ран и язв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38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38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251.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D03А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препараты, способствующие нормальному рубцеванию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38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38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252.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D03АХ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другие препараты, способствующие нормальному рубцеванию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38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38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253.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D06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фактор роста эпидермальный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лиофилизат для приготовления раствора для инъекций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254.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D06C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 xml:space="preserve">антибиотики в комбинации с </w:t>
            </w:r>
            <w:r>
              <w:rPr>
                <w:rStyle w:val="0pt1"/>
              </w:rPr>
              <w:t>противомикробными средствами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диоксометилтетр</w:t>
            </w:r>
            <w:proofErr w:type="gramStart"/>
            <w:r>
              <w:rPr>
                <w:rStyle w:val="0pt1"/>
              </w:rPr>
              <w:t>а-</w:t>
            </w:r>
            <w:proofErr w:type="gramEnd"/>
            <w:r>
              <w:rPr>
                <w:rStyle w:val="0pt1"/>
              </w:rPr>
              <w:t xml:space="preserve"> гидропиримидин + сульфадиметоксин + тримекаин + хлорамфеникол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мазь для наружного применения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255.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D07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proofErr w:type="gramStart"/>
            <w:r>
              <w:rPr>
                <w:rStyle w:val="0pt1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38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38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256.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D07A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38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глюкокортикоиды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38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38" w:wrap="none" w:vAnchor="page" w:hAnchor="page" w:x="968" w:y="1520"/>
              <w:rPr>
                <w:sz w:val="10"/>
                <w:szCs w:val="10"/>
              </w:rPr>
            </w:pP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257.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D07AC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 xml:space="preserve">глюкокортикоиды с высокой активностью (группа </w:t>
            </w:r>
            <w:r>
              <w:rPr>
                <w:rStyle w:val="0pt1"/>
                <w:lang w:val="en-US"/>
              </w:rPr>
              <w:t>III</w:t>
            </w:r>
            <w:r w:rsidRPr="000D4E6F">
              <w:rPr>
                <w:rStyle w:val="0pt1"/>
              </w:rPr>
              <w:t>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мометазон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крем для наружного</w:t>
            </w:r>
          </w:p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применения;</w:t>
            </w:r>
          </w:p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мазь для наружного</w:t>
            </w:r>
          </w:p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применения;</w:t>
            </w:r>
          </w:p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порошок </w:t>
            </w:r>
            <w:proofErr w:type="gramStart"/>
            <w:r>
              <w:rPr>
                <w:rStyle w:val="0pt1"/>
              </w:rPr>
              <w:t>для</w:t>
            </w:r>
            <w:proofErr w:type="gramEnd"/>
          </w:p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ингаляций</w:t>
            </w:r>
          </w:p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дозированный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258.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3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3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бетаметазон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крем для наружного применения; мазь для наружного применения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259.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D08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60" w:line="240" w:lineRule="exact"/>
              <w:ind w:left="60"/>
            </w:pPr>
            <w:r>
              <w:rPr>
                <w:rStyle w:val="0pt1"/>
              </w:rPr>
              <w:t>антисептики</w:t>
            </w:r>
          </w:p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0pt1"/>
              </w:rPr>
              <w:t>и дезинфицирующие 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3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34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260.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D08A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60" w:line="240" w:lineRule="exact"/>
              <w:ind w:left="60"/>
            </w:pPr>
            <w:r>
              <w:rPr>
                <w:rStyle w:val="0pt1"/>
              </w:rPr>
              <w:t>антисептики</w:t>
            </w:r>
          </w:p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0pt1"/>
              </w:rPr>
              <w:t>и дезинфицирующие 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3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34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261.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D08AC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бигуаниды и амидины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хлоргексидин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раствор для местного применения; раствор для местного и наружного применения; раствор для наружного </w:t>
            </w:r>
            <w:r>
              <w:rPr>
                <w:rStyle w:val="0pt1"/>
              </w:rPr>
              <w:t>применения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262.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D08AG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препараты йода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повидон-йод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263.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D08AX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другие антисептики и дезинфицирующие 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водорода пероксид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раствор для местного и наружного применения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264.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3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3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калия перманганат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порошок для приготовления раствора для местного и наружного применения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265.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3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3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этанол*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266.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D11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другие дерматологические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3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34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267.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D11A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34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другие дерматологические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3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34" w:wrap="none" w:vAnchor="page" w:hAnchor="page" w:x="968" w:y="1520"/>
              <w:rPr>
                <w:sz w:val="10"/>
                <w:szCs w:val="10"/>
              </w:rPr>
            </w:pP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268.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D11AH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препараты для лечения дерматита, кроме глюкокортикоидов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пимекролимус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крем для наружного применения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269.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3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3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дупилумаб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раствор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270.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G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мочеполовая система и половые гормоны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3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3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271.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G01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3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3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272.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G01A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3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3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273.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G01AA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120" w:line="240" w:lineRule="exact"/>
              <w:ind w:left="60"/>
            </w:pPr>
            <w:r>
              <w:rPr>
                <w:rStyle w:val="0pt1"/>
              </w:rPr>
              <w:t>антибактериальные</w:t>
            </w:r>
          </w:p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before="120" w:after="0" w:line="240" w:lineRule="exact"/>
              <w:ind w:left="60"/>
            </w:pPr>
            <w:r>
              <w:rPr>
                <w:rStyle w:val="0pt1"/>
              </w:rPr>
              <w:t>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натамицин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120" w:line="240" w:lineRule="exact"/>
              <w:ind w:left="80"/>
            </w:pPr>
            <w:r>
              <w:rPr>
                <w:rStyle w:val="0pt1"/>
              </w:rPr>
              <w:t>суппозитории</w:t>
            </w:r>
          </w:p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before="120" w:after="0" w:line="240" w:lineRule="exact"/>
              <w:ind w:left="80"/>
            </w:pPr>
            <w:r>
              <w:rPr>
                <w:rStyle w:val="0pt1"/>
              </w:rPr>
              <w:t>вагинальные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274.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G01AF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производные имидазола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клотримазол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суппозитории вагинальные; таблетки вагинальные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275.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G02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другие препараты, применяемые в гинекологии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3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3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276.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G02A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120" w:line="240" w:lineRule="exact"/>
              <w:ind w:left="60"/>
            </w:pPr>
            <w:r>
              <w:rPr>
                <w:rStyle w:val="0pt1"/>
              </w:rPr>
              <w:t>утеротонизирующие</w:t>
            </w:r>
          </w:p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before="120" w:after="0" w:line="240" w:lineRule="exact"/>
              <w:ind w:left="60"/>
            </w:pPr>
            <w:r>
              <w:rPr>
                <w:rStyle w:val="0pt1"/>
              </w:rPr>
              <w:t>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3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3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277.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G02AВ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алкалоиды спорыньи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метилэргометрин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раствор для внутривенного и внутримышечного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278.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G02AD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простагландины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динопростон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60" w:line="240" w:lineRule="exact"/>
              <w:ind w:left="80"/>
            </w:pPr>
            <w:r>
              <w:rPr>
                <w:rStyle w:val="0pt1"/>
              </w:rPr>
              <w:t>гель</w:t>
            </w:r>
          </w:p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0pt1"/>
              </w:rPr>
              <w:t>интрацервикальный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279.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33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33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мизопростол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280.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G02C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другие препараты, применяемые в гинекологии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3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3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281.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G02CA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адреномиметики, токолитические 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гексопреналин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282.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G02CB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ингибиторы пролактина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бромокриптин*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283.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G02CХ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прочие препараты, применяемые в гинекологии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атозибан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раствор </w:t>
            </w:r>
            <w:proofErr w:type="gramStart"/>
            <w:r>
              <w:rPr>
                <w:rStyle w:val="0pt1"/>
              </w:rPr>
              <w:t>для</w:t>
            </w:r>
            <w:proofErr w:type="gramEnd"/>
          </w:p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внутривенного</w:t>
            </w:r>
          </w:p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284.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G03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 xml:space="preserve">половые гормоны и </w:t>
            </w:r>
            <w:r>
              <w:rPr>
                <w:rStyle w:val="0pt1"/>
              </w:rPr>
              <w:t>модуляторы функции половых органов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3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3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285.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G03A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proofErr w:type="gramStart"/>
            <w:r>
              <w:rPr>
                <w:rStyle w:val="0pt1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3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3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286.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G03B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андрогены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3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3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287.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G03BA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60" w:line="240" w:lineRule="exact"/>
              <w:ind w:left="60"/>
            </w:pPr>
            <w:r>
              <w:rPr>
                <w:rStyle w:val="0pt1"/>
              </w:rPr>
              <w:t>производные</w:t>
            </w:r>
          </w:p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before="60" w:after="0" w:line="240" w:lineRule="exact"/>
              <w:ind w:left="60"/>
            </w:pPr>
            <w:r>
              <w:rPr>
                <w:rStyle w:val="0pt1"/>
              </w:rPr>
              <w:t>З-оксоандрост-4-ена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тестостерон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288.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33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33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тестостерон (смесь эфиров)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раствор для внутримышечного введения </w:t>
            </w:r>
            <w:r>
              <w:rPr>
                <w:rStyle w:val="0pt1"/>
              </w:rPr>
              <w:t>(масляный)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289.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G03D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гестагены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3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3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290.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G03DA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производные прегн-4-ена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прогестерон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33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капсулы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291.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G03DB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производные прегнадиена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дидрогестерон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292.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G03DC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производные эстрена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норэтистерон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293.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G03G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гонадотропины и другие стимуляторы овуляции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595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595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294.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G03GA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гонадотропины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60" w:line="240" w:lineRule="exact"/>
              <w:ind w:left="60"/>
            </w:pPr>
            <w:r>
              <w:rPr>
                <w:rStyle w:val="0pt1"/>
              </w:rPr>
              <w:t>гонадотропин</w:t>
            </w:r>
          </w:p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before="60" w:after="0" w:line="240" w:lineRule="exact"/>
              <w:ind w:left="60"/>
            </w:pPr>
            <w:r>
              <w:rPr>
                <w:rStyle w:val="0pt1"/>
              </w:rPr>
              <w:t>хорионический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295.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595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595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60" w:line="240" w:lineRule="exact"/>
              <w:jc w:val="center"/>
            </w:pPr>
            <w:r>
              <w:rPr>
                <w:rStyle w:val="0pt1"/>
              </w:rPr>
              <w:t>корифоллитропин</w:t>
            </w:r>
          </w:p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before="60" w:after="0" w:line="240" w:lineRule="exact"/>
              <w:ind w:left="60"/>
            </w:pPr>
            <w:r>
              <w:rPr>
                <w:rStyle w:val="0pt1"/>
              </w:rPr>
              <w:t>альфа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 xml:space="preserve">раствор для подкожного </w:t>
            </w:r>
            <w:r>
              <w:rPr>
                <w:rStyle w:val="0pt1"/>
              </w:rPr>
              <w:t>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296.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595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595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фоллитропин альфа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раствор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297.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595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595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фоллитропин альфа + лутропин альфа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лиофилизат для приготовления раствора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298.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G03GB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синтетические стимуляторы овуляции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кломифен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299.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G03H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антиандрогены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595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595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300.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G03HA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антиандрогены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ципротерон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301.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G04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препараты, применяемые в урологии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595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595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302.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G04B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препараты, применяемые в урологии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595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595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303.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G04BD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солифенацин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таблетки, </w:t>
            </w:r>
            <w:r>
              <w:rPr>
                <w:rStyle w:val="0pt1"/>
              </w:rPr>
              <w:t>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304.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G04C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препараты для лечения доброкачественной гипер</w:t>
            </w:r>
            <w:r>
              <w:rPr>
                <w:rStyle w:val="0pt1"/>
              </w:rPr>
              <w:softHyphen/>
              <w:t>плазии предстательной железы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595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595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305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305.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G04CA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альфа-адреноблокаторы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алфузозин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</w:t>
            </w:r>
          </w:p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пролонгированного</w:t>
            </w:r>
          </w:p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действия;</w:t>
            </w:r>
          </w:p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</w:t>
            </w:r>
          </w:p>
          <w:p w:rsidR="00C9345D" w:rsidRDefault="006072F1">
            <w:pPr>
              <w:pStyle w:val="31"/>
              <w:framePr w:w="9998" w:h="12595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пролонгированного действия, покрытые оболочкой; </w:t>
            </w:r>
            <w:r>
              <w:rPr>
                <w:rStyle w:val="0pt1"/>
              </w:rPr>
              <w:t>таблетки с контролируемым высвобождением, покрытые оболочкой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306.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тамсулозин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</w:t>
            </w:r>
          </w:p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пролонгированного</w:t>
            </w:r>
          </w:p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действия,</w:t>
            </w:r>
          </w:p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покрытые пленочной</w:t>
            </w:r>
          </w:p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оболочкой;</w:t>
            </w:r>
          </w:p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таблетки </w:t>
            </w:r>
            <w:proofErr w:type="gramStart"/>
            <w:r>
              <w:rPr>
                <w:rStyle w:val="0pt1"/>
              </w:rPr>
              <w:t>с</w:t>
            </w:r>
            <w:proofErr w:type="gramEnd"/>
          </w:p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контролируемым</w:t>
            </w:r>
          </w:p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высвобождением,</w:t>
            </w:r>
          </w:p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proofErr w:type="gramStart"/>
            <w:r>
              <w:rPr>
                <w:rStyle w:val="0pt1"/>
              </w:rPr>
              <w:t>покрытые</w:t>
            </w:r>
            <w:proofErr w:type="gramEnd"/>
            <w:r>
              <w:rPr>
                <w:rStyle w:val="0pt1"/>
              </w:rPr>
              <w:t xml:space="preserve"> оболочкой;</w:t>
            </w:r>
          </w:p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таблетки </w:t>
            </w:r>
            <w:proofErr w:type="gramStart"/>
            <w:r>
              <w:rPr>
                <w:rStyle w:val="0pt1"/>
              </w:rPr>
              <w:t>с</w:t>
            </w:r>
            <w:proofErr w:type="gramEnd"/>
          </w:p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пролонгированным</w:t>
            </w:r>
          </w:p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высвобождением,</w:t>
            </w:r>
          </w:p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покрытые пленочной</w:t>
            </w:r>
          </w:p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307.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G04CB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ингибиторы тестостерон-5- альфа-редуктазы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финастерид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308.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H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309.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H01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гормоны гипофиза и гипоталамуса и их аналоги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310.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H01A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гормоны передней доли гипофиза и их аналоги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311.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H01AC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соматропин и его агонисты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соматропин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раствор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312.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Н01Д</w:t>
            </w:r>
            <w:proofErr w:type="gramStart"/>
            <w:r>
              <w:rPr>
                <w:rStyle w:val="0pt1"/>
              </w:rPr>
              <w:t>.Х</w:t>
            </w:r>
            <w:proofErr w:type="gramEnd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 xml:space="preserve">другие гормоны передней доли гипофиза и их </w:t>
            </w:r>
            <w:r>
              <w:rPr>
                <w:rStyle w:val="0pt1"/>
              </w:rPr>
              <w:t>аналоги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пэгвисомант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лиофилизат для приготовления раствора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313.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H01B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гормоны задней доли гипофиза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314.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H01BA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вазопрессин и его аналоги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десмопрессин*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315.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терлипрессин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раствор </w:t>
            </w:r>
            <w:proofErr w:type="gramStart"/>
            <w:r>
              <w:rPr>
                <w:rStyle w:val="0pt1"/>
              </w:rPr>
              <w:t>для</w:t>
            </w:r>
            <w:proofErr w:type="gramEnd"/>
          </w:p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внутривенного</w:t>
            </w:r>
          </w:p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316.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H01BB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окситоцин и его аналоги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окситоцин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раствор для инъекций и местного применения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317.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карбетоцин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раствор </w:t>
            </w:r>
            <w:proofErr w:type="gramStart"/>
            <w:r>
              <w:rPr>
                <w:rStyle w:val="0pt1"/>
              </w:rPr>
              <w:t>для</w:t>
            </w:r>
            <w:proofErr w:type="gramEnd"/>
          </w:p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внутривенного</w:t>
            </w:r>
          </w:p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318.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H01C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гормоны гипоталамуса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319.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H01CB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соматостатин и аналоги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ланреотид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гель для подкожного введения</w:t>
            </w:r>
          </w:p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пролонгированного</w:t>
            </w:r>
          </w:p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действия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320.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октреотид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раствор для инфузий и подкожного введения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321.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0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0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пасиреотид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раствор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322.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H01CC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120" w:line="240" w:lineRule="exact"/>
              <w:jc w:val="center"/>
            </w:pPr>
            <w:r>
              <w:rPr>
                <w:rStyle w:val="0pt1"/>
              </w:rPr>
              <w:t>антигонадотропин-рилизинг</w:t>
            </w:r>
          </w:p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before="120" w:after="0" w:line="240" w:lineRule="exact"/>
              <w:jc w:val="both"/>
            </w:pPr>
            <w:r>
              <w:rPr>
                <w:rStyle w:val="0pt1"/>
              </w:rPr>
              <w:t>гормоны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ганиреликс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раствор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323.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00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00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цетрореликс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лиофилизат для приготовления раствора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324.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H02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кортикостероиды системного действия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0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0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325.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H02A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кортикостероиды системного действия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0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0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326.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H02AA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минералокортикоиды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флудрокортизон*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327.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H02AB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глюкокортикоиды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гидрокортизон*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328.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00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00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дексаметазон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329.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00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00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метилпреднизолон*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330.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00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00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преднизолон*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0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H03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препараты для лечения заболеваний щитовидной железы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0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0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331.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H03A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препараты щитовидной железы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0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0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332.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H03AA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 xml:space="preserve">гормоны щитовидной </w:t>
            </w:r>
            <w:r>
              <w:rPr>
                <w:rStyle w:val="0pt1"/>
              </w:rPr>
              <w:t>железы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60" w:line="240" w:lineRule="exact"/>
              <w:ind w:left="60"/>
            </w:pPr>
            <w:r>
              <w:rPr>
                <w:rStyle w:val="0pt1"/>
              </w:rPr>
              <w:t>левотироксин</w:t>
            </w:r>
          </w:p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before="60" w:after="0" w:line="240" w:lineRule="exact"/>
              <w:ind w:left="60"/>
            </w:pPr>
            <w:r>
              <w:rPr>
                <w:rStyle w:val="0pt1"/>
              </w:rPr>
              <w:t>натрия*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333.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H03B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антитиреоидные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0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0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334.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H03BB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серосодержащие производные имидазола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тиамазол*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таблетки;</w:t>
            </w:r>
          </w:p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335.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H03C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препараты йода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0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0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336.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H03CA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препараты йода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калия йодид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таблетки;</w:t>
            </w:r>
          </w:p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337.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Н04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гормоны поджелудочной железы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0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0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338.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Н04А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гормоны, расщепляющие гликоген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0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0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339.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Н04АА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гормоны, расщепляющие гликоген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глюкагон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лиофилизат для приготовления раствора для инъекций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340.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H05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препараты, регулирующие обмен кальция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0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0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341.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H05A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паратиреоидные гормоны и их аналоги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0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0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342.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H05AA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паратиреоидные гормоны и их аналоги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терипаратид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раствор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343.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H05B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антипаратиреоидные 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0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0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344.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H05BA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препараты кальцитонина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кальцитонин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0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спрей назальный дозированный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345.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H05BX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прочие антипаратиреоидные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парикальцитол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346.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цинакалцет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347.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этелкальцетид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 xml:space="preserve">раствор для </w:t>
            </w:r>
            <w:proofErr w:type="gramStart"/>
            <w:r>
              <w:rPr>
                <w:rStyle w:val="0pt1"/>
              </w:rPr>
              <w:t>внутривенного</w:t>
            </w:r>
            <w:proofErr w:type="gramEnd"/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348.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противомикробные препараты системного действия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349.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антибактериальные препараты системного действия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350.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J01A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тетрациклины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351.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J01AA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тетрациклины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доксициклин***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капсулы;</w:t>
            </w:r>
          </w:p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таблетки;</w:t>
            </w:r>
          </w:p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</w:t>
            </w:r>
          </w:p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диспергируемые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352.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тигециклин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 xml:space="preserve">лиофилизат </w:t>
            </w:r>
            <w:r>
              <w:rPr>
                <w:rStyle w:val="0pt1"/>
              </w:rPr>
              <w:t>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353.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J01B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амфениколы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354.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J01BA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амфениколы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хлорамфеникол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таблетки;</w:t>
            </w:r>
          </w:p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оболочкой; 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355.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J01C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бета-лактамные</w:t>
            </w:r>
          </w:p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антибактериальные</w:t>
            </w:r>
          </w:p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препараты:</w:t>
            </w:r>
          </w:p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пенициллины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356.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J01CA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пенициллины широкого спектра действия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амоксициллин*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таблетки; таблетки диспергируемые; 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357.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ампициллин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358.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J01CE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пенициллины, чувствительные к бет</w:t>
            </w:r>
            <w:proofErr w:type="gramStart"/>
            <w:r>
              <w:rPr>
                <w:rStyle w:val="0pt1"/>
              </w:rPr>
              <w:t>а-</w:t>
            </w:r>
            <w:proofErr w:type="gramEnd"/>
            <w:r>
              <w:rPr>
                <w:rStyle w:val="0pt1"/>
              </w:rPr>
              <w:t xml:space="preserve"> лактамазам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60" w:line="240" w:lineRule="exact"/>
              <w:ind w:left="60"/>
            </w:pPr>
            <w:r>
              <w:rPr>
                <w:rStyle w:val="0pt1"/>
              </w:rPr>
              <w:t>бензатина</w:t>
            </w:r>
          </w:p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0pt1"/>
              </w:rPr>
              <w:t>бензилпенициллин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порошок </w:t>
            </w:r>
            <w:r>
              <w:rPr>
                <w:rStyle w:val="0pt1"/>
              </w:rPr>
              <w:t>для приготовления суспензии для внутримышечного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359.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бензилпенициллин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порошок для приготовления раствора для инъекций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360.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120" w:line="240" w:lineRule="exact"/>
              <w:ind w:left="60"/>
            </w:pPr>
            <w:r>
              <w:rPr>
                <w:rStyle w:val="0pt1"/>
              </w:rPr>
              <w:t>феноксиметил-</w:t>
            </w:r>
          </w:p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before="120" w:after="0" w:line="240" w:lineRule="exact"/>
              <w:ind w:left="60"/>
            </w:pPr>
            <w:r>
              <w:rPr>
                <w:rStyle w:val="0pt1"/>
              </w:rPr>
              <w:t>пенициллин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порошок </w:t>
            </w:r>
            <w:proofErr w:type="gramStart"/>
            <w:r>
              <w:rPr>
                <w:rStyle w:val="0pt1"/>
              </w:rPr>
              <w:t>для</w:t>
            </w:r>
            <w:proofErr w:type="gramEnd"/>
          </w:p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приготовления</w:t>
            </w:r>
          </w:p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суспензии для приема</w:t>
            </w:r>
          </w:p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внутрь;</w:t>
            </w:r>
          </w:p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361.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J01CF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 xml:space="preserve">пенициллины, </w:t>
            </w:r>
            <w:r>
              <w:rPr>
                <w:rStyle w:val="0pt1"/>
              </w:rPr>
              <w:t>устойчивые к бета-лактамазам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оксациллин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345D" w:rsidRDefault="00C9345D">
      <w:pPr>
        <w:pStyle w:val="a7"/>
        <w:framePr w:wrap="none" w:vAnchor="page" w:hAnchor="page" w:x="5782" w:y="934"/>
        <w:shd w:val="clear" w:color="auto" w:fill="auto"/>
        <w:spacing w:line="240" w:lineRule="exact"/>
        <w:ind w:left="2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362.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J01CR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комбинации пенициллинов,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амоксициллин +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712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09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09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включая комбинации с ингибиторами бета-лактамаз</w:t>
            </w: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60" w:line="240" w:lineRule="exact"/>
              <w:ind w:left="60"/>
            </w:pPr>
            <w:r>
              <w:rPr>
                <w:rStyle w:val="0pt1"/>
              </w:rPr>
              <w:t>клавулановая</w:t>
            </w:r>
          </w:p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before="60" w:after="0" w:line="240" w:lineRule="exact"/>
              <w:ind w:left="60"/>
            </w:pPr>
            <w:r>
              <w:rPr>
                <w:rStyle w:val="0pt1"/>
              </w:rPr>
              <w:t>кислота***</w:t>
            </w: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диспергируемые; таблетки, покрытые</w:t>
            </w:r>
            <w:r>
              <w:rPr>
                <w:rStyle w:val="0pt1"/>
              </w:rPr>
              <w:t xml:space="preserve">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363.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09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09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ампициллин + сульбактам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364.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J01D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 xml:space="preserve">другие </w:t>
            </w:r>
            <w:r>
              <w:rPr>
                <w:rStyle w:val="0pt1"/>
              </w:rPr>
              <w:t>бета-лактамные</w:t>
            </w:r>
          </w:p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антибактериальные</w:t>
            </w:r>
          </w:p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09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099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365.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J01DB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цефалоспорины 1-го поколения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цефазолин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366.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09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09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цефалексин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капсулы;</w:t>
            </w:r>
          </w:p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367.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J01DC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цефалоспорины 2-го поколения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цефуроксим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368.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J01DD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цефалоспорины 3-го поколения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цефотаксим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порошок для приготовления раствора для инъекций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369.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09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09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цефтазидим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порошок для приготовления раствора для инъекций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370.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09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09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цефтриаксон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порошок для приготовления раствора для инъекций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371.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09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09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цефоперазон + сульбактам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09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порошок для приготовления раствора для внутривенного и внутримышечного введения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372.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J01DЕ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цефалоспорины 4-го поколения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цефепим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порошок для приготовления раствора для внутримышечного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373.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J01DН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карбапенемы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имипенем + циластатин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порошок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374.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1165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1165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меропенем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порошок для приготовления раствора для внутривенного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375.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1165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1165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эртапенем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лиофилизат для приготовления раствора для иньекций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376.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J01DI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другие цефалоспорины и пенемы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60" w:line="240" w:lineRule="exact"/>
              <w:ind w:left="60"/>
            </w:pPr>
            <w:r>
              <w:rPr>
                <w:rStyle w:val="0pt1"/>
              </w:rPr>
              <w:t>цефтаролина</w:t>
            </w:r>
          </w:p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before="60" w:after="0" w:line="240" w:lineRule="exact"/>
              <w:ind w:left="60"/>
            </w:pPr>
            <w:r>
              <w:rPr>
                <w:rStyle w:val="0pt1"/>
              </w:rPr>
              <w:t>фосамид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377.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1165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1165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60" w:line="240" w:lineRule="exact"/>
              <w:ind w:left="60"/>
            </w:pPr>
            <w:r>
              <w:rPr>
                <w:rStyle w:val="0pt1"/>
              </w:rPr>
              <w:t>цефтазидим</w:t>
            </w:r>
          </w:p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before="60" w:after="0" w:line="240" w:lineRule="exact"/>
              <w:ind w:left="60"/>
            </w:pPr>
            <w:r>
              <w:rPr>
                <w:rStyle w:val="0pt1"/>
              </w:rPr>
              <w:t>+[авибактам]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порошок для </w:t>
            </w:r>
            <w:r>
              <w:rPr>
                <w:rStyle w:val="0pt1"/>
              </w:rPr>
              <w:t>приготовления концентрата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378.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1165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1165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60" w:line="240" w:lineRule="exact"/>
              <w:ind w:left="60"/>
            </w:pPr>
            <w:r>
              <w:rPr>
                <w:rStyle w:val="0pt1"/>
              </w:rPr>
              <w:t>цефтолозан</w:t>
            </w:r>
          </w:p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before="60" w:after="0" w:line="240" w:lineRule="exact"/>
              <w:ind w:left="60"/>
            </w:pPr>
            <w:r>
              <w:rPr>
                <w:rStyle w:val="0pt1"/>
              </w:rPr>
              <w:t>+[тазобактам]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379.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J01E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сульфаниламиды и триметоприм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1165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1165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380.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J01EE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 xml:space="preserve">комбинированные препараты </w:t>
            </w:r>
            <w:r>
              <w:rPr>
                <w:rStyle w:val="0pt1"/>
              </w:rPr>
              <w:t>сульфаниламидов и триметоприма, включая производные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ко-тримоксазол***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таблетки;</w:t>
            </w:r>
          </w:p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381.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J01F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1165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макролиды, линкозамиды и стрептограмины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1165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1165" w:wrap="none" w:vAnchor="page" w:hAnchor="page" w:x="968" w:y="1520"/>
              <w:rPr>
                <w:sz w:val="10"/>
                <w:szCs w:val="10"/>
              </w:rPr>
            </w:pP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414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382.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J01FA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макролиды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азитромицин*/***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порошок для </w:t>
            </w:r>
            <w:r>
              <w:rPr>
                <w:rStyle w:val="0pt1"/>
              </w:rPr>
              <w:t>приготовления суспензии для приема внутрь; порошок для приготовления суспензии для приема внутрь (для детей); порошок для приготовления суспензии пролонги</w:t>
            </w:r>
            <w:r>
              <w:rPr>
                <w:rStyle w:val="0pt1"/>
              </w:rPr>
              <w:softHyphen/>
              <w:t>рованного действия для приема внутрь; таблетки диспергируемые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383.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18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18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джозамицин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таблетки </w:t>
            </w:r>
            <w:r>
              <w:rPr>
                <w:rStyle w:val="0pt1"/>
              </w:rPr>
              <w:t>диспергируемые; 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384.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18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18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кларитромицин***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оболочкой; таблетки, покрытые пленочной оболочкой; таблетки</w:t>
            </w:r>
          </w:p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пролонгированного действия, покрытые оболочкой; таблетки</w:t>
            </w:r>
          </w:p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пролонгированного</w:t>
            </w:r>
          </w:p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действия,</w:t>
            </w:r>
          </w:p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proofErr w:type="gramStart"/>
            <w:r>
              <w:rPr>
                <w:rStyle w:val="0pt1"/>
              </w:rPr>
              <w:t>покрытые</w:t>
            </w:r>
            <w:proofErr w:type="gramEnd"/>
            <w:r>
              <w:rPr>
                <w:rStyle w:val="0pt1"/>
              </w:rPr>
              <w:t xml:space="preserve"> </w:t>
            </w:r>
            <w:r>
              <w:rPr>
                <w:rStyle w:val="0pt1"/>
              </w:rPr>
              <w:t>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385.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J01FF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линкозамиды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клиндамицин***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386.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J01G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аминогликозиды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18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18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387.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J01GA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стрептомицины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стрептомицин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порошок для приготовления раствора для внутри</w:t>
            </w:r>
            <w:r>
              <w:rPr>
                <w:rStyle w:val="0pt1"/>
              </w:rPr>
              <w:softHyphen/>
              <w:t>мышечного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388.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J01GB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другие аминогликозиды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амикацин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порошок для </w:t>
            </w:r>
            <w:r>
              <w:rPr>
                <w:rStyle w:val="0pt1"/>
              </w:rPr>
              <w:t>приготовления раствора для внутривенного и внутримышечного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389.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18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18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гентамицин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капли глазные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390.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18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18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канамицин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8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порошок для приготовления раствора для внутримышечного введения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391.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47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47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тобрамицин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капли глазные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392.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J01M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антибактериальные препараты, производные хинолона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47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47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393.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J01MA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фторхинолоны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гатифлоксацин***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394.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47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47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левофлоксацин***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оболочкой; 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395.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47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47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ломефлоксацин***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396.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47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47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моксифлоксацин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397.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47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47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офлоксацин***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оболочкой; таблетки, покрытые пленочной оболочкой; таблетки</w:t>
            </w:r>
          </w:p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0pt1"/>
              </w:rPr>
              <w:t xml:space="preserve">пролонгированного действия, покрытые </w:t>
            </w:r>
            <w:r>
              <w:rPr>
                <w:rStyle w:val="0pt1"/>
              </w:rPr>
              <w:t>пленочной оболочкой</w:t>
            </w:r>
            <w:proofErr w:type="gramEnd"/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398.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47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47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спарфлоксацин***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таблетки, покрытые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399.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47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47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ципрофлоксацин***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оболочкой; таблетки, покрытые пленочной оболочкой; таблетки</w:t>
            </w:r>
          </w:p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0pt1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400.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J01X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 xml:space="preserve">другие </w:t>
            </w:r>
            <w:r>
              <w:rPr>
                <w:rStyle w:val="0pt1"/>
              </w:rPr>
              <w:t>антибактериальные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47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47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401.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J01XА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антибиотики гликопептидной структуры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ванкомицин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порошок для приготовления раствора для инфузий и приема внутрь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402.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47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47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телаванцин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лиофилизат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403.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J01XD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производные имидазола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метронидазол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таблетки;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404.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J01XX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прочие антибактериальные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линезолид***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405.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47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47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тедизолид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47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406.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даптомицин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лиофилизат для </w:t>
            </w:r>
            <w:r>
              <w:rPr>
                <w:rStyle w:val="0pt1"/>
              </w:rPr>
              <w:t>приготовления раствора для внутривенного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407.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фосфомицин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порошок для приготовления раствора для внутривенного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408.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противогрибковые препараты системного действия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409.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J02A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противогрибковые препараты системного действия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410.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J02AA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антибиотики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нистатин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оболочкой; 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411.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амфотерицин</w:t>
            </w:r>
            <w:proofErr w:type="gramStart"/>
            <w:r>
              <w:rPr>
                <w:rStyle w:val="0pt1"/>
              </w:rPr>
              <w:t xml:space="preserve"> В</w:t>
            </w:r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лиофилизат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412.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J02AC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производные триазола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вориконазол***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413.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позаконазол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суспензия для приема внутрь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414.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флуконазол***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капсулы;</w:t>
            </w:r>
          </w:p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таблетки;</w:t>
            </w:r>
          </w:p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415.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J02AХ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другие противогрибковые препараты системного действия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каспофунгин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лиофилизат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416.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микафунгин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лиофилизат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417.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препараты, активные в отношении микобактерий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418.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J04A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120" w:line="240" w:lineRule="exact"/>
              <w:ind w:left="60"/>
            </w:pPr>
            <w:r>
              <w:rPr>
                <w:rStyle w:val="0pt1"/>
              </w:rPr>
              <w:t>противотуберкулезные</w:t>
            </w:r>
          </w:p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before="120" w:after="0" w:line="240" w:lineRule="exact"/>
              <w:ind w:left="60"/>
            </w:pPr>
            <w:r>
              <w:rPr>
                <w:rStyle w:val="0pt1"/>
              </w:rPr>
              <w:t>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419.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J04AA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аминосалициловая кислота и ее производные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60" w:line="240" w:lineRule="exact"/>
              <w:ind w:left="60"/>
            </w:pPr>
            <w:r>
              <w:rPr>
                <w:rStyle w:val="0pt1"/>
              </w:rPr>
              <w:t>аминосалициловая</w:t>
            </w:r>
          </w:p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before="60" w:after="0" w:line="240" w:lineRule="exact"/>
              <w:ind w:left="60"/>
            </w:pPr>
            <w:r>
              <w:rPr>
                <w:rStyle w:val="0pt1"/>
              </w:rPr>
              <w:t>кислота***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таблетки, покрытые</w:t>
            </w:r>
          </w:p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кишечнорастворимой</w:t>
            </w:r>
          </w:p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420.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J04AB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антибиотики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рифабутин***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421.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капреомицин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порошок для приготовления раствора для внутривенного и внутримышечного введения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422.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рифампицин***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капсулы;</w:t>
            </w:r>
          </w:p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423.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циклосерин***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424.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J04AC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гидразиды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изониазид***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425.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J04AD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производные тиокарбамида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протионамид***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оболочкой; 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426.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этионамид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оболочкой; 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427.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J04AK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другие противотуберкулезные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бедаквилин***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428.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пиразинамид***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таблетки;</w:t>
            </w:r>
          </w:p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429.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теризидон***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430.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тиоуреидоимино-</w:t>
            </w:r>
          </w:p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метилпиридиния</w:t>
            </w:r>
          </w:p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перхлорат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431.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этамбутол***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таблетки;</w:t>
            </w:r>
          </w:p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оболочкой; 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432.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J04AM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комбинированные</w:t>
            </w:r>
          </w:p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противотуберкулезные</w:t>
            </w:r>
          </w:p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 xml:space="preserve">изониазид + ломефлоксацин + </w:t>
            </w:r>
            <w:r>
              <w:rPr>
                <w:rStyle w:val="0pt1"/>
              </w:rPr>
              <w:t>пиразинамид + этамбутол + пиридоксин***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433.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изониазид + пиразинамид***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434.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изониазид + пиразинамид + рифампицин***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 диспергируемые; 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435.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 xml:space="preserve">изониазид + </w:t>
            </w:r>
            <w:r>
              <w:rPr>
                <w:rStyle w:val="0pt1"/>
              </w:rPr>
              <w:t>пиразинамид + рифампицин + этамбутол***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436.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изониазид + пиразинамид + рифампицин + этамбутол + пиридоксин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таблетки, покрытые пленочной оболочкой таблетки, покрытые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437.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изониазид + рифампицин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438.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изониазид + этамбутол***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70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439.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ломефлоксацин + пиразинамид + протионамид + этамбутол + пиридоксин***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440.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J04B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 xml:space="preserve">противолепрозные </w:t>
            </w:r>
            <w:r>
              <w:rPr>
                <w:rStyle w:val="0pt1"/>
              </w:rPr>
              <w:t>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441.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J04BA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противолепрозные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дапсон*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442.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противовирусные препараты системного действия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443.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J05A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противовирусные препараты прямого действия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444.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J05AB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 xml:space="preserve">нуклеозиды и нуклеотиды, кроме ингибиторов обратной </w:t>
            </w:r>
            <w:r>
              <w:rPr>
                <w:rStyle w:val="0pt1"/>
              </w:rPr>
              <w:t>транскриптазы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ацикловир***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таблетки;</w:t>
            </w:r>
          </w:p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445.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валганцикловир***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446.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ганцикловир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лиофилизат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447.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J05AE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ингибиторы ВИЧ-протеаз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атазанавир***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448.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дарунавир***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449.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нарлапревир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450.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ритонавир***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капсулы;</w:t>
            </w:r>
          </w:p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451.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саквинавир***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таблетки, покрытые </w:t>
            </w:r>
            <w:r>
              <w:rPr>
                <w:rStyle w:val="0pt1"/>
              </w:rPr>
              <w:t>оболочкой; 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452.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фосампренавир***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таблетки, покрытые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453.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J05AF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 xml:space="preserve">нуклеозиды и нуклеотиды - ингибиторы </w:t>
            </w:r>
            <w:proofErr w:type="gramStart"/>
            <w:r>
              <w:rPr>
                <w:rStyle w:val="0pt1"/>
              </w:rPr>
              <w:t>обратной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абакавир***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454.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транскриптазы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диданозин***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120" w:line="240" w:lineRule="exact"/>
              <w:ind w:left="80"/>
            </w:pPr>
            <w:r>
              <w:rPr>
                <w:rStyle w:val="0pt1"/>
              </w:rPr>
              <w:t>капсулы</w:t>
            </w:r>
          </w:p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0pt1"/>
              </w:rPr>
              <w:t>кишечнорастворимые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455.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зидовудин***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капсулы;</w:t>
            </w:r>
          </w:p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456.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ламивудин***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457.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ставудин***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капсулы; порошок для приготовления раствора для приема внутрь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458.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телбивудин***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459.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тенофовир***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460.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фосфазид***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461.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энтекавир***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462.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J05AG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 xml:space="preserve">ненуклеозидные </w:t>
            </w:r>
            <w:r>
              <w:rPr>
                <w:rStyle w:val="0pt1"/>
              </w:rPr>
              <w:t>ингибиторы обратной транскриптазы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невирапин***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таблетки;</w:t>
            </w:r>
          </w:p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463.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элсульфавирин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464.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этравирин***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465.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эфавиренз***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466.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J05AH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ингибиторы нейроаминидазы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осельтамивир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467.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J05AР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прочие противовирусные препараты для лечения гепатита</w:t>
            </w:r>
            <w:proofErr w:type="gramStart"/>
            <w:r>
              <w:rPr>
                <w:rStyle w:val="0pt1"/>
              </w:rPr>
              <w:t xml:space="preserve"> С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дасабувир; омбитасвир + паритапревир + ритонавир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 набор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468.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60" w:line="240" w:lineRule="exact"/>
              <w:ind w:left="60"/>
            </w:pPr>
            <w:r>
              <w:rPr>
                <w:rStyle w:val="0pt1"/>
              </w:rPr>
              <w:t>глекапревир+</w:t>
            </w:r>
          </w:p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before="60" w:after="0" w:line="240" w:lineRule="exact"/>
              <w:ind w:left="60"/>
            </w:pPr>
            <w:r>
              <w:rPr>
                <w:rStyle w:val="0pt1"/>
              </w:rPr>
              <w:t>пибрентасвир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469.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даклатасвир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 xml:space="preserve">таблетки, </w:t>
            </w:r>
            <w:r>
              <w:rPr>
                <w:rStyle w:val="0pt1"/>
              </w:rPr>
              <w:t>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470.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рибавирин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60" w:line="240" w:lineRule="exact"/>
              <w:ind w:left="80"/>
            </w:pPr>
            <w:r>
              <w:rPr>
                <w:rStyle w:val="0pt1"/>
              </w:rPr>
              <w:t>капсулы;</w:t>
            </w:r>
          </w:p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before="60"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471.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симепревир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472.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софосбувир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473.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J05AR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абакавир + ламивудин***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474.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абакавир + ламивудин + зидовудин***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475.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зидовудин + ламивудин***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476.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лопинавир + ритонавир***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таблетки, покрытые пленочной </w:t>
            </w:r>
            <w:r>
              <w:rPr>
                <w:rStyle w:val="0pt1"/>
              </w:rPr>
              <w:t>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477.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рилпивирин + тенофовир + эмтрицитабин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478.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J05AХ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78" w:lineRule="exact"/>
              <w:jc w:val="both"/>
            </w:pPr>
            <w:r>
              <w:rPr>
                <w:rStyle w:val="0pt1"/>
              </w:rPr>
              <w:t>прочие противовирусные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долутегравир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479.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60" w:line="240" w:lineRule="exact"/>
              <w:ind w:left="60"/>
            </w:pPr>
            <w:r>
              <w:rPr>
                <w:rStyle w:val="0pt1"/>
              </w:rPr>
              <w:t>гразопревир+</w:t>
            </w:r>
          </w:p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before="60" w:after="0" w:line="240" w:lineRule="exact"/>
              <w:ind w:left="60"/>
            </w:pPr>
            <w:r>
              <w:rPr>
                <w:rStyle w:val="0pt1"/>
              </w:rPr>
              <w:t>элбасвир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 xml:space="preserve">таблетки, покрытые пленочной </w:t>
            </w:r>
            <w:r>
              <w:rPr>
                <w:rStyle w:val="0pt1"/>
              </w:rPr>
              <w:t>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480.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имидазолилэтанамид</w:t>
            </w:r>
          </w:p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пентандиовой</w:t>
            </w:r>
          </w:p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кислоты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481.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кагоцел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482.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маравирок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483.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52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ралтегравир***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5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484.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умифеновир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капсулы;</w:t>
            </w:r>
          </w:p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оболочкой; 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485.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иммунные сыворотки и иммуноглобулины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486.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J06A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иммунные сыворотки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487.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J06AА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иммунные сыворотки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60" w:line="240" w:lineRule="exact"/>
              <w:ind w:left="60"/>
            </w:pPr>
            <w:r>
              <w:rPr>
                <w:rStyle w:val="0pt1"/>
              </w:rPr>
              <w:t>анатоксин</w:t>
            </w:r>
          </w:p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before="60" w:after="0" w:line="240" w:lineRule="exact"/>
              <w:ind w:left="60"/>
            </w:pPr>
            <w:r>
              <w:rPr>
                <w:rStyle w:val="0pt1"/>
              </w:rPr>
              <w:t>дифтерийный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488.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анатоксин</w:t>
            </w:r>
          </w:p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дифтерийно</w:t>
            </w:r>
            <w:r>
              <w:rPr>
                <w:rStyle w:val="0pt1"/>
              </w:rPr>
              <w:softHyphen/>
            </w:r>
          </w:p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столбнячный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489.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60" w:line="240" w:lineRule="exact"/>
              <w:ind w:left="60"/>
            </w:pPr>
            <w:r>
              <w:rPr>
                <w:rStyle w:val="0pt1"/>
              </w:rPr>
              <w:t>анатоксин</w:t>
            </w:r>
          </w:p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before="60" w:after="0" w:line="240" w:lineRule="exact"/>
              <w:ind w:left="60"/>
            </w:pPr>
            <w:r>
              <w:rPr>
                <w:rStyle w:val="0pt1"/>
              </w:rPr>
              <w:t>столбнячный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490.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антитоксин яда</w:t>
            </w:r>
          </w:p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гадюки</w:t>
            </w:r>
          </w:p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обыкновенной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491.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сыворотка</w:t>
            </w:r>
          </w:p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противоботулини-</w:t>
            </w:r>
          </w:p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ческая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492.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сыворотка</w:t>
            </w:r>
          </w:p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противогангренозная поливалентная очищенная концентрированная лошадиная жидкая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493.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60" w:line="240" w:lineRule="exact"/>
              <w:ind w:left="60"/>
            </w:pPr>
            <w:r>
              <w:rPr>
                <w:rStyle w:val="0pt1"/>
              </w:rPr>
              <w:t>сыворотка</w:t>
            </w:r>
          </w:p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0pt1"/>
              </w:rPr>
              <w:t>противодифтерийная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494.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60" w:line="240" w:lineRule="exact"/>
              <w:ind w:left="60"/>
            </w:pPr>
            <w:r>
              <w:rPr>
                <w:rStyle w:val="0pt1"/>
              </w:rPr>
              <w:t>сыворотка</w:t>
            </w:r>
          </w:p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0pt1"/>
              </w:rPr>
              <w:t>противостолбнячная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495.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J06ВВ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60" w:line="240" w:lineRule="exact"/>
              <w:ind w:left="60"/>
            </w:pPr>
            <w:r>
              <w:rPr>
                <w:rStyle w:val="0pt1"/>
              </w:rPr>
              <w:t>специфические</w:t>
            </w:r>
          </w:p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before="60" w:after="0" w:line="240" w:lineRule="exact"/>
              <w:ind w:left="60"/>
            </w:pPr>
            <w:r>
              <w:rPr>
                <w:rStyle w:val="0pt1"/>
              </w:rPr>
              <w:t>иммуноглобулины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паливизумаб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раствор </w:t>
            </w:r>
            <w:proofErr w:type="gramStart"/>
            <w:r>
              <w:rPr>
                <w:rStyle w:val="0pt1"/>
              </w:rPr>
              <w:t>для</w:t>
            </w:r>
            <w:proofErr w:type="gramEnd"/>
          </w:p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внутримышечного</w:t>
            </w:r>
          </w:p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496.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противоопухолевые препараты и иммуномодуляторы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497.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120" w:line="240" w:lineRule="exact"/>
              <w:ind w:left="60"/>
            </w:pPr>
            <w:r>
              <w:rPr>
                <w:rStyle w:val="0pt1"/>
              </w:rPr>
              <w:t>противоопухолевые</w:t>
            </w:r>
          </w:p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before="120" w:after="0" w:line="240" w:lineRule="exact"/>
              <w:ind w:left="60"/>
            </w:pPr>
            <w:r>
              <w:rPr>
                <w:rStyle w:val="0pt1"/>
              </w:rPr>
              <w:t>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498.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L01A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алкилирующие 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499.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L01AA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аналоги азотистого иприта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бендамустин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500.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ифосфамид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порошок для приготовления раствора для инъекций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501.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8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мелфалан*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80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 xml:space="preserve">таблетки, покрытые </w:t>
            </w:r>
            <w:r>
              <w:rPr>
                <w:rStyle w:val="0pt1"/>
              </w:rPr>
              <w:t>пленочной оболочкой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502.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хлорамбуцил*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503.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циклофосфамид*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сахарной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504.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L01AB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алкилсульфонаты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бусульфан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таблетки, покрытые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505.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L01AD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производные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ломустин*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506.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нитрозомочевины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кармустин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лиофилизат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507.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L01AX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другие алкилирующие 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дакарбазин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лиофилизат для приготовления раствора для внутривенного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508.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темозоломид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509.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L01B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антиметаболиты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510.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L01BA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аналоги фолиевой кислоты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метотрексат*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таблетки;</w:t>
            </w:r>
          </w:p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оболочкой; 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511.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пеметрексед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лиофилизат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512.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ралтитрексид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лиофилизат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513.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L01BB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аналоги пурина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меркаптопурин*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514.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неларабин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раствор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515.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флударабин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516.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L01BC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аналоги пиримидина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азацитидин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 xml:space="preserve">лиофилизат для </w:t>
            </w:r>
            <w:r>
              <w:rPr>
                <w:rStyle w:val="0pt1"/>
              </w:rPr>
              <w:t>приготовления суспензии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517.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гемцитабин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лиофилизат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518.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капецитабин*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519.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фторурацил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раствор </w:t>
            </w:r>
            <w:proofErr w:type="gramStart"/>
            <w:r>
              <w:rPr>
                <w:rStyle w:val="0pt1"/>
              </w:rPr>
              <w:t>для</w:t>
            </w:r>
            <w:proofErr w:type="gramEnd"/>
          </w:p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внутрисосудистого</w:t>
            </w:r>
          </w:p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520.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цитарабин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раствор для инъекций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521.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L01C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5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522.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L01CA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алкалоиды барвинка и их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винорелбин*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50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капсулы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345D" w:rsidRDefault="006072F1">
      <w:pPr>
        <w:pStyle w:val="a7"/>
        <w:framePr w:wrap="none" w:vAnchor="page" w:hAnchor="page" w:x="5782" w:y="934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125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523.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аналоги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винбластин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лиофилизат для приготовления раствора</w:t>
            </w:r>
            <w:r>
              <w:rPr>
                <w:rStyle w:val="0pt1"/>
              </w:rPr>
              <w:t xml:space="preserve"> для внутривенного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524.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винкристин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раствор </w:t>
            </w:r>
            <w:proofErr w:type="gramStart"/>
            <w:r>
              <w:rPr>
                <w:rStyle w:val="0pt1"/>
              </w:rPr>
              <w:t>для</w:t>
            </w:r>
            <w:proofErr w:type="gramEnd"/>
          </w:p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внутривенного</w:t>
            </w:r>
          </w:p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525.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L01CB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60" w:line="240" w:lineRule="exact"/>
              <w:ind w:left="60"/>
            </w:pPr>
            <w:r>
              <w:rPr>
                <w:rStyle w:val="0pt1"/>
              </w:rPr>
              <w:t>производные</w:t>
            </w:r>
          </w:p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before="60" w:after="0" w:line="240" w:lineRule="exact"/>
              <w:ind w:left="60"/>
            </w:pPr>
            <w:r>
              <w:rPr>
                <w:rStyle w:val="0pt1"/>
              </w:rPr>
              <w:t>подофиллотоксина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этопозид*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526.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L01CD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таксаны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доцетаксел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концентрат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527.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кабазитаксел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 xml:space="preserve">концентрат </w:t>
            </w:r>
            <w:r>
              <w:rPr>
                <w:rStyle w:val="0pt1"/>
              </w:rPr>
              <w:t>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528.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паклитаксел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концентрат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529.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L01D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противоопухолевые антибиотики и родственные соединения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530.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L01DB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антрациклины и родственные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идарубицин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531.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соединения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даунорубицин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раствор </w:t>
            </w:r>
            <w:proofErr w:type="gramStart"/>
            <w:r>
              <w:rPr>
                <w:rStyle w:val="0pt1"/>
              </w:rPr>
              <w:t>для</w:t>
            </w:r>
            <w:proofErr w:type="gramEnd"/>
          </w:p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внутривенного</w:t>
            </w:r>
          </w:p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532.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доксорубицин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концентрат для приготовления раствора для внутривенного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533.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митоксантрон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концентрат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534.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эпирубицин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концентрат для приготовления </w:t>
            </w:r>
            <w:r>
              <w:rPr>
                <w:rStyle w:val="0pt1"/>
              </w:rPr>
              <w:t>раствора для внутривенного и внутриполостного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535.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L01DC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другие противоопухолевые антибиотики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блеомицин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лиофилизат для приготовления раствора для инъекций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536.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иксабепилон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лиофилизат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537.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митомицин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лиофилизат для приготовления раствора для инъекций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538.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L01X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другие противоопухолевые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карбоплатин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лиофилизат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539.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оксалиплатин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 xml:space="preserve">концентрат для приготовления раствора </w:t>
            </w:r>
            <w:r>
              <w:rPr>
                <w:rStyle w:val="0pt1"/>
              </w:rPr>
              <w:t>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540.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цисплатин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концентрат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541.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L01XB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метилгидразины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прокарбазин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542.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L01XE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ингибиторы протеинкиназы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акситиниб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543.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алектиниб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544.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афатиниб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545.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бозутиниб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546.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вандетаниб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547.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вемурафениб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548.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гефитиниб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 xml:space="preserve">таблетки, покрытые </w:t>
            </w:r>
            <w:r>
              <w:rPr>
                <w:rStyle w:val="0pt1"/>
              </w:rPr>
              <w:t>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549.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дабрафениб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550.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дазатиниб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551.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ибрутиниб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552.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иматиниб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капсулы;</w:t>
            </w:r>
          </w:p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553.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кобиметиниб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554.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кризотиниб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555.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лапатиниб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556.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ленватиниб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557.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нилотиниб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558.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нинтеданиб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капсулы мягкие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559.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осимертиниб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560.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пазопаниб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</w:t>
            </w:r>
            <w:r>
              <w:rPr>
                <w:rStyle w:val="0pt1"/>
              </w:rPr>
              <w:t xml:space="preserve">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561.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палбоциклиб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562.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регорафениб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563.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рибоциклиб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564.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1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руксолитиниб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19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таблетки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345D" w:rsidRDefault="00C9345D">
      <w:pPr>
        <w:pStyle w:val="a7"/>
        <w:framePr w:wrap="none" w:vAnchor="page" w:hAnchor="page" w:x="5782" w:y="934"/>
        <w:shd w:val="clear" w:color="auto" w:fill="auto"/>
        <w:spacing w:line="240" w:lineRule="exact"/>
        <w:ind w:left="2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565.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сорафениб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566.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сунитиниб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567.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траметиниб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568.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церитиниб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569.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эрлотиниб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570.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L01XX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 xml:space="preserve">прочие противоопухолевые </w:t>
            </w:r>
            <w:r>
              <w:rPr>
                <w:rStyle w:val="0pt1"/>
              </w:rPr>
              <w:t>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аспарагиназа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571.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афлиберцепт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концентрат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572.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бортезомид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лиофилизат для приготовления раствора для внутривенного </w:t>
            </w:r>
            <w:r>
              <w:rPr>
                <w:rStyle w:val="0pt1"/>
              </w:rPr>
              <w:t>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573.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венетоклакс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574.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висмодегиб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575.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гидроксикарбамид*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576.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иксазомиб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577.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иринотекан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концентрат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578.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карфилзомиб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 xml:space="preserve">лиофилизат </w:t>
            </w:r>
            <w:r>
              <w:rPr>
                <w:rStyle w:val="0pt1"/>
              </w:rPr>
              <w:t>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579.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митотан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580.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третиноин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581.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фактор некроза опухоли альфа-1 (тимозин рекомбинантный)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лиофилизат для приготовления раствора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582.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эрибулин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раствор </w:t>
            </w:r>
            <w:proofErr w:type="gramStart"/>
            <w:r>
              <w:rPr>
                <w:rStyle w:val="0pt1"/>
              </w:rPr>
              <w:t>для</w:t>
            </w:r>
            <w:proofErr w:type="gramEnd"/>
          </w:p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внутривенного</w:t>
            </w:r>
          </w:p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583.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противоопухолевые гормональные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584.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L02A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гормоны и родственные соединения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585.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L02AB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гестагены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60" w:line="240" w:lineRule="exact"/>
              <w:jc w:val="center"/>
            </w:pPr>
            <w:r>
              <w:rPr>
                <w:rStyle w:val="0pt1"/>
              </w:rPr>
              <w:t>медроксипрогесте-</w:t>
            </w:r>
          </w:p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before="60" w:after="0" w:line="240" w:lineRule="exact"/>
              <w:ind w:left="60"/>
            </w:pPr>
            <w:r>
              <w:rPr>
                <w:rStyle w:val="0pt1"/>
              </w:rPr>
              <w:t>рон*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586.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L02AE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аналоги гонадотропи</w:t>
            </w:r>
            <w:proofErr w:type="gramStart"/>
            <w:r>
              <w:rPr>
                <w:rStyle w:val="0pt1"/>
              </w:rPr>
              <w:t>н-</w:t>
            </w:r>
            <w:proofErr w:type="gramEnd"/>
            <w:r>
              <w:rPr>
                <w:rStyle w:val="0pt1"/>
              </w:rPr>
              <w:t xml:space="preserve"> рилизинг </w:t>
            </w:r>
            <w:r>
              <w:rPr>
                <w:rStyle w:val="0pt1"/>
              </w:rPr>
              <w:t>гормона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бусерелин*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лиофилизат для приготовления суспензии для внутримышечного введения</w:t>
            </w:r>
          </w:p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пролонгированного</w:t>
            </w:r>
          </w:p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действия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587.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627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627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гозерелин*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капсула для подкожного введения пролонгированного действия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588.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627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627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лейпрорелин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лиофилизат для приготовления суспензии для </w:t>
            </w:r>
            <w:r>
              <w:rPr>
                <w:rStyle w:val="0pt1"/>
              </w:rPr>
              <w:t>внутримышечного и подкожного введения пролонгированного действия; лиофилизат для приготовления суспензии для подкожного введения пролонгированного действия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589.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627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627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трипторелин*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лиофилизат для приготовления суспензии для внутримышечного введения пролонгиро</w:t>
            </w:r>
            <w:r>
              <w:rPr>
                <w:rStyle w:val="0pt1"/>
              </w:rPr>
              <w:softHyphen/>
            </w:r>
            <w:r>
              <w:rPr>
                <w:rStyle w:val="0pt1"/>
              </w:rPr>
              <w:t>ванного действия; лиофилизат для приготовления суспензии для внутримышечного и подкожного введения</w:t>
            </w:r>
          </w:p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пролонгированного</w:t>
            </w:r>
          </w:p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действия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590.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L02B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антагонисты гормонов и родственные соединения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627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627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591.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L02BA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антиэстрогены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тамоксифен*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таблетки;</w:t>
            </w:r>
          </w:p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таблетки, покрытые </w:t>
            </w:r>
            <w:r>
              <w:rPr>
                <w:rStyle w:val="0pt1"/>
              </w:rPr>
              <w:t>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592.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627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627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фулвестрант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раствор </w:t>
            </w:r>
            <w:proofErr w:type="gramStart"/>
            <w:r>
              <w:rPr>
                <w:rStyle w:val="0pt1"/>
              </w:rPr>
              <w:t>для</w:t>
            </w:r>
            <w:proofErr w:type="gramEnd"/>
          </w:p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внутримышечного</w:t>
            </w:r>
          </w:p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593.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L02BB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антиандрогены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бикалутамид*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27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594.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флутамид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таблетки;</w:t>
            </w:r>
          </w:p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595.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энзалутамид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596.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L02BG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ингибиторы ароматазы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анастрозол*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597.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L02BX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другие антагонисты гормонов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абиратерон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598.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и родственные соединения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дегареликс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лиофилизат для приготовления раствора для </w:t>
            </w:r>
            <w:r>
              <w:rPr>
                <w:rStyle w:val="0pt1"/>
              </w:rPr>
              <w:t>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599.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иммуностимуляторы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600.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L03A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иммуностимуляторы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601.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L03AА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60" w:line="240" w:lineRule="exact"/>
              <w:ind w:left="60"/>
            </w:pPr>
            <w:r>
              <w:rPr>
                <w:rStyle w:val="0pt1"/>
              </w:rPr>
              <w:t>колониестимулирующие</w:t>
            </w:r>
          </w:p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before="60" w:after="0" w:line="240" w:lineRule="exact"/>
              <w:ind w:left="60"/>
            </w:pPr>
            <w:r>
              <w:rPr>
                <w:rStyle w:val="0pt1"/>
              </w:rPr>
              <w:t>факторы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филграстим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раствор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602.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эмпэгфилграстим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раствор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603.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L03AB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интерфероны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60" w:line="240" w:lineRule="exact"/>
              <w:ind w:left="60"/>
            </w:pPr>
            <w:r>
              <w:rPr>
                <w:rStyle w:val="0pt1"/>
              </w:rPr>
              <w:t>интерферон</w:t>
            </w:r>
          </w:p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before="60" w:after="0" w:line="240" w:lineRule="exact"/>
              <w:ind w:left="60"/>
            </w:pPr>
            <w:r>
              <w:rPr>
                <w:rStyle w:val="0pt1"/>
              </w:rPr>
              <w:t>альфа***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раствор для инъекций; раствор для внутривенного и подкожного введения; раствор для подкожного введения; суппозитории ректальные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604.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интерферон бета-1а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раствор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605.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интерферон бета-1Ь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раствор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606.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интерферон гамма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607.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60" w:line="240" w:lineRule="exact"/>
              <w:ind w:left="60"/>
            </w:pPr>
            <w:r>
              <w:rPr>
                <w:rStyle w:val="0pt1"/>
              </w:rPr>
              <w:t>пэгинтерферон</w:t>
            </w:r>
          </w:p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before="60" w:after="0" w:line="240" w:lineRule="exact"/>
              <w:ind w:left="60"/>
            </w:pPr>
            <w:r>
              <w:rPr>
                <w:rStyle w:val="0pt1"/>
              </w:rPr>
              <w:t>альфа-2а***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раствор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608.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60" w:line="240" w:lineRule="exact"/>
              <w:ind w:left="60"/>
            </w:pPr>
            <w:r>
              <w:rPr>
                <w:rStyle w:val="0pt1"/>
              </w:rPr>
              <w:t>пэгинтерферон</w:t>
            </w:r>
          </w:p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before="60" w:after="0" w:line="240" w:lineRule="exact"/>
              <w:ind w:left="60"/>
            </w:pPr>
            <w:r>
              <w:rPr>
                <w:rStyle w:val="0pt1"/>
              </w:rPr>
              <w:t>альфа-2Ь***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лиофилизат для приготовления раствора для подкожного</w:t>
            </w:r>
            <w:r>
              <w:rPr>
                <w:rStyle w:val="0pt1"/>
              </w:rPr>
              <w:t xml:space="preserve">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609.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пэгинтерферон бета- 1а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раствор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610.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60" w:line="240" w:lineRule="exact"/>
              <w:jc w:val="center"/>
            </w:pPr>
            <w:r>
              <w:rPr>
                <w:rStyle w:val="0pt1"/>
              </w:rPr>
              <w:t>цепэгинтерферон</w:t>
            </w:r>
          </w:p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before="60" w:after="0" w:line="240" w:lineRule="exact"/>
              <w:ind w:left="60"/>
            </w:pPr>
            <w:r>
              <w:rPr>
                <w:rStyle w:val="0pt1"/>
              </w:rPr>
              <w:t>альфа-2Ь***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раствор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611.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L03AX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другие иммуностимуляторы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азоксимера бромид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612.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глатирамера ацетат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раствор для подкожного </w:t>
            </w:r>
            <w:r>
              <w:rPr>
                <w:rStyle w:val="0pt1"/>
              </w:rPr>
              <w:t>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613.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глутамил-цистеини</w:t>
            </w:r>
            <w:proofErr w:type="gramStart"/>
            <w:r>
              <w:rPr>
                <w:rStyle w:val="0pt1"/>
              </w:rPr>
              <w:t>л-</w:t>
            </w:r>
            <w:proofErr w:type="gramEnd"/>
            <w:r>
              <w:rPr>
                <w:rStyle w:val="0pt1"/>
              </w:rPr>
              <w:t xml:space="preserve"> глицин динатрия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раствор для инъекций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614.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120" w:line="240" w:lineRule="exact"/>
              <w:ind w:left="60"/>
            </w:pPr>
            <w:r>
              <w:rPr>
                <w:rStyle w:val="0pt1"/>
              </w:rPr>
              <w:t>меглюмина</w:t>
            </w:r>
          </w:p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before="120" w:after="0" w:line="240" w:lineRule="exact"/>
              <w:ind w:left="60"/>
            </w:pPr>
            <w:r>
              <w:rPr>
                <w:rStyle w:val="0pt1"/>
              </w:rPr>
              <w:t>акридонацетат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таблетки, покрытые</w:t>
            </w:r>
          </w:p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кишечнорастворимой</w:t>
            </w:r>
          </w:p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615.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тилорон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таблетки, покрытые оболочкой; таблетки, покрытые </w:t>
            </w:r>
            <w:r>
              <w:rPr>
                <w:rStyle w:val="0pt1"/>
              </w:rPr>
              <w:t>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616.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иммунодепрессанты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617.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L04A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иммунодепрессанты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 w:rsidTr="000D4E6F">
        <w:tblPrEx>
          <w:tblCellMar>
            <w:top w:w="0" w:type="dxa"/>
            <w:bottom w:w="0" w:type="dxa"/>
          </w:tblCellMar>
        </w:tblPrEx>
        <w:trPr>
          <w:trHeight w:hRule="exact" w:val="5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618.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L04AA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120" w:line="240" w:lineRule="exact"/>
              <w:ind w:left="60"/>
            </w:pPr>
            <w:r>
              <w:rPr>
                <w:rStyle w:val="0pt1"/>
              </w:rPr>
              <w:t>селективные</w:t>
            </w:r>
          </w:p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before="120" w:after="0" w:line="240" w:lineRule="exact"/>
              <w:ind w:left="60"/>
            </w:pPr>
            <w:r>
              <w:rPr>
                <w:rStyle w:val="0pt1"/>
              </w:rPr>
              <w:t>иммунодепрессанты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апремиласт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619.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абатацепт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лиофилизат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620.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алемтузумаб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концентрат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621.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белимумаб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622.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ведолизумаб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 xml:space="preserve">лиофилизат для приготовления концентрата для приготовления раствора для </w:t>
            </w:r>
            <w:r>
              <w:rPr>
                <w:rStyle w:val="0pt1"/>
              </w:rPr>
              <w:t>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623.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60" w:line="240" w:lineRule="exact"/>
              <w:ind w:left="60"/>
            </w:pPr>
            <w:r>
              <w:rPr>
                <w:rStyle w:val="0pt1"/>
              </w:rPr>
              <w:t>иммуноглобулин</w:t>
            </w:r>
          </w:p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before="60" w:after="0" w:line="240" w:lineRule="exact"/>
              <w:ind w:left="60"/>
            </w:pPr>
            <w:r>
              <w:rPr>
                <w:rStyle w:val="0pt1"/>
              </w:rPr>
              <w:t>антитимоцитарный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лиофилизат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624.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лефлуномид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625.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60" w:line="240" w:lineRule="exact"/>
              <w:ind w:left="60"/>
            </w:pPr>
            <w:r>
              <w:rPr>
                <w:rStyle w:val="0pt1"/>
              </w:rPr>
              <w:t>микофенолата</w:t>
            </w:r>
          </w:p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before="60" w:after="0" w:line="240" w:lineRule="exact"/>
              <w:ind w:left="60"/>
            </w:pPr>
            <w:r>
              <w:rPr>
                <w:rStyle w:val="0pt1"/>
              </w:rPr>
              <w:t>мофетил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капсулы;</w:t>
            </w:r>
          </w:p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626.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120" w:line="240" w:lineRule="exact"/>
              <w:ind w:left="60"/>
            </w:pPr>
            <w:r>
              <w:rPr>
                <w:rStyle w:val="0pt1"/>
              </w:rPr>
              <w:t>микофеноловая</w:t>
            </w:r>
          </w:p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before="120" w:after="0" w:line="240" w:lineRule="exact"/>
              <w:ind w:left="60"/>
            </w:pPr>
            <w:r>
              <w:rPr>
                <w:rStyle w:val="0pt1"/>
              </w:rPr>
              <w:t>кислота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таблетки, покрытые</w:t>
            </w:r>
          </w:p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кишечнорастворимой</w:t>
            </w:r>
          </w:p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627.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натализумаб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концентрат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628.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окрелизумаб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концентрат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629.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терифлуномид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630.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тофацитиниб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631.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финголимод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632.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9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эверолимус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90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633.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экулизумаб**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концентрат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634.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L04AB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 xml:space="preserve">ингибиторы фактора </w:t>
            </w:r>
            <w:r>
              <w:rPr>
                <w:rStyle w:val="0pt1"/>
              </w:rPr>
              <w:t>некроза опухоли альфа (ФНО-альфа)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адалимумаб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раствор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635.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голимумаб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раствор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636.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инсликсимаб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лиофилизат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637.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цертолизумаба пэгол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раствор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638.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этанерцепт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лиофилизат для приготовления раствора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639.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L04AС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ингибиторы интерлейкина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базиликсимаб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лиофилизат для приготовления раствора для внутривенного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640.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канакинумаб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лиофилизат для приготовления раствора </w:t>
            </w:r>
            <w:r>
              <w:rPr>
                <w:rStyle w:val="0pt1"/>
              </w:rPr>
              <w:t>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641.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нетакимаб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раствор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642.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сарилумаб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раствор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643.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секукинумаб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раствор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644.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тоцилизумаб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раствор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645.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устекинумаб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 xml:space="preserve">раствор </w:t>
            </w:r>
            <w:r>
              <w:rPr>
                <w:rStyle w:val="0pt1"/>
              </w:rPr>
              <w:t>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646.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L04AD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ингибиторы кальциневрина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такролимус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капсулы;</w:t>
            </w:r>
          </w:p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капсулы пролонгиро</w:t>
            </w:r>
            <w:r>
              <w:rPr>
                <w:rStyle w:val="0pt1"/>
              </w:rPr>
              <w:softHyphen/>
              <w:t>ванного действия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647.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циклоспорин**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капсулы; капсулы мягкие; раствор для приема внутрь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648.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L04AX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другие иммунодепрессанты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азатиоприн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649.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леналидомид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650.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пирфенидон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651.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M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костно-мышечная система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652.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M01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26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противовоспалительные и противоревматические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26" w:wrap="none" w:vAnchor="page" w:hAnchor="page" w:x="968" w:y="1520"/>
              <w:rPr>
                <w:sz w:val="10"/>
                <w:szCs w:val="10"/>
              </w:rPr>
            </w:pP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345D" w:rsidRDefault="00C9345D">
      <w:pPr>
        <w:pStyle w:val="a7"/>
        <w:framePr w:wrap="none" w:vAnchor="page" w:hAnchor="page" w:x="5782" w:y="934"/>
        <w:shd w:val="clear" w:color="auto" w:fill="auto"/>
        <w:spacing w:line="240" w:lineRule="exact"/>
        <w:ind w:left="2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653.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M01A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 xml:space="preserve">нестероидные противовоспалительные и противоревматические </w:t>
            </w:r>
            <w:r>
              <w:rPr>
                <w:rStyle w:val="0pt1"/>
              </w:rPr>
              <w:t>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6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67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442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654.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M01AB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производные уксусной кислоты и родственные соединения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диклофенак*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</w:t>
            </w:r>
          </w:p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пролонгированного</w:t>
            </w:r>
          </w:p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действия;</w:t>
            </w:r>
          </w:p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</w:t>
            </w:r>
          </w:p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пролонгированного действия, покрытые кишечнорастворимой оболочкой; таблетки</w:t>
            </w:r>
          </w:p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пролонгированного действия, покрытые </w:t>
            </w:r>
            <w:r>
              <w:rPr>
                <w:rStyle w:val="0pt1"/>
              </w:rPr>
              <w:t>оболочкой; таблетки</w:t>
            </w:r>
          </w:p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0pt1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655.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6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6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кеторолак*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таблетки;</w:t>
            </w:r>
          </w:p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оболочкой; 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656.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M01AC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оксикамы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лорноксикам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657.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M01AE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производные пропионовой кислоты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ибупрофен*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суспензия для приема внутрь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658.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6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6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декскетопрофен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раствор для внутривенного и внутримышечного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659.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6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6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кетопрофен*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таблетки;</w:t>
            </w:r>
          </w:p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660.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M01C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базисные</w:t>
            </w:r>
          </w:p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противоревматические</w:t>
            </w:r>
          </w:p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6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67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661.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M01CC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пеницилламин и подобные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пеницилламин*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662.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M03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миорелаксанты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6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67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663.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M03А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миорелаксанты периферического действия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670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670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664.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M03АВ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производные холина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 xml:space="preserve">суксаметония </w:t>
            </w:r>
            <w:r>
              <w:rPr>
                <w:rStyle w:val="0pt1"/>
              </w:rPr>
              <w:t>йодид и хлорид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670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раствор для внутривенного и внутримышечного введения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665.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М03АС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другие четвертичные аммониевые соединения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пипекурония бромид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лиофилизат для приготовления раствора для внутривенного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666.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643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643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рокурония бромид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раствор </w:t>
            </w:r>
            <w:proofErr w:type="gramStart"/>
            <w:r>
              <w:rPr>
                <w:rStyle w:val="0pt1"/>
              </w:rPr>
              <w:t>для</w:t>
            </w:r>
            <w:proofErr w:type="gramEnd"/>
          </w:p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внутривенного</w:t>
            </w:r>
          </w:p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667.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M03B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миорелаксанты центрального действия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64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64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668.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M03BX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другие миорелаксанты центрального действия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баклофен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669.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643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643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тизанидин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капсулы </w:t>
            </w:r>
            <w:proofErr w:type="gramStart"/>
            <w:r>
              <w:rPr>
                <w:rStyle w:val="0pt1"/>
              </w:rPr>
              <w:t>с</w:t>
            </w:r>
            <w:proofErr w:type="gramEnd"/>
          </w:p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модифицированным</w:t>
            </w:r>
          </w:p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высвобождением;</w:t>
            </w:r>
          </w:p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670.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М04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120" w:line="240" w:lineRule="exact"/>
              <w:ind w:left="60"/>
            </w:pPr>
            <w:r>
              <w:rPr>
                <w:rStyle w:val="0pt1"/>
              </w:rPr>
              <w:t>противоподагрические</w:t>
            </w:r>
          </w:p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before="120" w:after="0" w:line="240" w:lineRule="exact"/>
              <w:ind w:left="60"/>
            </w:pPr>
            <w:r>
              <w:rPr>
                <w:rStyle w:val="0pt1"/>
              </w:rPr>
              <w:t>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64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64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671.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M04A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120" w:line="240" w:lineRule="exact"/>
              <w:ind w:left="60"/>
            </w:pPr>
            <w:r>
              <w:rPr>
                <w:rStyle w:val="0pt1"/>
              </w:rPr>
              <w:t>противоподагрические</w:t>
            </w:r>
          </w:p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before="120" w:after="0" w:line="240" w:lineRule="exact"/>
              <w:ind w:left="60"/>
            </w:pPr>
            <w:r>
              <w:rPr>
                <w:rStyle w:val="0pt1"/>
              </w:rPr>
              <w:t>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64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64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672.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M04AA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ингибиторы образования мочевой кислоты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аллопуринол*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673.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M05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препараты для лечения заболеваний костей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64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64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674.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M05B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 xml:space="preserve">препараты, влияющие на структуру и </w:t>
            </w:r>
            <w:r>
              <w:rPr>
                <w:rStyle w:val="0pt1"/>
              </w:rPr>
              <w:t>минерализацию костей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64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64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675.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M05BA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бифосфонаты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60" w:line="240" w:lineRule="exact"/>
              <w:ind w:left="60"/>
            </w:pPr>
            <w:r>
              <w:rPr>
                <w:rStyle w:val="0pt1"/>
              </w:rPr>
              <w:t>алендроновая</w:t>
            </w:r>
          </w:p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before="60" w:after="0" w:line="240" w:lineRule="exact"/>
              <w:ind w:left="60"/>
            </w:pPr>
            <w:r>
              <w:rPr>
                <w:rStyle w:val="0pt1"/>
              </w:rPr>
              <w:t>кислота**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таблетки;</w:t>
            </w:r>
          </w:p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676.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643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643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120" w:line="240" w:lineRule="exact"/>
              <w:ind w:left="60"/>
            </w:pPr>
            <w:r>
              <w:rPr>
                <w:rStyle w:val="0pt1"/>
              </w:rPr>
              <w:t>золендроновая</w:t>
            </w:r>
          </w:p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before="120" w:after="0" w:line="240" w:lineRule="exact"/>
              <w:ind w:left="60"/>
            </w:pPr>
            <w:r>
              <w:rPr>
                <w:rStyle w:val="0pt1"/>
              </w:rPr>
              <w:t>кислота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раствор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677.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M05BX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деносумаб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раствор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678.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643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643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стронция ранелат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порошок для приготовления суспензии для приема внутрь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679.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нервная система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64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64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680.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анестетики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64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64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681.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N01A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препараты для общей анестезии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64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64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682.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N01 AH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опиоидные анальгетики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тримеперидин*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раствор для инъекций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683.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анальгетики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64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64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684.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N02A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64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опиоиды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64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643" w:wrap="none" w:vAnchor="page" w:hAnchor="page" w:x="968" w:y="1520"/>
              <w:rPr>
                <w:sz w:val="10"/>
                <w:szCs w:val="10"/>
              </w:rPr>
            </w:pP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685.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N02AA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природные алкалоиды опия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морфин*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капсулы пролонгиро</w:t>
            </w:r>
            <w:r>
              <w:rPr>
                <w:rStyle w:val="0pt1"/>
              </w:rPr>
              <w:softHyphen/>
              <w:t>ванного действия; раствор для инъекций; раствор для подкожного введения; таблетки</w:t>
            </w:r>
          </w:p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0pt1"/>
              </w:rPr>
              <w:t>пролонгированного действия, покрытые оболочкой</w:t>
            </w:r>
            <w:proofErr w:type="gramEnd"/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686.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51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51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налоксон + оксикодон*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</w:t>
            </w:r>
          </w:p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0pt1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687.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N02AB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60" w:line="240" w:lineRule="exact"/>
              <w:ind w:left="60"/>
            </w:pPr>
            <w:r>
              <w:rPr>
                <w:rStyle w:val="0pt1"/>
              </w:rPr>
              <w:t>производные</w:t>
            </w:r>
          </w:p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before="60" w:after="0" w:line="240" w:lineRule="exact"/>
              <w:ind w:left="60"/>
            </w:pPr>
            <w:r>
              <w:rPr>
                <w:rStyle w:val="0pt1"/>
              </w:rPr>
              <w:t>фенилпиперидина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фентанил*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трансдермальная</w:t>
            </w:r>
          </w:p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терапевтическая</w:t>
            </w:r>
          </w:p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система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688.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N02AE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производные</w:t>
            </w:r>
            <w:r>
              <w:rPr>
                <w:rStyle w:val="0pt1"/>
              </w:rPr>
              <w:t xml:space="preserve"> орипавина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бупренорфин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60" w:line="240" w:lineRule="exact"/>
              <w:ind w:left="80"/>
            </w:pPr>
            <w:r>
              <w:rPr>
                <w:rStyle w:val="0pt1"/>
              </w:rPr>
              <w:t>пластырь</w:t>
            </w:r>
          </w:p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0pt1"/>
              </w:rPr>
              <w:t>трансдермальный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689.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N02AX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другие опиоиды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пропионилфенил-</w:t>
            </w:r>
          </w:p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этоксиэтил-</w:t>
            </w:r>
          </w:p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пиперидин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таблетки защечные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690.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51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51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тапентадол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</w:t>
            </w:r>
          </w:p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0pt1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691.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51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51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трамадол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</w:t>
            </w:r>
          </w:p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0pt1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692.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N02B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другие анальгетики и антипиретики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51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51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693.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N02BA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салициловая кислота и ее производные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60" w:line="240" w:lineRule="exact"/>
              <w:jc w:val="center"/>
            </w:pPr>
            <w:r>
              <w:rPr>
                <w:rStyle w:val="0pt1"/>
              </w:rPr>
              <w:t>ацетилсалициловая</w:t>
            </w:r>
          </w:p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before="60" w:after="0" w:line="240" w:lineRule="exact"/>
              <w:ind w:left="60"/>
            </w:pPr>
            <w:r>
              <w:rPr>
                <w:rStyle w:val="0pt1"/>
              </w:rPr>
              <w:t>кислота*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 xml:space="preserve">таблетки, покрытые кишечнорастворимой оболочкой; таблетки, покрытые </w:t>
            </w:r>
            <w:r>
              <w:rPr>
                <w:rStyle w:val="0pt1"/>
              </w:rPr>
              <w:t>кишечнорастворимой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694.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N02BE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анилиды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парацетамол*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суппозитории ректальные (для детей); суспензия для приема внутрь (для детей)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695.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120" w:line="240" w:lineRule="exact"/>
              <w:jc w:val="center"/>
            </w:pPr>
            <w:r>
              <w:rPr>
                <w:rStyle w:val="0pt1"/>
              </w:rPr>
              <w:t>противоэпилептические</w:t>
            </w:r>
          </w:p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before="120" w:after="0" w:line="240" w:lineRule="exact"/>
              <w:ind w:left="60"/>
            </w:pPr>
            <w:r>
              <w:rPr>
                <w:rStyle w:val="0pt1"/>
              </w:rPr>
              <w:t>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51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51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696.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N03A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120" w:line="240" w:lineRule="exact"/>
              <w:jc w:val="center"/>
            </w:pPr>
            <w:r>
              <w:rPr>
                <w:rStyle w:val="0pt1"/>
              </w:rPr>
              <w:t>противоэпилептические</w:t>
            </w:r>
          </w:p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before="120" w:after="0" w:line="240" w:lineRule="exact"/>
              <w:ind w:left="60"/>
            </w:pPr>
            <w:r>
              <w:rPr>
                <w:rStyle w:val="0pt1"/>
              </w:rPr>
              <w:t>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51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51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697.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N03AA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барбитураты и их производные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бензобарбитал*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698.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51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51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фенобарбитал*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60" w:line="240" w:lineRule="exact"/>
              <w:ind w:left="80"/>
            </w:pPr>
            <w:r>
              <w:rPr>
                <w:rStyle w:val="0pt1"/>
              </w:rPr>
              <w:t>таблетки;</w:t>
            </w:r>
          </w:p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0pt1"/>
              </w:rPr>
              <w:t>таблетки для детей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699.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N03AB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производные гидантоина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фенитоин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51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700.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N03AD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производные сукцинимида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этосуксимид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701.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N03 AE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производные бензодиазепина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клоназепам*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702.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N03AF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производные карбоксамида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карбамазепин*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таблетки;</w:t>
            </w:r>
          </w:p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таблетки</w:t>
            </w:r>
          </w:p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пролонгированного</w:t>
            </w:r>
          </w:p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действия;</w:t>
            </w:r>
          </w:p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таблетки пролонгиро</w:t>
            </w:r>
            <w:r>
              <w:rPr>
                <w:rStyle w:val="0pt1"/>
              </w:rPr>
              <w:softHyphen/>
              <w:t>ванного действия, покрытые оболочкой; таблетки пролонгиро</w:t>
            </w:r>
            <w:r>
              <w:rPr>
                <w:rStyle w:val="0pt1"/>
              </w:rPr>
              <w:softHyphen/>
              <w:t xml:space="preserve">ванного действия, </w:t>
            </w:r>
            <w:r>
              <w:rPr>
                <w:rStyle w:val="0pt1"/>
              </w:rPr>
              <w:t>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703.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1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1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окскарбазепин*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суспензия для приема внутрь;</w:t>
            </w:r>
          </w:p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442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704.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N03AG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производные жирных кислот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60" w:line="240" w:lineRule="exact"/>
              <w:ind w:left="60"/>
            </w:pPr>
            <w:r>
              <w:rPr>
                <w:rStyle w:val="0pt1"/>
              </w:rPr>
              <w:t>вальпроевая</w:t>
            </w:r>
          </w:p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before="60" w:after="0" w:line="240" w:lineRule="exact"/>
              <w:ind w:left="60"/>
            </w:pPr>
            <w:r>
              <w:rPr>
                <w:rStyle w:val="0pt1"/>
              </w:rPr>
              <w:t>кислота*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гранулы</w:t>
            </w:r>
          </w:p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пролонгированного</w:t>
            </w:r>
          </w:p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действия;</w:t>
            </w:r>
          </w:p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капли для приема</w:t>
            </w:r>
          </w:p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внутрь;</w:t>
            </w:r>
          </w:p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капсулы</w:t>
            </w:r>
          </w:p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0pt1"/>
              </w:rPr>
              <w:t>кишечнорастворимые</w:t>
            </w:r>
            <w:proofErr w:type="gramEnd"/>
            <w:r>
              <w:rPr>
                <w:rStyle w:val="0pt1"/>
              </w:rPr>
              <w:t>; раствор для приема внутрь;</w:t>
            </w:r>
          </w:p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сироп (для детей); таблетки, покрытые кишечнорастворимой оболочкой; таблетки пролонгиро</w:t>
            </w:r>
            <w:r>
              <w:rPr>
                <w:rStyle w:val="0pt1"/>
              </w:rPr>
              <w:softHyphen/>
              <w:t>ванного действия, покрытые оболочкой</w:t>
            </w:r>
          </w:p>
        </w:tc>
      </w:tr>
      <w:tr w:rsidR="00C9345D" w:rsidTr="000D4E6F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705.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N03AX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120" w:line="240" w:lineRule="exact"/>
              <w:ind w:left="60"/>
            </w:pPr>
            <w:r>
              <w:rPr>
                <w:rStyle w:val="0pt1"/>
              </w:rPr>
              <w:t>дру</w:t>
            </w:r>
            <w:r>
              <w:rPr>
                <w:rStyle w:val="0pt1"/>
                <w:vertAlign w:val="superscript"/>
              </w:rPr>
              <w:t>гие</w:t>
            </w:r>
          </w:p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before="120" w:after="120" w:line="240" w:lineRule="exact"/>
              <w:ind w:left="60"/>
            </w:pPr>
            <w:r>
              <w:rPr>
                <w:rStyle w:val="0pt1"/>
              </w:rPr>
              <w:t>противоэпилептические</w:t>
            </w:r>
          </w:p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before="120" w:after="0" w:line="240" w:lineRule="exact"/>
              <w:ind w:left="60"/>
            </w:pPr>
            <w:r>
              <w:rPr>
                <w:rStyle w:val="0pt1"/>
              </w:rPr>
              <w:t>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бриварацетам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 xml:space="preserve">таблетки, покрытые </w:t>
            </w:r>
            <w:r>
              <w:rPr>
                <w:rStyle w:val="0pt1"/>
              </w:rPr>
              <w:t>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706.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1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1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лакосамид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78" w:lineRule="exact"/>
              <w:jc w:val="both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707.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1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1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леветирацетам*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раствор для приема внутрь;</w:t>
            </w:r>
          </w:p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708.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1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1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перампанел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78" w:lineRule="exact"/>
              <w:jc w:val="both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709.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1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1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прегабалин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710.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1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1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топирамат*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капсулы;</w:t>
            </w:r>
          </w:p>
          <w:p w:rsidR="00C9345D" w:rsidRDefault="006072F1">
            <w:pPr>
              <w:pStyle w:val="31"/>
              <w:framePr w:w="9998" w:h="1421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оболочкой; таблетки, покрытые пленочной оболочкой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711.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120" w:line="240" w:lineRule="exact"/>
              <w:jc w:val="center"/>
            </w:pPr>
            <w:r>
              <w:rPr>
                <w:rStyle w:val="0pt1"/>
              </w:rPr>
              <w:t>противопаркинсонические</w:t>
            </w:r>
          </w:p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before="120" w:after="0" w:line="240" w:lineRule="exact"/>
              <w:ind w:left="60"/>
            </w:pPr>
            <w:r>
              <w:rPr>
                <w:rStyle w:val="0pt1"/>
              </w:rPr>
              <w:t>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712.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N04 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120" w:line="240" w:lineRule="exact"/>
              <w:ind w:left="60"/>
            </w:pPr>
            <w:r>
              <w:rPr>
                <w:rStyle w:val="0pt1"/>
              </w:rPr>
              <w:t>антихолинергические</w:t>
            </w:r>
          </w:p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before="120" w:after="0" w:line="240" w:lineRule="exact"/>
              <w:ind w:left="60"/>
            </w:pPr>
            <w:r>
              <w:rPr>
                <w:rStyle w:val="0pt1"/>
              </w:rPr>
              <w:t>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713.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N04 A A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третичные амины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бипериден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714.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тригексифенидил*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715.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N04B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дофаминергические 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716.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N04BA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допа и ее производные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леводопа + бенсеразид*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60" w:line="240" w:lineRule="exact"/>
              <w:ind w:left="80"/>
            </w:pPr>
            <w:r>
              <w:rPr>
                <w:rStyle w:val="0pt1"/>
              </w:rPr>
              <w:t>капсулы;</w:t>
            </w:r>
          </w:p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before="60"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717.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леводопа + карбидопа*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718.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N04BB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производные адамантана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амантадин*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капсулы;</w:t>
            </w:r>
          </w:p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оболочкой; 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719.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N04BC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агонисты дофаминовых рецепторов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пирибедил*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 с контролируемым высвобождением, покрытые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720.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прамипексол*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таблетки;</w:t>
            </w:r>
          </w:p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 пролонгиро</w:t>
            </w:r>
            <w:r>
              <w:rPr>
                <w:rStyle w:val="0pt1"/>
              </w:rPr>
              <w:softHyphen/>
              <w:t xml:space="preserve">ванного </w:t>
            </w:r>
            <w:r>
              <w:rPr>
                <w:rStyle w:val="0pt1"/>
              </w:rPr>
              <w:t>действия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721.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психотропные 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722.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N05A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антипсихотические 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723.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N05 AA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алифатические производные фенотиазина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левомепромазин*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таблетки, покрытые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724.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хлорпромазин*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драже;</w:t>
            </w:r>
          </w:p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725.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N05AB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пиперазиновые производные фенотиазина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перфеназин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726.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трифлуоперазин*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727.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флуфеназин*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раствор для внутримышечного введения (масляный)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728.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N05AC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пиперидиновые производные фенотиазина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перициазин*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капсулы;</w:t>
            </w:r>
          </w:p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раствор для приема внутрь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729.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тиоридазин*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оболочкой; 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730.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N05 AD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производные бутирофенона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галоперидол*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731.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766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дроперидол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раствор для инъекций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732.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N05AE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производные индола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сертиндол*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766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таблетки, покрытые оболочкой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733.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N05AF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производные тиоксантена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зуклопентиксол*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раствор для внутримышечного введения (масляный)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734.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флупентиксол*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раствор для внутримышечного введения </w:t>
            </w:r>
            <w:r>
              <w:rPr>
                <w:rStyle w:val="0pt1"/>
              </w:rPr>
              <w:t>(масляный)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735.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хлорпротиксен*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оболочкой; таблетки, покрытые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736.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N05 AH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диазепины, оксазепины, тиазепины и оксепины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кветиапин*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оболочкой; таблетки пролонгиро</w:t>
            </w:r>
            <w:r>
              <w:rPr>
                <w:rStyle w:val="0pt1"/>
              </w:rPr>
              <w:softHyphen/>
              <w:t xml:space="preserve">ванного действия, </w:t>
            </w:r>
            <w:r>
              <w:rPr>
                <w:rStyle w:val="0pt1"/>
              </w:rPr>
              <w:t>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737.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оланзапин*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таблетки; таблетки диспергируемые; таблетки для рассасывания; 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738.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N05AL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бензамиды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сульпирид*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капсулы;</w:t>
            </w:r>
          </w:p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таблетки;</w:t>
            </w:r>
          </w:p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739.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N05AX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другие антипсихотические 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палиперидон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 пролонгиро</w:t>
            </w:r>
            <w:r>
              <w:rPr>
                <w:rStyle w:val="0pt1"/>
              </w:rPr>
              <w:softHyphen/>
              <w:t>ванного действия, покрытые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740.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карипразин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741.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рисперидон*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таблетки;</w:t>
            </w:r>
          </w:p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оболочкой; 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742.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клозапин*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743.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N05B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анксиолитики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744.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N05BA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производные бензодиазепина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бромдигидрохлор-</w:t>
            </w:r>
          </w:p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фенилбензодиа-</w:t>
            </w:r>
          </w:p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зепин*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745.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диазепам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таблетки;</w:t>
            </w:r>
          </w:p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746.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лоразепам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747.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7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оксазепам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таблетки;</w:t>
            </w:r>
          </w:p>
          <w:p w:rsidR="00C9345D" w:rsidRDefault="006072F1">
            <w:pPr>
              <w:pStyle w:val="31"/>
              <w:framePr w:w="9998" w:h="1397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таблетки, </w:t>
            </w:r>
            <w:r>
              <w:rPr>
                <w:rStyle w:val="0pt1"/>
              </w:rPr>
              <w:t>покрытые пленочной оболочкой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748.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N05BB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производные дифенилметана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гидроксизин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749.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N05C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снотворные и седативные 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750.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N05CD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производные бензодиазепина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мидазолам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раствор для внутривенного и внутримышечного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751.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нитразепам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752.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N05CF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120" w:line="240" w:lineRule="exact"/>
              <w:jc w:val="center"/>
            </w:pPr>
            <w:r>
              <w:rPr>
                <w:rStyle w:val="0pt1"/>
              </w:rPr>
              <w:t>бензодиазепиноподобные</w:t>
            </w:r>
          </w:p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before="120" w:after="0" w:line="240" w:lineRule="exact"/>
              <w:ind w:left="60"/>
            </w:pPr>
            <w:r>
              <w:rPr>
                <w:rStyle w:val="0pt1"/>
              </w:rPr>
              <w:t>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зопиклон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оболочкой; 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753.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психоаналептики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754.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N06A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антидепрессанты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755.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N06AA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неселективные ингибиторы обратного захвата моноаминов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амитриптилин*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таблетки;</w:t>
            </w:r>
          </w:p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оболочкой; 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756.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имипрамин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драже;</w:t>
            </w:r>
          </w:p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757.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кломипрамин*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оболочкой; таблетки, покрытые пленочной оболочкой; таблетки</w:t>
            </w:r>
          </w:p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0pt1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758.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N06AB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селективные ингибиторы обратного захвата серотонина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пароксетин*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капли для приема внутрь;</w:t>
            </w:r>
          </w:p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оболочкой; 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759.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сертралин*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оболочкой; 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760.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флуоксетин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капсулы; 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761.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эсциталопрам*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таблетки, покрытые пленочной оболочкой; </w:t>
            </w:r>
            <w:r>
              <w:rPr>
                <w:rStyle w:val="0pt1"/>
              </w:rPr>
              <w:t>таблетки, покрытые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762.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N06AX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другие антидепрессанты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агомелатин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763.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98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пирлиндол*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982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764.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0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0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пипофезин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таблетки; таблетки с модифицированным высвобождением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765.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N06B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психостимуляторы, средства, применяемые при синдроме дефицита внимания с гипер</w:t>
            </w:r>
            <w:r>
              <w:rPr>
                <w:rStyle w:val="0pt1"/>
              </w:rPr>
              <w:softHyphen/>
              <w:t>активностью, и ноотропные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0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06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766.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N06BC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производные ксантина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кофеин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раствор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767.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N06BX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другие психостимуляторы и ноотропные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винпоцетин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таблетки;</w:t>
            </w:r>
          </w:p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768.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0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0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глицин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таблетки защечные; таблетки подъязычные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769.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0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0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метионил-глутамил-</w:t>
            </w:r>
          </w:p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гистидил-</w:t>
            </w:r>
          </w:p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фенилаланил-</w:t>
            </w:r>
          </w:p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пролил-глицил-</w:t>
            </w:r>
          </w:p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пролин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капли назальные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770.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0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0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пирацетам*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таблетки, покрытые оболочкой; таблетки, </w:t>
            </w:r>
            <w:r>
              <w:rPr>
                <w:rStyle w:val="0pt1"/>
              </w:rPr>
              <w:t>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771.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0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0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фонтурацетам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таблетки;</w:t>
            </w:r>
          </w:p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772.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0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0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полипептиды коры головного мозга скота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лиофилизат для приготовления раствора для внутримышечного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773.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0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0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церебролизин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раствор для инъекций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774.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0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0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цитиколин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раствор для приема внутрь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775.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N06D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препараты для лечения деменции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0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06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776.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N06DA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120" w:line="240" w:lineRule="exact"/>
              <w:jc w:val="both"/>
            </w:pPr>
            <w:r>
              <w:rPr>
                <w:rStyle w:val="0pt1"/>
              </w:rPr>
              <w:t>антихолинэстеразные</w:t>
            </w:r>
          </w:p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before="120" w:after="0" w:line="240" w:lineRule="exact"/>
              <w:jc w:val="both"/>
            </w:pPr>
            <w:r>
              <w:rPr>
                <w:rStyle w:val="0pt1"/>
              </w:rPr>
              <w:t>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галантамин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таблетки;</w:t>
            </w:r>
          </w:p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777.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0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0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ривастигмин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778.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N06DX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 xml:space="preserve">другие препараты для лечения </w:t>
            </w:r>
            <w:r>
              <w:rPr>
                <w:rStyle w:val="0pt1"/>
              </w:rPr>
              <w:t>деменции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мемантин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779.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другие препараты для лечения заболеваний нервной системы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0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06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780.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N07A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парасимпатомиметики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0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006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781.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N07AA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120" w:line="240" w:lineRule="exact"/>
              <w:jc w:val="both"/>
            </w:pPr>
            <w:r>
              <w:rPr>
                <w:rStyle w:val="0pt1"/>
              </w:rPr>
              <w:t>антихолинэстеразные</w:t>
            </w:r>
          </w:p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before="120" w:after="0" w:line="240" w:lineRule="exact"/>
              <w:jc w:val="both"/>
            </w:pPr>
            <w:r>
              <w:rPr>
                <w:rStyle w:val="0pt1"/>
              </w:rPr>
              <w:t>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60" w:line="240" w:lineRule="exact"/>
              <w:ind w:left="60"/>
            </w:pPr>
            <w:r>
              <w:rPr>
                <w:rStyle w:val="0pt1"/>
              </w:rPr>
              <w:t>неостигмина</w:t>
            </w:r>
          </w:p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before="60" w:after="0" w:line="240" w:lineRule="exact"/>
              <w:ind w:left="60"/>
            </w:pPr>
            <w:r>
              <w:rPr>
                <w:rStyle w:val="0pt1"/>
              </w:rPr>
              <w:t>метилсульфат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006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782.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59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59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60" w:line="240" w:lineRule="exact"/>
              <w:ind w:left="60"/>
            </w:pPr>
            <w:r>
              <w:rPr>
                <w:rStyle w:val="0pt1"/>
              </w:rPr>
              <w:t>пиридостигмина</w:t>
            </w:r>
          </w:p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before="60" w:after="0" w:line="240" w:lineRule="exact"/>
              <w:ind w:left="60"/>
            </w:pPr>
            <w:r>
              <w:rPr>
                <w:rStyle w:val="0pt1"/>
              </w:rPr>
              <w:t>бромид*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783.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N07 AX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прочие парасимпатомиметики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60" w:line="240" w:lineRule="exact"/>
              <w:ind w:left="60"/>
            </w:pPr>
            <w:r>
              <w:rPr>
                <w:rStyle w:val="0pt1"/>
              </w:rPr>
              <w:t>холина</w:t>
            </w:r>
          </w:p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before="60" w:after="0" w:line="240" w:lineRule="exact"/>
              <w:ind w:left="60"/>
            </w:pPr>
            <w:r>
              <w:rPr>
                <w:rStyle w:val="0pt1"/>
              </w:rPr>
              <w:t>альфосцерат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784.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N07B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препараты, применяемые при зависимостях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59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594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785.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N07BB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препараты, применяемые при алкогольной зависимости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налтрексон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капсулы;</w:t>
            </w:r>
          </w:p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таблетки;</w:t>
            </w:r>
          </w:p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786.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N07C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препараты для устранения головокружения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59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594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787.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N07CA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препараты для устранения головокружения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бетагистин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60" w:line="240" w:lineRule="exact"/>
              <w:ind w:left="80"/>
            </w:pPr>
            <w:r>
              <w:rPr>
                <w:rStyle w:val="0pt1"/>
              </w:rPr>
              <w:t>капсулы;</w:t>
            </w:r>
          </w:p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before="60"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788.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N07X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другие препараты для лечения заболеваний нервной системы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59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594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789.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N07XX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 xml:space="preserve">прочие препараты для лечения заболеваний </w:t>
            </w:r>
            <w:proofErr w:type="gramStart"/>
            <w:r>
              <w:rPr>
                <w:rStyle w:val="0pt1"/>
              </w:rPr>
              <w:t>нервной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диметилфумарат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120" w:line="240" w:lineRule="exact"/>
              <w:ind w:left="80"/>
            </w:pPr>
            <w:r>
              <w:rPr>
                <w:rStyle w:val="0pt1"/>
              </w:rPr>
              <w:t>капсулы</w:t>
            </w:r>
          </w:p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0pt1"/>
              </w:rPr>
              <w:t>кишечнорастворимые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790.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59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системы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инозин + никотинамид + рибофлавин + янтарная кислота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таблетки, покрытые</w:t>
            </w:r>
          </w:p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кишечнорастворимой</w:t>
            </w:r>
          </w:p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791.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59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59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тетрабеназин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792.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59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59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этилметилгидро-</w:t>
            </w:r>
          </w:p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ксипиридина</w:t>
            </w:r>
          </w:p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сукцинат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капсулы;</w:t>
            </w:r>
          </w:p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оболочкой; 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793.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P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противопаразитарные препараты, инсектициды и репелленты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59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594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794.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P01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120" w:line="240" w:lineRule="exact"/>
              <w:ind w:left="60"/>
            </w:pPr>
            <w:r>
              <w:rPr>
                <w:rStyle w:val="0pt1"/>
              </w:rPr>
              <w:t>противопротозойные</w:t>
            </w:r>
          </w:p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before="120" w:after="0" w:line="240" w:lineRule="exact"/>
              <w:ind w:left="60"/>
            </w:pPr>
            <w:r>
              <w:rPr>
                <w:rStyle w:val="0pt1"/>
              </w:rPr>
              <w:t>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59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594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795.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P01B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120" w:line="240" w:lineRule="exact"/>
              <w:ind w:left="60"/>
            </w:pPr>
            <w:r>
              <w:rPr>
                <w:rStyle w:val="0pt1"/>
              </w:rPr>
              <w:t>противомалярийные</w:t>
            </w:r>
          </w:p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before="120" w:after="0" w:line="240" w:lineRule="exact"/>
              <w:ind w:left="60"/>
            </w:pPr>
            <w:r>
              <w:rPr>
                <w:rStyle w:val="0pt1"/>
              </w:rPr>
              <w:t>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59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594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796.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P01BA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аминохинолины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гидроксихлорохин 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797.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P01BC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метанолхинолины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мефлохин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798.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P02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120" w:line="240" w:lineRule="exact"/>
              <w:ind w:left="60"/>
            </w:pPr>
            <w:r>
              <w:rPr>
                <w:rStyle w:val="0pt1"/>
              </w:rPr>
              <w:t>противогельминтные</w:t>
            </w:r>
          </w:p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before="120" w:after="0" w:line="240" w:lineRule="exact"/>
              <w:ind w:left="60"/>
            </w:pPr>
            <w:r>
              <w:rPr>
                <w:rStyle w:val="0pt1"/>
              </w:rPr>
              <w:t>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59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594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799.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P02B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препараты для лечения трематодоза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59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594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800.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P02BA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 xml:space="preserve">производные </w:t>
            </w:r>
            <w:r>
              <w:rPr>
                <w:rStyle w:val="0pt1"/>
              </w:rPr>
              <w:t>хинолина и родственные соединения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празиквантел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801.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P02C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препараты для лечения нематодоза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594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594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802.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P02CA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производные бензимидазола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мебендазол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594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803.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P02CC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120" w:line="240" w:lineRule="exact"/>
              <w:ind w:left="60"/>
            </w:pPr>
            <w:r>
              <w:rPr>
                <w:rStyle w:val="0pt1"/>
              </w:rPr>
              <w:t>производные</w:t>
            </w:r>
          </w:p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0pt1"/>
              </w:rPr>
              <w:t>тетрагидропиримидина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пирантел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таблетки;</w:t>
            </w:r>
          </w:p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804.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P02CE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производные имидазотиазола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левамизол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805.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P03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88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88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806.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P03A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88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88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807.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P03AX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бензилбензоат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мазь для наружного применения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808.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R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дыхательная система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88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88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809.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R01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назальные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88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88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810.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R01A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деконгестанты и другие препараты для местного применения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88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88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811.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R01AA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адреномиметики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ксилометазолин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спрей назальный дозированный; спрей назальный дозированный (для детей)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812.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R02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препараты для лечения заболеваний горла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88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88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813.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R02A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препараты для лечения заболеваний горла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88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88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814.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R02AA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антисептические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78" w:lineRule="exact"/>
              <w:jc w:val="both"/>
            </w:pPr>
            <w:r>
              <w:rPr>
                <w:rStyle w:val="0pt1"/>
              </w:rPr>
              <w:t>йод + калия йодид + глицерол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раствор для местного применения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815.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R03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88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88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816.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R03A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адренергические средства для ингаляционного введения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883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883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817.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R03AC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proofErr w:type="gramStart"/>
            <w:r>
              <w:rPr>
                <w:rStyle w:val="0pt1"/>
              </w:rPr>
              <w:t>селективные</w:t>
            </w:r>
            <w:proofErr w:type="gramEnd"/>
            <w:r>
              <w:rPr>
                <w:rStyle w:val="0pt1"/>
              </w:rPr>
              <w:t xml:space="preserve"> бета 2- адреномиметики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индакатерол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капсулы с порошком для ингаляций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818.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883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2883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сальбутамол*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аэрозоль </w:t>
            </w:r>
            <w:proofErr w:type="gramStart"/>
            <w:r>
              <w:rPr>
                <w:rStyle w:val="0pt1"/>
              </w:rPr>
              <w:t>для</w:t>
            </w:r>
            <w:proofErr w:type="gramEnd"/>
          </w:p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ингаляций</w:t>
            </w:r>
          </w:p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дозированный;</w:t>
            </w:r>
          </w:p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аэрозоль </w:t>
            </w:r>
            <w:proofErr w:type="gramStart"/>
            <w:r>
              <w:rPr>
                <w:rStyle w:val="0pt1"/>
              </w:rPr>
              <w:t>для</w:t>
            </w:r>
            <w:proofErr w:type="gramEnd"/>
          </w:p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ингаляций</w:t>
            </w:r>
          </w:p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дозированный,</w:t>
            </w:r>
          </w:p>
          <w:p w:rsidR="00C9345D" w:rsidRDefault="006072F1">
            <w:pPr>
              <w:pStyle w:val="31"/>
              <w:framePr w:w="9998" w:h="12883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proofErr w:type="gramStart"/>
            <w:r>
              <w:rPr>
                <w:rStyle w:val="0pt1"/>
              </w:rPr>
              <w:t>активируемый</w:t>
            </w:r>
            <w:proofErr w:type="gramEnd"/>
            <w:r>
              <w:rPr>
                <w:rStyle w:val="0pt1"/>
              </w:rPr>
              <w:t xml:space="preserve"> </w:t>
            </w:r>
            <w:r>
              <w:rPr>
                <w:rStyle w:val="0pt1"/>
              </w:rPr>
              <w:t>вдохом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819.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0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0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формотерол*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820.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R03AK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адренергические средства в комбинации с глюкокортикоидами или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беклометазон</w:t>
            </w:r>
            <w:r>
              <w:rPr>
                <w:rStyle w:val="0pt1"/>
              </w:rPr>
              <w:t xml:space="preserve"> + формотерол*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аэрозоль </w:t>
            </w:r>
            <w:proofErr w:type="gramStart"/>
            <w:r>
              <w:rPr>
                <w:rStyle w:val="0pt1"/>
              </w:rPr>
              <w:t>для</w:t>
            </w:r>
            <w:proofErr w:type="gramEnd"/>
          </w:p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ингаляций</w:t>
            </w:r>
          </w:p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дозированный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821.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0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 xml:space="preserve">другими препаратами, </w:t>
            </w:r>
            <w:proofErr w:type="gramStart"/>
            <w:r>
              <w:rPr>
                <w:rStyle w:val="0pt1"/>
              </w:rPr>
              <w:t>кроме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будесонид +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капсулы с порошком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0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0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антихолинергических средств</w:t>
            </w: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формотерол*</w:t>
            </w: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для ингаляций (набор); порошок для ингаляций дозированный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822.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0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0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вилантерол + флутиказона фуроат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порошок </w:t>
            </w:r>
            <w:proofErr w:type="gramStart"/>
            <w:r>
              <w:rPr>
                <w:rStyle w:val="0pt1"/>
              </w:rPr>
              <w:t>для</w:t>
            </w:r>
            <w:proofErr w:type="gramEnd"/>
          </w:p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ингаляций</w:t>
            </w:r>
          </w:p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дозированный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823.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0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0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мометазон + формотерол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аэрозоль </w:t>
            </w:r>
            <w:proofErr w:type="gramStart"/>
            <w:r>
              <w:rPr>
                <w:rStyle w:val="0pt1"/>
              </w:rPr>
              <w:t>для</w:t>
            </w:r>
            <w:proofErr w:type="gramEnd"/>
          </w:p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ингаляций</w:t>
            </w:r>
          </w:p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дозированный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824.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0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0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салметерол + флутиказон*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аэрозоль </w:t>
            </w:r>
            <w:proofErr w:type="gramStart"/>
            <w:r>
              <w:rPr>
                <w:rStyle w:val="0pt1"/>
              </w:rPr>
              <w:t>для</w:t>
            </w:r>
            <w:proofErr w:type="gramEnd"/>
          </w:p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ингаляций</w:t>
            </w:r>
          </w:p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дозированный;</w:t>
            </w:r>
          </w:p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порошок </w:t>
            </w:r>
            <w:proofErr w:type="gramStart"/>
            <w:r>
              <w:rPr>
                <w:rStyle w:val="0pt1"/>
              </w:rPr>
              <w:t>для</w:t>
            </w:r>
            <w:proofErr w:type="gramEnd"/>
          </w:p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ингаляций</w:t>
            </w:r>
          </w:p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дозированный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825.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R03AL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 xml:space="preserve">адренергические средства в </w:t>
            </w:r>
            <w:r>
              <w:rPr>
                <w:rStyle w:val="0pt1"/>
              </w:rPr>
              <w:t>комбинации с антихолинергическими средствами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гликопиррония бромид + индакатерол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капсулы с порошком для ингаляций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826.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0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0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вилантерол + умеклидиния бромид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порошок </w:t>
            </w:r>
            <w:proofErr w:type="gramStart"/>
            <w:r>
              <w:rPr>
                <w:rStyle w:val="0pt1"/>
              </w:rPr>
              <w:t>для</w:t>
            </w:r>
            <w:proofErr w:type="gramEnd"/>
          </w:p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ингаляций</w:t>
            </w:r>
          </w:p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дозированный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827.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0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0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ипратропия бромид + фенотерол*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аэрозоль для ингаляций </w:t>
            </w:r>
            <w:r>
              <w:rPr>
                <w:rStyle w:val="0pt1"/>
              </w:rPr>
              <w:t>дозированный; раствор для ингаляций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828.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0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0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олодатерол + тиотропия бромид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раствор для ингаляций дозированный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829.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R03B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109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09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109" w:wrap="none" w:vAnchor="page" w:hAnchor="page" w:x="968" w:y="1520"/>
              <w:rPr>
                <w:sz w:val="10"/>
                <w:szCs w:val="10"/>
              </w:rPr>
            </w:pP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830.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R03BA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глюкокортикоиды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беклометазон*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аэрозоль для ингаляций дозированный; аэрозоль для ингаляций дозированный, активируемый вдохом; аэрозоль назальный дозированный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831.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61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61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будесонид*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суспензия </w:t>
            </w:r>
            <w:proofErr w:type="gramStart"/>
            <w:r>
              <w:rPr>
                <w:rStyle w:val="0pt1"/>
              </w:rPr>
              <w:t>для</w:t>
            </w:r>
            <w:proofErr w:type="gramEnd"/>
          </w:p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ингаляций</w:t>
            </w:r>
          </w:p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дозированная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832.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R03BB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120" w:line="240" w:lineRule="exact"/>
              <w:ind w:left="60"/>
            </w:pPr>
            <w:r>
              <w:rPr>
                <w:rStyle w:val="0pt1"/>
              </w:rPr>
              <w:t>антихолинергические</w:t>
            </w:r>
          </w:p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before="120" w:after="0" w:line="240" w:lineRule="exact"/>
              <w:ind w:left="60"/>
            </w:pPr>
            <w:r>
              <w:rPr>
                <w:rStyle w:val="0pt1"/>
              </w:rPr>
              <w:t>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60" w:line="240" w:lineRule="exact"/>
              <w:ind w:left="80"/>
            </w:pPr>
            <w:r>
              <w:rPr>
                <w:rStyle w:val="0pt1"/>
              </w:rPr>
              <w:t>гликопиррония</w:t>
            </w:r>
          </w:p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before="60" w:after="0" w:line="240" w:lineRule="exact"/>
              <w:ind w:left="80"/>
            </w:pPr>
            <w:r>
              <w:rPr>
                <w:rStyle w:val="0pt1"/>
              </w:rPr>
              <w:t>бромид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капсулы с порошком для ингаляций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833.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61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61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60" w:line="240" w:lineRule="exact"/>
              <w:ind w:left="80"/>
            </w:pPr>
            <w:r>
              <w:rPr>
                <w:rStyle w:val="0pt1"/>
              </w:rPr>
              <w:t>ипратропия</w:t>
            </w:r>
          </w:p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before="60" w:after="0" w:line="240" w:lineRule="exact"/>
              <w:ind w:left="80"/>
            </w:pPr>
            <w:r>
              <w:rPr>
                <w:rStyle w:val="0pt1"/>
              </w:rPr>
              <w:t>бромид*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аэрозоль для ингаляций дозированный; раствор для ингаляций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834.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61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61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тиотропия бромид*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раствор для ингаляций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835.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R03BC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 xml:space="preserve">противоаллергические </w:t>
            </w:r>
            <w:r>
              <w:rPr>
                <w:rStyle w:val="0pt1"/>
              </w:rPr>
              <w:t>средства, кроме глюкокортикоидов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120" w:line="240" w:lineRule="exact"/>
              <w:ind w:left="80"/>
            </w:pPr>
            <w:r>
              <w:rPr>
                <w:rStyle w:val="0pt1"/>
              </w:rPr>
              <w:t>кромоглициевая</w:t>
            </w:r>
          </w:p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before="120" w:after="0" w:line="240" w:lineRule="exact"/>
              <w:ind w:left="80"/>
            </w:pPr>
            <w:r>
              <w:rPr>
                <w:rStyle w:val="0pt1"/>
              </w:rPr>
              <w:t>кислота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аэрозоль </w:t>
            </w:r>
            <w:proofErr w:type="gramStart"/>
            <w:r>
              <w:rPr>
                <w:rStyle w:val="0pt1"/>
              </w:rPr>
              <w:t>для</w:t>
            </w:r>
            <w:proofErr w:type="gramEnd"/>
          </w:p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ингаляций</w:t>
            </w:r>
          </w:p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дозированный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836.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R03D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61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61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837.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R03DА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ксантины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аминофиллин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838.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R03DX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бенрализумаб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раствор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839.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61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61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меполизумаб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лиофилизат для приготовления раствора для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840.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61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61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омализумаб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 xml:space="preserve">раствор для </w:t>
            </w:r>
            <w:r>
              <w:rPr>
                <w:rStyle w:val="0pt1"/>
              </w:rPr>
              <w:t>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841.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61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61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реслизумаб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концентрат для приготовления раствора для инфузий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842.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61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61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фенспирид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843.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R05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61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61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844.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R05C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 xml:space="preserve">отхаркивающие </w:t>
            </w:r>
            <w:r>
              <w:rPr>
                <w:rStyle w:val="0pt1"/>
              </w:rPr>
              <w:t>препараты, кроме комбинаций с противокашлевыми средствами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61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261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845.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R05CB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муколитические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амброксол*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261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сироп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846.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ацетилцистеин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таблетки; таблетки шипучие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847.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дорназа альфа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раствор для ингаляций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848.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R06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антигистаминные средства системного действия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849.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R06A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антигистаминные средства системного действия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850.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R06AА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эфиры алкиламинов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дифенгидрамин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851.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R06AС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замещенные этилендиамины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хлоропирамин*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852.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R06AE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производные пиперазина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цетиризин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оболочкой; 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853.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R06AX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другие антигистаминные средства системного действия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лоратадин*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сироп;</w:t>
            </w:r>
          </w:p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суспензия для приема</w:t>
            </w:r>
          </w:p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внутрь;</w:t>
            </w:r>
          </w:p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854.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органы чувств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855.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S01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120" w:line="240" w:lineRule="exact"/>
              <w:ind w:left="60"/>
            </w:pPr>
            <w:r>
              <w:rPr>
                <w:rStyle w:val="0pt1"/>
              </w:rPr>
              <w:t>офтальмологические</w:t>
            </w:r>
          </w:p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before="120" w:after="0" w:line="240" w:lineRule="exact"/>
              <w:ind w:left="60"/>
            </w:pPr>
            <w:r>
              <w:rPr>
                <w:rStyle w:val="0pt1"/>
              </w:rPr>
              <w:t>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856.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S01A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противомикробные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857.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S01AA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антибиотики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тетрациклин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мазь глазная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858.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S01E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противоглаукомные препараты и миотические 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859.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S01EB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парасимпатомиметики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пилокарпин*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капли глазные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860.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S01EC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 xml:space="preserve">ингибиторы </w:t>
            </w:r>
            <w:r>
              <w:rPr>
                <w:rStyle w:val="0pt1"/>
              </w:rPr>
              <w:t>карбоангидразы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ацетазоламид*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861.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дорзоламид*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капли глазные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862.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S01ED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бета-адреноблокаторы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тимолол*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капли глазные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863.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S0^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аналоги простагландинов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тафлупрост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капли глазные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864.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S01EX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другие противоглаукомные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бутиламиногидр</w:t>
            </w:r>
            <w:proofErr w:type="gramStart"/>
            <w:r>
              <w:rPr>
                <w:rStyle w:val="0pt1"/>
              </w:rPr>
              <w:t>о-</w:t>
            </w:r>
            <w:proofErr w:type="gramEnd"/>
            <w:r>
              <w:rPr>
                <w:rStyle w:val="0pt1"/>
              </w:rPr>
              <w:t xml:space="preserve"> </w:t>
            </w:r>
            <w:r>
              <w:rPr>
                <w:rStyle w:val="0pt1"/>
              </w:rPr>
              <w:t>ксипропоксифенок- симетилметилокса- диазол 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капли глазные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865.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S01F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мидриатические и циклоплегические 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866.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S01FA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120" w:line="240" w:lineRule="exact"/>
              <w:ind w:left="60"/>
            </w:pPr>
            <w:r>
              <w:rPr>
                <w:rStyle w:val="0pt1"/>
              </w:rPr>
              <w:t>антихолинэргические</w:t>
            </w:r>
          </w:p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before="120" w:after="0" w:line="240" w:lineRule="exact"/>
              <w:ind w:left="60"/>
            </w:pPr>
            <w:r>
              <w:rPr>
                <w:rStyle w:val="0pt1"/>
              </w:rPr>
              <w:t>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тропикамид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капли глазные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867.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S01H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местные анестетики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868.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S01HA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местные анестетики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оксибупрокаин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капли глазные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869.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S01K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870.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S01J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диагностические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4318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871.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S01JA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красящие 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флуоресцеин натрия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раствор </w:t>
            </w:r>
            <w:proofErr w:type="gramStart"/>
            <w:r>
              <w:rPr>
                <w:rStyle w:val="0pt1"/>
              </w:rPr>
              <w:t>для</w:t>
            </w:r>
            <w:proofErr w:type="gramEnd"/>
          </w:p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внутривенного</w:t>
            </w:r>
          </w:p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872.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S01KA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вязкоэластичные соединения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гипромеллоза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4318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капли глазные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873.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S01L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874.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S01LA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средства, препятствующие новообразованию сосудов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875.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S02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 xml:space="preserve">препараты для </w:t>
            </w:r>
            <w:r>
              <w:rPr>
                <w:rStyle w:val="0pt1"/>
              </w:rPr>
              <w:t>лечения заболеваний уха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ранибизумаб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раствор </w:t>
            </w:r>
            <w:proofErr w:type="gramStart"/>
            <w:r>
              <w:rPr>
                <w:rStyle w:val="0pt1"/>
              </w:rPr>
              <w:t>для</w:t>
            </w:r>
            <w:proofErr w:type="gramEnd"/>
          </w:p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внутриглазного</w:t>
            </w:r>
          </w:p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876.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S02A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противомикробные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877.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S02AA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противомикробные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рифамицин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капли ушные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878.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V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прочие 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879.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V01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аллергены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880.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V0m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аллергены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881.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V01АА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аллергенов экстракт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аллергены бактерий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раствор </w:t>
            </w:r>
            <w:proofErr w:type="gramStart"/>
            <w:r>
              <w:rPr>
                <w:rStyle w:val="0pt1"/>
              </w:rPr>
              <w:t>для</w:t>
            </w:r>
            <w:proofErr w:type="gramEnd"/>
          </w:p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внутрикожного</w:t>
            </w:r>
          </w:p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882.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аллерген бактерий</w:t>
            </w:r>
          </w:p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proofErr w:type="gramStart"/>
            <w:r>
              <w:rPr>
                <w:rStyle w:val="0pt1"/>
              </w:rPr>
              <w:t>(туберкулезный</w:t>
            </w:r>
            <w:proofErr w:type="gramEnd"/>
          </w:p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proofErr w:type="gramStart"/>
            <w:r>
              <w:rPr>
                <w:rStyle w:val="0pt1"/>
              </w:rPr>
              <w:t>рекомбинантный)</w:t>
            </w:r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раствор </w:t>
            </w:r>
            <w:proofErr w:type="gramStart"/>
            <w:r>
              <w:rPr>
                <w:rStyle w:val="0pt1"/>
              </w:rPr>
              <w:t>для</w:t>
            </w:r>
            <w:proofErr w:type="gramEnd"/>
          </w:p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внутрикожного</w:t>
            </w:r>
          </w:p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883.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V03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другие лечебные 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884.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V03A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другие лечебные 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885.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V03AB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антидоты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78" w:lineRule="exact"/>
              <w:jc w:val="both"/>
            </w:pPr>
            <w:r>
              <w:rPr>
                <w:rStyle w:val="0pt1"/>
              </w:rPr>
              <w:t>димеркаптопропа</w:t>
            </w:r>
            <w:proofErr w:type="gramStart"/>
            <w:r>
              <w:rPr>
                <w:rStyle w:val="0pt1"/>
              </w:rPr>
              <w:t>н-</w:t>
            </w:r>
            <w:proofErr w:type="gramEnd"/>
            <w:r>
              <w:rPr>
                <w:rStyle w:val="0pt1"/>
              </w:rPr>
              <w:t xml:space="preserve"> сульфонат натрия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раствор для внутримышечного и подкожного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886.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60" w:line="240" w:lineRule="exact"/>
              <w:jc w:val="both"/>
            </w:pPr>
            <w:r>
              <w:rPr>
                <w:rStyle w:val="0pt1"/>
              </w:rPr>
              <w:t>калий-железо</w:t>
            </w:r>
          </w:p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0pt1"/>
              </w:rPr>
              <w:t>гексацианоферрат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887.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кальция тринатрия пентетат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раствор для внутривенного введения и ингаляций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888.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карбоксим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раствор для </w:t>
            </w:r>
            <w:r>
              <w:rPr>
                <w:rStyle w:val="0pt1"/>
              </w:rPr>
              <w:t>внутри</w:t>
            </w:r>
            <w:r>
              <w:rPr>
                <w:rStyle w:val="0pt1"/>
              </w:rPr>
              <w:softHyphen/>
              <w:t>мышечного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889.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налоксон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раствор для инъекций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890.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натрия тиосульфат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78" w:lineRule="exact"/>
              <w:ind w:left="80"/>
            </w:pPr>
            <w:r>
              <w:rPr>
                <w:rStyle w:val="0pt1"/>
              </w:rPr>
              <w:t>раствор для внутри</w:t>
            </w:r>
            <w:r>
              <w:rPr>
                <w:rStyle w:val="0pt1"/>
              </w:rPr>
              <w:softHyphen/>
              <w:t>венного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891.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протамина сульфат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раствор для инъекций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892.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сугаммадекс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раствор для внутри</w:t>
            </w:r>
            <w:r>
              <w:rPr>
                <w:rStyle w:val="0pt1"/>
              </w:rPr>
              <w:softHyphen/>
              <w:t>венного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893.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цинка</w:t>
            </w:r>
          </w:p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бисвинилимидазола</w:t>
            </w:r>
          </w:p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диацетат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капсулы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894.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V03AC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120" w:line="240" w:lineRule="exact"/>
              <w:ind w:left="60"/>
            </w:pPr>
            <w:r>
              <w:rPr>
                <w:rStyle w:val="0pt1"/>
              </w:rPr>
              <w:t>железосвязывающие</w:t>
            </w:r>
          </w:p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before="120" w:after="0" w:line="240" w:lineRule="exact"/>
              <w:ind w:left="60"/>
            </w:pPr>
            <w:r>
              <w:rPr>
                <w:rStyle w:val="0pt1"/>
              </w:rPr>
              <w:t>препараты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деферазирокс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120" w:line="240" w:lineRule="exact"/>
              <w:ind w:left="80"/>
            </w:pPr>
            <w:r>
              <w:rPr>
                <w:rStyle w:val="0pt1"/>
              </w:rPr>
              <w:t>таблетки</w:t>
            </w:r>
          </w:p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0pt1"/>
              </w:rPr>
              <w:t>диспергируемые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895.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V03AE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препараты для лечения гиперкалиемии и гиперфосфатемии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98" w:lineRule="exact"/>
              <w:jc w:val="both"/>
            </w:pPr>
            <w:r>
              <w:rPr>
                <w:rStyle w:val="0pt1"/>
              </w:rPr>
              <w:t xml:space="preserve">комплекс в </w:t>
            </w:r>
            <w:proofErr w:type="gramStart"/>
            <w:r>
              <w:rPr>
                <w:rStyle w:val="0pt1"/>
              </w:rPr>
              <w:t>-ж</w:t>
            </w:r>
            <w:proofErr w:type="gramEnd"/>
            <w:r>
              <w:rPr>
                <w:rStyle w:val="0pt1"/>
              </w:rPr>
              <w:t>елеза (III) оксигидроксида, сахарозы и крахмала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 xml:space="preserve">таблетки </w:t>
            </w:r>
            <w:r>
              <w:rPr>
                <w:rStyle w:val="0pt1"/>
              </w:rPr>
              <w:t>жевательные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896.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13872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севеламер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897.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V03AF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дезинтоксикационные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кальция фолинат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13872" w:wrap="none" w:vAnchor="page" w:hAnchor="page" w:x="968" w:y="1520"/>
              <w:shd w:val="clear" w:color="auto" w:fill="auto"/>
              <w:spacing w:after="0" w:line="240" w:lineRule="exact"/>
              <w:ind w:left="80"/>
            </w:pPr>
            <w:r>
              <w:rPr>
                <w:rStyle w:val="0pt1"/>
              </w:rPr>
              <w:t>капсулы</w:t>
            </w:r>
          </w:p>
        </w:tc>
      </w:tr>
    </w:tbl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51"/>
        <w:gridCol w:w="3269"/>
        <w:gridCol w:w="2318"/>
        <w:gridCol w:w="2501"/>
      </w:tblGrid>
      <w:tr w:rsidR="00C9345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898.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898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препараты для противоопухолевой терапии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месна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 xml:space="preserve">раствор </w:t>
            </w:r>
            <w:proofErr w:type="gramStart"/>
            <w:r>
              <w:rPr>
                <w:rStyle w:val="0pt1"/>
              </w:rPr>
              <w:t>для</w:t>
            </w:r>
            <w:proofErr w:type="gramEnd"/>
          </w:p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внутривенного</w:t>
            </w:r>
          </w:p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899.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У03АХ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прочие лечебные 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дезоксирибонуклеи</w:t>
            </w:r>
            <w:r>
              <w:rPr>
                <w:rStyle w:val="0pt1"/>
              </w:rPr>
              <w:softHyphen/>
              <w:t>новая кислота плазмидная (сверхскрученная кольцевая двуцепочечная)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лиофилизат для приготовления раствора для внутримышечного введения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900.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V06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лечебное питание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898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8986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901.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V06D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другие продукты лечебного питания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898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8986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902.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V06DD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>аминокислоты, включая комбинации с полипептидами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 xml:space="preserve">аминокислоты </w:t>
            </w:r>
            <w:proofErr w:type="gramStart"/>
            <w:r>
              <w:rPr>
                <w:rStyle w:val="0pt1"/>
              </w:rPr>
              <w:t>для</w:t>
            </w:r>
            <w:proofErr w:type="gramEnd"/>
          </w:p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парентерального</w:t>
            </w:r>
          </w:p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питания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8986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903.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8986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8986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аминокислоты и их смеси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8986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904.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8986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8986" w:wrap="none" w:vAnchor="page" w:hAnchor="page" w:x="968" w:y="1520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120" w:line="240" w:lineRule="exact"/>
              <w:ind w:left="60"/>
            </w:pPr>
            <w:r>
              <w:rPr>
                <w:rStyle w:val="0pt1"/>
              </w:rPr>
              <w:t>кетоаналоги</w:t>
            </w:r>
          </w:p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before="120" w:after="0" w:line="240" w:lineRule="exact"/>
              <w:ind w:left="60"/>
            </w:pPr>
            <w:r>
              <w:rPr>
                <w:rStyle w:val="0pt1"/>
              </w:rPr>
              <w:t>аминокислот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таблетки, покрытые пленочной оболочкой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905.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V07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другие нелечебные 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898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8986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906.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V07A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другие нелечебные средства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898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8986" w:wrap="none" w:vAnchor="page" w:hAnchor="page" w:x="968" w:y="1520"/>
              <w:rPr>
                <w:sz w:val="10"/>
                <w:szCs w:val="10"/>
              </w:rPr>
            </w:pP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907.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  <w:lang w:val="en-US"/>
              </w:rPr>
              <w:t>V07AB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74" w:lineRule="exact"/>
              <w:ind w:left="60"/>
            </w:pPr>
            <w:r>
              <w:rPr>
                <w:rStyle w:val="0pt1"/>
              </w:rPr>
              <w:t>растворители и разбавители, включая ирригационные растворы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вода для инъекций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74" w:lineRule="exact"/>
              <w:ind w:left="80"/>
            </w:pPr>
            <w:r>
              <w:rPr>
                <w:rStyle w:val="0pt1"/>
              </w:rPr>
              <w:t>растворитель для приготовления лекарственных форм для инъекций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908.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8986" w:wrap="none" w:vAnchor="page" w:hAnchor="page" w:x="968" w:y="1520"/>
              <w:rPr>
                <w:sz w:val="10"/>
                <w:szCs w:val="10"/>
              </w:rPr>
            </w:pP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40" w:lineRule="exact"/>
              <w:ind w:left="60"/>
            </w:pPr>
            <w:r>
              <w:rPr>
                <w:rStyle w:val="0pt1"/>
              </w:rPr>
              <w:t>Медицинские изделия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 xml:space="preserve">калоприемник, вырезаемое отверстие под </w:t>
            </w:r>
            <w:r>
              <w:rPr>
                <w:rStyle w:val="0pt1"/>
              </w:rPr>
              <w:t>стому, 10-70 мм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909.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8986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8986" w:wrap="none" w:vAnchor="page" w:hAnchor="page" w:x="968" w:y="1520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proofErr w:type="gramStart"/>
            <w:r>
              <w:rPr>
                <w:rStyle w:val="0pt1"/>
              </w:rPr>
              <w:t>тест-полоски</w:t>
            </w:r>
            <w:proofErr w:type="gramEnd"/>
            <w:r>
              <w:rPr>
                <w:rStyle w:val="0pt1"/>
              </w:rPr>
              <w:t xml:space="preserve"> для определения содержания глюкозы в крови</w:t>
            </w:r>
          </w:p>
        </w:tc>
      </w:tr>
      <w:tr w:rsidR="00C9345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910.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8986" w:wrap="none" w:vAnchor="page" w:hAnchor="page" w:x="968" w:y="1520"/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45D" w:rsidRDefault="00C9345D">
            <w:pPr>
              <w:framePr w:w="9998" w:h="8986" w:wrap="none" w:vAnchor="page" w:hAnchor="page" w:x="968" w:y="1520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45D" w:rsidRDefault="006072F1">
            <w:pPr>
              <w:pStyle w:val="31"/>
              <w:framePr w:w="9998" w:h="8986" w:wrap="none" w:vAnchor="page" w:hAnchor="page" w:x="968" w:y="1520"/>
              <w:shd w:val="clear" w:color="auto" w:fill="auto"/>
              <w:spacing w:after="0" w:line="278" w:lineRule="exact"/>
              <w:ind w:left="60"/>
            </w:pPr>
            <w:r>
              <w:rPr>
                <w:rStyle w:val="0pt1"/>
              </w:rPr>
              <w:t xml:space="preserve">иглы одноразовые к инсулиновому инжектору, 8 мм*30С </w:t>
            </w:r>
            <w:r w:rsidRPr="000D4E6F">
              <w:rPr>
                <w:rStyle w:val="0pt1"/>
              </w:rPr>
              <w:t>(31</w:t>
            </w:r>
            <w:r>
              <w:rPr>
                <w:rStyle w:val="0pt1"/>
                <w:lang w:val="en-US"/>
              </w:rPr>
              <w:t>G</w:t>
            </w:r>
            <w:r w:rsidRPr="000D4E6F">
              <w:rPr>
                <w:rStyle w:val="0pt1"/>
              </w:rPr>
              <w:t>)</w:t>
            </w:r>
          </w:p>
        </w:tc>
      </w:tr>
    </w:tbl>
    <w:p w:rsidR="00C9345D" w:rsidRDefault="006072F1">
      <w:pPr>
        <w:pStyle w:val="ac"/>
        <w:framePr w:w="9974" w:h="1292" w:hRule="exact" w:wrap="none" w:vAnchor="page" w:hAnchor="page" w:x="1011" w:y="10732"/>
        <w:shd w:val="clear" w:color="auto" w:fill="auto"/>
        <w:ind w:left="80" w:right="20" w:firstLine="720"/>
      </w:pPr>
      <w:r>
        <w:t xml:space="preserve">* Лекарственные препараты, отпускаемые в рамках реализации постановления Правительства Свердловской области </w:t>
      </w:r>
      <w:r>
        <w:t xml:space="preserve">от 22.06.2017 № 438-ПП «О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</w:t>
      </w:r>
      <w:r>
        <w:t>организациях, за счет средств областного бюджета».</w:t>
      </w:r>
    </w:p>
    <w:p w:rsidR="00C9345D" w:rsidRDefault="006072F1">
      <w:pPr>
        <w:pStyle w:val="ac"/>
        <w:framePr w:w="9974" w:h="1512" w:hRule="exact" w:wrap="none" w:vAnchor="page" w:hAnchor="page" w:x="1011" w:y="12028"/>
        <w:shd w:val="clear" w:color="auto" w:fill="auto"/>
        <w:ind w:left="80" w:right="20" w:firstLine="720"/>
      </w:pPr>
      <w:proofErr w:type="gramStart"/>
      <w:r>
        <w:t xml:space="preserve">** Лекарственные препараты, отпускаемые в рамках реализации постановления Правительства Свердловской области от 26.10.2012 № 1202-ПП «Об утверждении Порядка организации обеспечения граждан, проживающих в </w:t>
      </w:r>
      <w:r>
        <w:t>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</w:t>
      </w:r>
      <w:r>
        <w:t>тельности жизни граждан или их инвалидности, за счет средств областного бюджета».</w:t>
      </w:r>
      <w:proofErr w:type="gramEnd"/>
    </w:p>
    <w:p w:rsidR="00C9345D" w:rsidRDefault="006072F1">
      <w:pPr>
        <w:pStyle w:val="ac"/>
        <w:framePr w:w="9974" w:h="2300" w:hRule="exact" w:wrap="none" w:vAnchor="page" w:hAnchor="page" w:x="1011" w:y="13545"/>
        <w:shd w:val="clear" w:color="auto" w:fill="auto"/>
        <w:ind w:left="80" w:right="20" w:firstLine="720"/>
      </w:pPr>
      <w:r>
        <w:t>*** Лекарственные препараты, отпускаемые в рамках реализации постановления Правительства Свердловской области от 12.07.2012 № 785-ПП «О мерах социальной поддержки по лекарств</w:t>
      </w:r>
      <w:r>
        <w:t>енному обеспечению граждан Российской Федерации, проживающих в Свердловской области, страдающих социально значимыми заболеваниями».</w:t>
      </w:r>
    </w:p>
    <w:p w:rsidR="00C9345D" w:rsidRDefault="006072F1">
      <w:pPr>
        <w:pStyle w:val="ac"/>
        <w:framePr w:w="9974" w:h="2300" w:hRule="exact" w:wrap="none" w:vAnchor="page" w:hAnchor="page" w:x="1011" w:y="13545"/>
        <w:shd w:val="clear" w:color="auto" w:fill="auto"/>
        <w:ind w:left="80" w:right="20"/>
      </w:pPr>
      <w:r>
        <w:t>Примечание. По жизненным показаниям обеспечение лекарственными препаратами граждан в рамках предоставления мер социальной по</w:t>
      </w:r>
      <w:r>
        <w:t>ддержки, предусмотренных постановлением Правительства Российской Федерации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</w:t>
      </w:r>
      <w:r>
        <w:t>иями медицинского назначения», осуществляется по решению комиссии</w:t>
      </w:r>
    </w:p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345D" w:rsidRDefault="006072F1">
      <w:pPr>
        <w:pStyle w:val="a7"/>
        <w:framePr w:wrap="none" w:vAnchor="page" w:hAnchor="page" w:x="5751" w:y="934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147</w:t>
      </w:r>
    </w:p>
    <w:p w:rsidR="00C9345D" w:rsidRDefault="006072F1">
      <w:pPr>
        <w:pStyle w:val="31"/>
        <w:framePr w:w="9926" w:h="1066" w:hRule="exact" w:wrap="none" w:vAnchor="page" w:hAnchor="page" w:x="1004" w:y="1473"/>
        <w:shd w:val="clear" w:color="auto" w:fill="auto"/>
        <w:spacing w:after="0" w:line="250" w:lineRule="exact"/>
        <w:jc w:val="both"/>
      </w:pPr>
      <w:r>
        <w:rPr>
          <w:rStyle w:val="0pt1"/>
        </w:rPr>
        <w:t>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порядке, установле</w:t>
      </w:r>
      <w:r>
        <w:rPr>
          <w:rStyle w:val="0pt1"/>
        </w:rPr>
        <w:t>нном Министерством здравоохранения Свердловской области, на основании решения врачебной комиссии медицинской организации.</w:t>
      </w:r>
    </w:p>
    <w:p w:rsidR="00C9345D" w:rsidRDefault="00C9345D">
      <w:pPr>
        <w:rPr>
          <w:sz w:val="2"/>
          <w:szCs w:val="2"/>
        </w:rPr>
        <w:sectPr w:rsidR="00C934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345D" w:rsidRDefault="00C9345D">
      <w:pPr>
        <w:pStyle w:val="a7"/>
        <w:framePr w:wrap="none" w:vAnchor="page" w:hAnchor="page" w:x="5665" w:y="1018"/>
        <w:shd w:val="clear" w:color="auto" w:fill="auto"/>
        <w:spacing w:line="240" w:lineRule="exact"/>
        <w:ind w:left="20"/>
      </w:pPr>
    </w:p>
    <w:p w:rsidR="00C9345D" w:rsidRDefault="00C9345D" w:rsidP="000D4E6F">
      <w:pPr>
        <w:pStyle w:val="31"/>
        <w:framePr w:w="10315" w:h="3851" w:hRule="exact" w:wrap="none" w:vAnchor="page" w:hAnchor="page" w:x="798" w:y="1632"/>
        <w:shd w:val="clear" w:color="auto" w:fill="auto"/>
        <w:spacing w:after="0" w:line="240" w:lineRule="exact"/>
        <w:ind w:left="5520"/>
        <w:rPr>
          <w:sz w:val="2"/>
          <w:szCs w:val="2"/>
        </w:rPr>
      </w:pPr>
    </w:p>
    <w:sectPr w:rsidR="00C9345D" w:rsidSect="00C9345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2F1" w:rsidRDefault="006072F1" w:rsidP="00C9345D">
      <w:r>
        <w:separator/>
      </w:r>
    </w:p>
  </w:endnote>
  <w:endnote w:type="continuationSeparator" w:id="0">
    <w:p w:rsidR="006072F1" w:rsidRDefault="006072F1" w:rsidP="00C93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2F1" w:rsidRDefault="006072F1">
      <w:r>
        <w:separator/>
      </w:r>
    </w:p>
  </w:footnote>
  <w:footnote w:type="continuationSeparator" w:id="0">
    <w:p w:rsidR="006072F1" w:rsidRDefault="00607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4AC"/>
    <w:multiLevelType w:val="multilevel"/>
    <w:tmpl w:val="F46C5D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C1185"/>
    <w:multiLevelType w:val="multilevel"/>
    <w:tmpl w:val="92A8A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37921"/>
    <w:multiLevelType w:val="multilevel"/>
    <w:tmpl w:val="533A57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02752"/>
    <w:multiLevelType w:val="multilevel"/>
    <w:tmpl w:val="49B65C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2B38E0"/>
    <w:multiLevelType w:val="multilevel"/>
    <w:tmpl w:val="604492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827DCE"/>
    <w:multiLevelType w:val="multilevel"/>
    <w:tmpl w:val="5DCA65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336735"/>
    <w:multiLevelType w:val="multilevel"/>
    <w:tmpl w:val="5B449DD6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121532"/>
    <w:multiLevelType w:val="multilevel"/>
    <w:tmpl w:val="8E689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1C5D09"/>
    <w:multiLevelType w:val="multilevel"/>
    <w:tmpl w:val="DA826B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DA4FC0"/>
    <w:multiLevelType w:val="multilevel"/>
    <w:tmpl w:val="5E1E2F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DE301D"/>
    <w:multiLevelType w:val="multilevel"/>
    <w:tmpl w:val="03F65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D2147E"/>
    <w:multiLevelType w:val="multilevel"/>
    <w:tmpl w:val="97701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5F4216"/>
    <w:multiLevelType w:val="multilevel"/>
    <w:tmpl w:val="1F5A17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B203BC"/>
    <w:multiLevelType w:val="multilevel"/>
    <w:tmpl w:val="F5D21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0C729B"/>
    <w:multiLevelType w:val="multilevel"/>
    <w:tmpl w:val="F1F856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E144E4"/>
    <w:multiLevelType w:val="multilevel"/>
    <w:tmpl w:val="3F3089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0C6642"/>
    <w:multiLevelType w:val="multilevel"/>
    <w:tmpl w:val="97A05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C22A4D"/>
    <w:multiLevelType w:val="multilevel"/>
    <w:tmpl w:val="FF3058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3C25DE"/>
    <w:multiLevelType w:val="multilevel"/>
    <w:tmpl w:val="D62CD2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E43C37"/>
    <w:multiLevelType w:val="multilevel"/>
    <w:tmpl w:val="882ED1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0D5F82"/>
    <w:multiLevelType w:val="multilevel"/>
    <w:tmpl w:val="7472D6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C60D2E"/>
    <w:multiLevelType w:val="multilevel"/>
    <w:tmpl w:val="882EF0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4E7B2F"/>
    <w:multiLevelType w:val="multilevel"/>
    <w:tmpl w:val="19D2D4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F45305"/>
    <w:multiLevelType w:val="multilevel"/>
    <w:tmpl w:val="5BFEB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22329B"/>
    <w:multiLevelType w:val="multilevel"/>
    <w:tmpl w:val="1DEAE2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621A8F"/>
    <w:multiLevelType w:val="multilevel"/>
    <w:tmpl w:val="1E1A5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B55F22"/>
    <w:multiLevelType w:val="multilevel"/>
    <w:tmpl w:val="DE587A3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811827"/>
    <w:multiLevelType w:val="multilevel"/>
    <w:tmpl w:val="77C2F1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A11C27"/>
    <w:multiLevelType w:val="multilevel"/>
    <w:tmpl w:val="501A85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DE16AE"/>
    <w:multiLevelType w:val="multilevel"/>
    <w:tmpl w:val="73840A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594C59"/>
    <w:multiLevelType w:val="multilevel"/>
    <w:tmpl w:val="565C5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077838"/>
    <w:multiLevelType w:val="multilevel"/>
    <w:tmpl w:val="BFDA7E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226C55"/>
    <w:multiLevelType w:val="multilevel"/>
    <w:tmpl w:val="93AEFB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AE04F7"/>
    <w:multiLevelType w:val="multilevel"/>
    <w:tmpl w:val="55C861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836D6A"/>
    <w:multiLevelType w:val="multilevel"/>
    <w:tmpl w:val="7FA2F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FC06B1"/>
    <w:multiLevelType w:val="multilevel"/>
    <w:tmpl w:val="A53438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53017A"/>
    <w:multiLevelType w:val="multilevel"/>
    <w:tmpl w:val="8B12CE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8804B4"/>
    <w:multiLevelType w:val="multilevel"/>
    <w:tmpl w:val="3BC08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B252A7"/>
    <w:multiLevelType w:val="multilevel"/>
    <w:tmpl w:val="4D9AA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E05831"/>
    <w:multiLevelType w:val="multilevel"/>
    <w:tmpl w:val="1F5A48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A66A33"/>
    <w:multiLevelType w:val="multilevel"/>
    <w:tmpl w:val="D5968C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E22579"/>
    <w:multiLevelType w:val="multilevel"/>
    <w:tmpl w:val="8FCABD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6208F2"/>
    <w:multiLevelType w:val="multilevel"/>
    <w:tmpl w:val="BBCE5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6"/>
  </w:num>
  <w:num w:numId="5">
    <w:abstractNumId w:val="31"/>
  </w:num>
  <w:num w:numId="6">
    <w:abstractNumId w:val="10"/>
  </w:num>
  <w:num w:numId="7">
    <w:abstractNumId w:val="17"/>
  </w:num>
  <w:num w:numId="8">
    <w:abstractNumId w:val="29"/>
  </w:num>
  <w:num w:numId="9">
    <w:abstractNumId w:val="32"/>
  </w:num>
  <w:num w:numId="10">
    <w:abstractNumId w:val="15"/>
  </w:num>
  <w:num w:numId="11">
    <w:abstractNumId w:val="11"/>
  </w:num>
  <w:num w:numId="12">
    <w:abstractNumId w:val="40"/>
  </w:num>
  <w:num w:numId="13">
    <w:abstractNumId w:val="18"/>
  </w:num>
  <w:num w:numId="14">
    <w:abstractNumId w:val="22"/>
  </w:num>
  <w:num w:numId="15">
    <w:abstractNumId w:val="16"/>
  </w:num>
  <w:num w:numId="16">
    <w:abstractNumId w:val="37"/>
  </w:num>
  <w:num w:numId="17">
    <w:abstractNumId w:val="36"/>
  </w:num>
  <w:num w:numId="18">
    <w:abstractNumId w:val="26"/>
  </w:num>
  <w:num w:numId="19">
    <w:abstractNumId w:val="34"/>
  </w:num>
  <w:num w:numId="20">
    <w:abstractNumId w:val="19"/>
  </w:num>
  <w:num w:numId="21">
    <w:abstractNumId w:val="35"/>
  </w:num>
  <w:num w:numId="22">
    <w:abstractNumId w:val="2"/>
  </w:num>
  <w:num w:numId="23">
    <w:abstractNumId w:val="33"/>
  </w:num>
  <w:num w:numId="24">
    <w:abstractNumId w:val="20"/>
  </w:num>
  <w:num w:numId="25">
    <w:abstractNumId w:val="23"/>
  </w:num>
  <w:num w:numId="26">
    <w:abstractNumId w:val="4"/>
  </w:num>
  <w:num w:numId="27">
    <w:abstractNumId w:val="28"/>
  </w:num>
  <w:num w:numId="28">
    <w:abstractNumId w:val="3"/>
  </w:num>
  <w:num w:numId="29">
    <w:abstractNumId w:val="21"/>
  </w:num>
  <w:num w:numId="30">
    <w:abstractNumId w:val="5"/>
  </w:num>
  <w:num w:numId="31">
    <w:abstractNumId w:val="42"/>
  </w:num>
  <w:num w:numId="32">
    <w:abstractNumId w:val="30"/>
  </w:num>
  <w:num w:numId="33">
    <w:abstractNumId w:val="39"/>
  </w:num>
  <w:num w:numId="34">
    <w:abstractNumId w:val="27"/>
  </w:num>
  <w:num w:numId="35">
    <w:abstractNumId w:val="38"/>
  </w:num>
  <w:num w:numId="36">
    <w:abstractNumId w:val="0"/>
  </w:num>
  <w:num w:numId="37">
    <w:abstractNumId w:val="7"/>
  </w:num>
  <w:num w:numId="38">
    <w:abstractNumId w:val="41"/>
  </w:num>
  <w:num w:numId="39">
    <w:abstractNumId w:val="8"/>
  </w:num>
  <w:num w:numId="40">
    <w:abstractNumId w:val="9"/>
  </w:num>
  <w:num w:numId="41">
    <w:abstractNumId w:val="24"/>
  </w:num>
  <w:num w:numId="42">
    <w:abstractNumId w:val="1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9345D"/>
    <w:rsid w:val="000D4E6F"/>
    <w:rsid w:val="006072F1"/>
    <w:rsid w:val="00C9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34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345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934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"/>
      <w:sz w:val="29"/>
      <w:szCs w:val="29"/>
      <w:u w:val="none"/>
    </w:rPr>
  </w:style>
  <w:style w:type="character" w:customStyle="1" w:styleId="1">
    <w:name w:val="Заголовок №1_"/>
    <w:basedOn w:val="a0"/>
    <w:link w:val="10"/>
    <w:rsid w:val="00C934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4"/>
      <w:sz w:val="37"/>
      <w:szCs w:val="37"/>
      <w:u w:val="none"/>
    </w:rPr>
  </w:style>
  <w:style w:type="character" w:customStyle="1" w:styleId="3">
    <w:name w:val="Основной текст (3)_"/>
    <w:basedOn w:val="a0"/>
    <w:link w:val="30"/>
    <w:rsid w:val="00C9345D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3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C934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C934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125pt0pt">
    <w:name w:val="Основной текст (4) + 12;5 pt;Интервал 0 pt"/>
    <w:basedOn w:val="4"/>
    <w:rsid w:val="00C9345D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4">
    <w:name w:val="Подпись к картинке_"/>
    <w:basedOn w:val="a0"/>
    <w:link w:val="a5"/>
    <w:rsid w:val="00C934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C9345D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9"/>
      <w:szCs w:val="9"/>
      <w:u w:val="none"/>
    </w:rPr>
  </w:style>
  <w:style w:type="character" w:customStyle="1" w:styleId="a6">
    <w:name w:val="Колонтитул_"/>
    <w:basedOn w:val="a0"/>
    <w:link w:val="a7"/>
    <w:rsid w:val="00C9345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3"/>
      <w:u w:val="none"/>
    </w:rPr>
  </w:style>
  <w:style w:type="character" w:customStyle="1" w:styleId="a8">
    <w:name w:val="Основной текст_"/>
    <w:basedOn w:val="a0"/>
    <w:link w:val="31"/>
    <w:rsid w:val="00C93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1">
    <w:name w:val="Заголовок №2_"/>
    <w:basedOn w:val="a0"/>
    <w:link w:val="22"/>
    <w:rsid w:val="00C934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8"/>
    <w:rsid w:val="00C9345D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C93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23">
    <w:name w:val="Основной текст2"/>
    <w:basedOn w:val="a8"/>
    <w:rsid w:val="00C9345D"/>
    <w:rPr>
      <w:color w:val="000000"/>
      <w:w w:val="100"/>
      <w:position w:val="0"/>
      <w:sz w:val="24"/>
      <w:szCs w:val="24"/>
      <w:lang w:val="ru-RU"/>
    </w:rPr>
  </w:style>
  <w:style w:type="character" w:customStyle="1" w:styleId="8">
    <w:name w:val="Основной текст (8)_"/>
    <w:basedOn w:val="a0"/>
    <w:link w:val="80"/>
    <w:rsid w:val="00C9345D"/>
    <w:rPr>
      <w:rFonts w:ascii="Arial" w:eastAsia="Arial" w:hAnsi="Arial" w:cs="Arial"/>
      <w:b w:val="0"/>
      <w:bCs w:val="0"/>
      <w:i w:val="0"/>
      <w:iCs w:val="0"/>
      <w:smallCaps w:val="0"/>
      <w:strike w:val="0"/>
      <w:spacing w:val="35"/>
      <w:sz w:val="8"/>
      <w:szCs w:val="8"/>
      <w:u w:val="none"/>
    </w:rPr>
  </w:style>
  <w:style w:type="character" w:customStyle="1" w:styleId="125pt0pt">
    <w:name w:val="Основной текст + 12;5 pt;Полужирный;Интервал 0 pt"/>
    <w:basedOn w:val="a8"/>
    <w:rsid w:val="00C9345D"/>
    <w:rPr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9">
    <w:name w:val="Подпись к таблице_"/>
    <w:basedOn w:val="a0"/>
    <w:link w:val="aa"/>
    <w:rsid w:val="00C93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8pt">
    <w:name w:val="Основной текст + 8 pt"/>
    <w:basedOn w:val="a8"/>
    <w:rsid w:val="00C9345D"/>
    <w:rPr>
      <w:color w:val="000000"/>
      <w:w w:val="100"/>
      <w:position w:val="0"/>
      <w:sz w:val="16"/>
      <w:szCs w:val="16"/>
      <w:lang w:val="ru-RU"/>
    </w:rPr>
  </w:style>
  <w:style w:type="character" w:customStyle="1" w:styleId="0pt">
    <w:name w:val="Колонтитул + Интервал 0 pt"/>
    <w:basedOn w:val="a6"/>
    <w:rsid w:val="00C9345D"/>
    <w:rPr>
      <w:color w:val="000000"/>
      <w:spacing w:val="-2"/>
      <w:w w:val="100"/>
      <w:position w:val="0"/>
      <w:sz w:val="24"/>
      <w:szCs w:val="24"/>
      <w:lang w:val="ru-RU"/>
    </w:rPr>
  </w:style>
  <w:style w:type="character" w:customStyle="1" w:styleId="60pt">
    <w:name w:val="Основной текст (6) + Интервал 0 pt"/>
    <w:basedOn w:val="6"/>
    <w:rsid w:val="00C9345D"/>
    <w:rPr>
      <w:color w:val="000000"/>
      <w:spacing w:val="-8"/>
      <w:w w:val="100"/>
      <w:position w:val="0"/>
      <w:lang w:val="ru-RU"/>
    </w:rPr>
  </w:style>
  <w:style w:type="character" w:customStyle="1" w:styleId="51">
    <w:name w:val="Основной текст (5)"/>
    <w:basedOn w:val="5"/>
    <w:rsid w:val="00C9345D"/>
    <w:rPr>
      <w:color w:val="000000"/>
      <w:spacing w:val="0"/>
      <w:w w:val="100"/>
      <w:position w:val="0"/>
      <w:lang w:val="ru-RU"/>
    </w:rPr>
  </w:style>
  <w:style w:type="character" w:customStyle="1" w:styleId="70pt">
    <w:name w:val="Основной текст (7) + Интервал 0 pt"/>
    <w:basedOn w:val="7"/>
    <w:rsid w:val="00C9345D"/>
    <w:rPr>
      <w:color w:val="000000"/>
      <w:spacing w:val="-8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C93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8"/>
      <w:szCs w:val="8"/>
      <w:u w:val="none"/>
    </w:rPr>
  </w:style>
  <w:style w:type="character" w:customStyle="1" w:styleId="24">
    <w:name w:val="Заголовок №2"/>
    <w:basedOn w:val="21"/>
    <w:rsid w:val="00C9345D"/>
    <w:rPr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C93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9"/>
      <w:szCs w:val="9"/>
      <w:u w:val="none"/>
      <w:lang w:val="en-US"/>
    </w:rPr>
  </w:style>
  <w:style w:type="character" w:customStyle="1" w:styleId="110">
    <w:name w:val="Основной текст (11)_"/>
    <w:basedOn w:val="a0"/>
    <w:link w:val="111"/>
    <w:rsid w:val="00C9345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4"/>
      <w:w w:val="200"/>
      <w:sz w:val="8"/>
      <w:szCs w:val="8"/>
      <w:u w:val="none"/>
    </w:rPr>
  </w:style>
  <w:style w:type="character" w:customStyle="1" w:styleId="12">
    <w:name w:val="Основной текст (12)_"/>
    <w:basedOn w:val="a0"/>
    <w:link w:val="120"/>
    <w:rsid w:val="00C93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8"/>
      <w:szCs w:val="8"/>
      <w:u w:val="none"/>
    </w:rPr>
  </w:style>
  <w:style w:type="character" w:customStyle="1" w:styleId="12Gungsuh0pt">
    <w:name w:val="Основной текст (12) + Gungsuh;Курсив;Интервал 0 pt"/>
    <w:basedOn w:val="12"/>
    <w:rsid w:val="00C9345D"/>
    <w:rPr>
      <w:rFonts w:ascii="Gungsuh" w:eastAsia="Gungsuh" w:hAnsi="Gungsuh" w:cs="Gungsuh"/>
      <w:i/>
      <w:iCs/>
      <w:color w:val="000000"/>
      <w:spacing w:val="-7"/>
      <w:w w:val="100"/>
      <w:position w:val="0"/>
      <w:lang w:val="ru-RU"/>
    </w:rPr>
  </w:style>
  <w:style w:type="character" w:customStyle="1" w:styleId="13">
    <w:name w:val="Основной текст (13)_"/>
    <w:basedOn w:val="a0"/>
    <w:link w:val="130"/>
    <w:rsid w:val="00C93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8"/>
      <w:szCs w:val="8"/>
      <w:u w:val="none"/>
    </w:rPr>
  </w:style>
  <w:style w:type="character" w:customStyle="1" w:styleId="130pt">
    <w:name w:val="Основной текст (13) + Курсив;Интервал 0 pt"/>
    <w:basedOn w:val="13"/>
    <w:rsid w:val="00C9345D"/>
    <w:rPr>
      <w:i/>
      <w:iCs/>
      <w:color w:val="000000"/>
      <w:spacing w:val="-16"/>
      <w:w w:val="100"/>
      <w:position w:val="0"/>
      <w:lang w:val="ru-RU"/>
    </w:rPr>
  </w:style>
  <w:style w:type="character" w:customStyle="1" w:styleId="14">
    <w:name w:val="Основной текст (14)_"/>
    <w:basedOn w:val="a0"/>
    <w:link w:val="140"/>
    <w:rsid w:val="00C9345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7"/>
      <w:w w:val="250"/>
      <w:sz w:val="8"/>
      <w:szCs w:val="8"/>
      <w:u w:val="none"/>
      <w:lang w:val="en-US"/>
    </w:rPr>
  </w:style>
  <w:style w:type="character" w:customStyle="1" w:styleId="65pt0pt">
    <w:name w:val="Основной текст + 6;5 pt;Полужирный;Интервал 0 pt"/>
    <w:basedOn w:val="a8"/>
    <w:rsid w:val="00C9345D"/>
    <w:rPr>
      <w:b/>
      <w:bCs/>
      <w:color w:val="000000"/>
      <w:spacing w:val="1"/>
      <w:w w:val="100"/>
      <w:position w:val="0"/>
      <w:sz w:val="13"/>
      <w:szCs w:val="13"/>
      <w:lang w:val="en-US"/>
    </w:rPr>
  </w:style>
  <w:style w:type="character" w:customStyle="1" w:styleId="0pt0">
    <w:name w:val="Колонтитул + Интервал 0 pt"/>
    <w:basedOn w:val="a6"/>
    <w:rsid w:val="00C9345D"/>
    <w:rPr>
      <w:color w:val="000000"/>
      <w:spacing w:val="-4"/>
      <w:w w:val="100"/>
      <w:position w:val="0"/>
      <w:sz w:val="24"/>
      <w:szCs w:val="24"/>
      <w:lang w:val="ru-RU"/>
    </w:rPr>
  </w:style>
  <w:style w:type="character" w:customStyle="1" w:styleId="0pt1">
    <w:name w:val="Основной текст + Интервал 0 pt"/>
    <w:basedOn w:val="a8"/>
    <w:rsid w:val="00C9345D"/>
    <w:rPr>
      <w:color w:val="000000"/>
      <w:spacing w:val="1"/>
      <w:w w:val="100"/>
      <w:position w:val="0"/>
      <w:sz w:val="24"/>
      <w:szCs w:val="24"/>
      <w:lang w:val="ru-RU"/>
    </w:rPr>
  </w:style>
  <w:style w:type="character" w:customStyle="1" w:styleId="ab">
    <w:name w:val="Сноска_"/>
    <w:basedOn w:val="a0"/>
    <w:link w:val="ac"/>
    <w:rsid w:val="00C93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70pt0">
    <w:name w:val="Основной текст (7) + Интервал 0 pt"/>
    <w:basedOn w:val="7"/>
    <w:rsid w:val="00C9345D"/>
    <w:rPr>
      <w:color w:val="000000"/>
      <w:spacing w:val="-9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C9345D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17"/>
      <w:sz w:val="29"/>
      <w:szCs w:val="29"/>
    </w:rPr>
  </w:style>
  <w:style w:type="paragraph" w:customStyle="1" w:styleId="10">
    <w:name w:val="Заголовок №1"/>
    <w:basedOn w:val="a"/>
    <w:link w:val="1"/>
    <w:rsid w:val="00C9345D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4"/>
      <w:sz w:val="37"/>
      <w:szCs w:val="37"/>
    </w:rPr>
  </w:style>
  <w:style w:type="paragraph" w:customStyle="1" w:styleId="30">
    <w:name w:val="Основной текст (3)"/>
    <w:basedOn w:val="a"/>
    <w:link w:val="3"/>
    <w:rsid w:val="00C9345D"/>
    <w:pPr>
      <w:shd w:val="clear" w:color="auto" w:fill="FFFFFF"/>
      <w:spacing w:before="420" w:after="180" w:line="0" w:lineRule="atLeast"/>
      <w:jc w:val="right"/>
    </w:pPr>
    <w:rPr>
      <w:rFonts w:ascii="Franklin Gothic Medium Cond" w:eastAsia="Franklin Gothic Medium Cond" w:hAnsi="Franklin Gothic Medium Cond" w:cs="Franklin Gothic Medium Cond"/>
      <w:spacing w:val="23"/>
      <w:sz w:val="23"/>
      <w:szCs w:val="23"/>
    </w:rPr>
  </w:style>
  <w:style w:type="paragraph" w:customStyle="1" w:styleId="40">
    <w:name w:val="Основной текст (4)"/>
    <w:basedOn w:val="a"/>
    <w:link w:val="4"/>
    <w:rsid w:val="00C9345D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paragraph" w:customStyle="1" w:styleId="50">
    <w:name w:val="Основной текст (5)"/>
    <w:basedOn w:val="a"/>
    <w:link w:val="5"/>
    <w:rsid w:val="00C9345D"/>
    <w:pPr>
      <w:shd w:val="clear" w:color="auto" w:fill="FFFFFF"/>
      <w:spacing w:before="600" w:after="600" w:line="31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5">
    <w:name w:val="Подпись к картинке"/>
    <w:basedOn w:val="a"/>
    <w:link w:val="a4"/>
    <w:rsid w:val="00C9345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paragraph" w:customStyle="1" w:styleId="60">
    <w:name w:val="Основной текст (6)"/>
    <w:basedOn w:val="a"/>
    <w:link w:val="6"/>
    <w:rsid w:val="00C9345D"/>
    <w:pPr>
      <w:shd w:val="clear" w:color="auto" w:fill="FFFFFF"/>
      <w:spacing w:before="420" w:line="0" w:lineRule="atLeast"/>
    </w:pPr>
    <w:rPr>
      <w:rFonts w:ascii="Arial" w:eastAsia="Arial" w:hAnsi="Arial" w:cs="Arial"/>
      <w:spacing w:val="-5"/>
      <w:sz w:val="9"/>
      <w:szCs w:val="9"/>
    </w:rPr>
  </w:style>
  <w:style w:type="paragraph" w:customStyle="1" w:styleId="a7">
    <w:name w:val="Колонтитул"/>
    <w:basedOn w:val="a"/>
    <w:link w:val="a6"/>
    <w:rsid w:val="00C9345D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3"/>
    </w:rPr>
  </w:style>
  <w:style w:type="paragraph" w:customStyle="1" w:styleId="31">
    <w:name w:val="Основной текст3"/>
    <w:basedOn w:val="a"/>
    <w:link w:val="a8"/>
    <w:rsid w:val="00C9345D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2"/>
    </w:rPr>
  </w:style>
  <w:style w:type="paragraph" w:customStyle="1" w:styleId="22">
    <w:name w:val="Заголовок №2"/>
    <w:basedOn w:val="a"/>
    <w:link w:val="21"/>
    <w:rsid w:val="00C9345D"/>
    <w:pPr>
      <w:shd w:val="clear" w:color="auto" w:fill="FFFFFF"/>
      <w:spacing w:before="240" w:after="24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a"/>
    <w:link w:val="7"/>
    <w:rsid w:val="00C934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8"/>
      <w:szCs w:val="8"/>
    </w:rPr>
  </w:style>
  <w:style w:type="paragraph" w:customStyle="1" w:styleId="80">
    <w:name w:val="Основной текст (8)"/>
    <w:basedOn w:val="a"/>
    <w:link w:val="8"/>
    <w:rsid w:val="00C9345D"/>
    <w:pPr>
      <w:shd w:val="clear" w:color="auto" w:fill="FFFFFF"/>
      <w:spacing w:line="0" w:lineRule="atLeast"/>
    </w:pPr>
    <w:rPr>
      <w:rFonts w:ascii="Arial" w:eastAsia="Arial" w:hAnsi="Arial" w:cs="Arial"/>
      <w:spacing w:val="35"/>
      <w:sz w:val="8"/>
      <w:szCs w:val="8"/>
    </w:rPr>
  </w:style>
  <w:style w:type="paragraph" w:customStyle="1" w:styleId="aa">
    <w:name w:val="Подпись к таблице"/>
    <w:basedOn w:val="a"/>
    <w:link w:val="a9"/>
    <w:rsid w:val="00C934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90">
    <w:name w:val="Основной текст (9)"/>
    <w:basedOn w:val="a"/>
    <w:link w:val="9"/>
    <w:rsid w:val="00C9345D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-12"/>
      <w:sz w:val="8"/>
      <w:szCs w:val="8"/>
    </w:rPr>
  </w:style>
  <w:style w:type="paragraph" w:customStyle="1" w:styleId="101">
    <w:name w:val="Основной текст (10)"/>
    <w:basedOn w:val="a"/>
    <w:link w:val="100"/>
    <w:rsid w:val="00C934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9"/>
      <w:szCs w:val="9"/>
      <w:lang w:val="en-US"/>
    </w:rPr>
  </w:style>
  <w:style w:type="paragraph" w:customStyle="1" w:styleId="111">
    <w:name w:val="Основной текст (11)"/>
    <w:basedOn w:val="a"/>
    <w:link w:val="110"/>
    <w:rsid w:val="00C9345D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4"/>
      <w:w w:val="200"/>
      <w:sz w:val="8"/>
      <w:szCs w:val="8"/>
    </w:rPr>
  </w:style>
  <w:style w:type="paragraph" w:customStyle="1" w:styleId="120">
    <w:name w:val="Основной текст (12)"/>
    <w:basedOn w:val="a"/>
    <w:link w:val="12"/>
    <w:rsid w:val="00C934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8"/>
      <w:sz w:val="8"/>
      <w:szCs w:val="8"/>
    </w:rPr>
  </w:style>
  <w:style w:type="paragraph" w:customStyle="1" w:styleId="130">
    <w:name w:val="Основной текст (13)"/>
    <w:basedOn w:val="a"/>
    <w:link w:val="13"/>
    <w:rsid w:val="00C934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9"/>
      <w:sz w:val="8"/>
      <w:szCs w:val="8"/>
    </w:rPr>
  </w:style>
  <w:style w:type="paragraph" w:customStyle="1" w:styleId="140">
    <w:name w:val="Основной текст (14)"/>
    <w:basedOn w:val="a"/>
    <w:link w:val="14"/>
    <w:rsid w:val="00C9345D"/>
    <w:pPr>
      <w:shd w:val="clear" w:color="auto" w:fill="FFFFFF"/>
      <w:spacing w:line="0" w:lineRule="atLeast"/>
      <w:jc w:val="right"/>
    </w:pPr>
    <w:rPr>
      <w:rFonts w:ascii="Franklin Gothic Book" w:eastAsia="Franklin Gothic Book" w:hAnsi="Franklin Gothic Book" w:cs="Franklin Gothic Book"/>
      <w:spacing w:val="-7"/>
      <w:w w:val="250"/>
      <w:sz w:val="8"/>
      <w:szCs w:val="8"/>
      <w:lang w:val="en-US"/>
    </w:rPr>
  </w:style>
  <w:style w:type="paragraph" w:customStyle="1" w:styleId="ac">
    <w:name w:val="Сноска"/>
    <w:basedOn w:val="a"/>
    <w:link w:val="ab"/>
    <w:rsid w:val="00C9345D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55</Pages>
  <Words>10706</Words>
  <Characters>61025</Characters>
  <Application>Microsoft Office Word</Application>
  <DocSecurity>0</DocSecurity>
  <Lines>508</Lines>
  <Paragraphs>143</Paragraphs>
  <ScaleCrop>false</ScaleCrop>
  <Company/>
  <LinksUpToDate>false</LinksUpToDate>
  <CharactersWithSpaces>71588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Проект+ТПГГ+202011+(2)+от+20.12..doc</dc:title>
  <dc:subject/>
  <dc:creator>m.doroh</dc:creator>
  <cp:keywords/>
  <cp:lastModifiedBy>1</cp:lastModifiedBy>
  <cp:revision>2</cp:revision>
  <dcterms:created xsi:type="dcterms:W3CDTF">2020-01-28T06:56:00Z</dcterms:created>
  <dcterms:modified xsi:type="dcterms:W3CDTF">2020-01-28T07:06:00Z</dcterms:modified>
</cp:coreProperties>
</file>